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525D520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937271">
        <w:rPr>
          <w:b/>
          <w:bCs/>
        </w:rPr>
        <w:t>7</w:t>
      </w:r>
      <w:r w:rsidR="00ED5D2A">
        <w:rPr>
          <w:b/>
          <w:bCs/>
        </w:rPr>
        <w:t>8</w:t>
      </w:r>
      <w:r>
        <w:rPr>
          <w:b/>
          <w:bCs/>
        </w:rPr>
        <w:t xml:space="preserve">, DE </w:t>
      </w:r>
      <w:r w:rsidR="00ED5D2A">
        <w:rPr>
          <w:b/>
          <w:bCs/>
        </w:rPr>
        <w:t>1</w:t>
      </w:r>
      <w:r w:rsidR="004A2B59">
        <w:rPr>
          <w:b/>
          <w:bCs/>
        </w:rPr>
        <w:t>8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4E3F94">
        <w:rPr>
          <w:b/>
          <w:bCs/>
        </w:rPr>
        <w:t>JU</w:t>
      </w:r>
      <w:r w:rsidR="004A2B59">
        <w:rPr>
          <w:b/>
          <w:bCs/>
        </w:rPr>
        <w:t>L</w:t>
      </w:r>
      <w:r w:rsidR="004E3F94">
        <w:rPr>
          <w:b/>
          <w:bCs/>
        </w:rPr>
        <w:t>HO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C3B843A" w:rsidR="00D559F8" w:rsidRDefault="00ED5D2A" w:rsidP="00D559F8">
      <w:pPr>
        <w:ind w:left="5103"/>
        <w:jc w:val="both"/>
      </w:pPr>
      <w:r>
        <w:t>Estabelece a nova estrutura organizacional do Serviço Municipal de Águas e Esgotos - SEMAE,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4B7871F" w:rsidR="00D559F8" w:rsidRPr="006928C0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EC4257">
        <w:rPr>
          <w:b/>
          <w:bCs/>
        </w:rPr>
        <w:t>PRE</w:t>
      </w:r>
      <w:r w:rsidR="004E3F94">
        <w:rPr>
          <w:b/>
          <w:bCs/>
        </w:rPr>
        <w:t xml:space="preserve">FEITO DO MUNICÍPIO DE MOGI DAS CRUZES, </w:t>
      </w:r>
      <w:r w:rsidR="004E3F94" w:rsidRPr="006928C0">
        <w:t>faço saber que a Câmara Municipal decreta e eu sanciono a seguinte lei complementar: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258C70AD" w14:textId="78767F6A" w:rsidR="00ED5D2A" w:rsidRDefault="00ED5D2A" w:rsidP="001B6E28">
      <w:pPr>
        <w:jc w:val="center"/>
      </w:pPr>
      <w:r w:rsidRPr="001B6E28">
        <w:t>TÍTULO</w:t>
      </w:r>
      <w:r w:rsidR="001B6E28" w:rsidRPr="001B6E28">
        <w:t xml:space="preserve"> </w:t>
      </w:r>
      <w:r w:rsidRPr="001B6E28">
        <w:t>I</w:t>
      </w:r>
    </w:p>
    <w:p w14:paraId="0F441159" w14:textId="77777777" w:rsidR="001B6E28" w:rsidRPr="001B6E28" w:rsidRDefault="001B6E28" w:rsidP="001B6E28">
      <w:pPr>
        <w:jc w:val="center"/>
      </w:pPr>
    </w:p>
    <w:p w14:paraId="17CB7318" w14:textId="77777777" w:rsidR="00ED5D2A" w:rsidRPr="001B6E28" w:rsidRDefault="00ED5D2A" w:rsidP="001B6E28">
      <w:pPr>
        <w:jc w:val="center"/>
      </w:pPr>
      <w:r w:rsidRPr="001B6E28">
        <w:t>DOS PRINCÍPIOS BÁSICOS DA AÇÃO ADMINISTRATIVA</w:t>
      </w:r>
    </w:p>
    <w:p w14:paraId="2855A3B8" w14:textId="77777777" w:rsidR="001B6E28" w:rsidRPr="00ED5D2A" w:rsidRDefault="001B6E28" w:rsidP="001B6E28">
      <w:pPr>
        <w:jc w:val="center"/>
        <w:rPr>
          <w:b/>
          <w:bCs/>
        </w:rPr>
      </w:pPr>
    </w:p>
    <w:p w14:paraId="5A0B828B" w14:textId="79A6AD06" w:rsidR="00ED5D2A" w:rsidRPr="001B6E28" w:rsidRDefault="00ED5D2A" w:rsidP="001B6E28">
      <w:pPr>
        <w:ind w:firstLine="4502"/>
        <w:jc w:val="both"/>
      </w:pPr>
      <w:r w:rsidRPr="00ED5D2A">
        <w:rPr>
          <w:b/>
          <w:bCs/>
        </w:rPr>
        <w:t xml:space="preserve">Art. 1º </w:t>
      </w:r>
      <w:r w:rsidRPr="001B6E28">
        <w:t>O Serviço Municipal de Águas e Esgotos de Mogi das Cruzes - SEMAE,</w:t>
      </w:r>
      <w:r w:rsidR="001B6E28" w:rsidRPr="001B6E28">
        <w:t xml:space="preserve"> </w:t>
      </w:r>
      <w:r w:rsidRPr="001B6E28">
        <w:t>dotado de personalidade jurídica de direito público e natureza autárquica, com autonomia</w:t>
      </w:r>
      <w:r w:rsidR="001B6E28" w:rsidRPr="001B6E28">
        <w:t xml:space="preserve"> </w:t>
      </w:r>
      <w:r w:rsidRPr="001B6E28">
        <w:t>administrativa e financeira e patrimônio próprio, compõe-se da seguinte estrutura organizacional</w:t>
      </w:r>
      <w:r w:rsidR="001B6E28" w:rsidRPr="001B6E28">
        <w:t xml:space="preserve"> </w:t>
      </w:r>
      <w:r w:rsidRPr="001B6E28">
        <w:t>básica:</w:t>
      </w:r>
    </w:p>
    <w:p w14:paraId="236749D6" w14:textId="77777777" w:rsidR="001B6E28" w:rsidRDefault="001B6E28" w:rsidP="00ED5D2A">
      <w:pPr>
        <w:ind w:firstLine="4502"/>
        <w:jc w:val="both"/>
        <w:rPr>
          <w:b/>
          <w:bCs/>
        </w:rPr>
      </w:pPr>
    </w:p>
    <w:p w14:paraId="069BF454" w14:textId="0A48BC2A" w:rsidR="00ED5D2A" w:rsidRDefault="00ED5D2A" w:rsidP="00ED5D2A">
      <w:pPr>
        <w:ind w:firstLine="4502"/>
        <w:jc w:val="both"/>
        <w:rPr>
          <w:b/>
          <w:bCs/>
        </w:rPr>
      </w:pPr>
      <w:r w:rsidRPr="00ED5D2A">
        <w:rPr>
          <w:b/>
          <w:bCs/>
        </w:rPr>
        <w:t xml:space="preserve">I - </w:t>
      </w:r>
      <w:r w:rsidRPr="001B6E28">
        <w:t>Diretoria Geral;</w:t>
      </w:r>
    </w:p>
    <w:p w14:paraId="27120FCC" w14:textId="77777777" w:rsidR="001B6E28" w:rsidRPr="00ED5D2A" w:rsidRDefault="001B6E28" w:rsidP="00ED5D2A">
      <w:pPr>
        <w:ind w:firstLine="4502"/>
        <w:jc w:val="both"/>
        <w:rPr>
          <w:b/>
          <w:bCs/>
        </w:rPr>
      </w:pPr>
    </w:p>
    <w:p w14:paraId="27F8E839" w14:textId="77777777" w:rsidR="00ED5D2A" w:rsidRDefault="00ED5D2A" w:rsidP="00ED5D2A">
      <w:pPr>
        <w:ind w:firstLine="4502"/>
        <w:jc w:val="both"/>
        <w:rPr>
          <w:b/>
          <w:bCs/>
        </w:rPr>
      </w:pPr>
      <w:r w:rsidRPr="00ED5D2A">
        <w:rPr>
          <w:b/>
          <w:bCs/>
        </w:rPr>
        <w:t xml:space="preserve">II - </w:t>
      </w:r>
      <w:r w:rsidRPr="001B6E28">
        <w:t>Departamento Administrativo;</w:t>
      </w:r>
    </w:p>
    <w:p w14:paraId="1CAFDDC2" w14:textId="77777777" w:rsidR="001B6E28" w:rsidRPr="00ED5D2A" w:rsidRDefault="001B6E28" w:rsidP="00ED5D2A">
      <w:pPr>
        <w:ind w:firstLine="4502"/>
        <w:jc w:val="both"/>
        <w:rPr>
          <w:b/>
          <w:bCs/>
        </w:rPr>
      </w:pPr>
    </w:p>
    <w:p w14:paraId="12F1A4E8" w14:textId="77777777" w:rsidR="00ED5D2A" w:rsidRDefault="00ED5D2A" w:rsidP="00ED5D2A">
      <w:pPr>
        <w:ind w:firstLine="4502"/>
        <w:jc w:val="both"/>
        <w:rPr>
          <w:b/>
          <w:bCs/>
        </w:rPr>
      </w:pPr>
      <w:r w:rsidRPr="00ED5D2A">
        <w:rPr>
          <w:b/>
          <w:bCs/>
        </w:rPr>
        <w:t>III -</w:t>
      </w:r>
      <w:r w:rsidRPr="001B6E28">
        <w:t xml:space="preserve"> Departamento Financeiro;</w:t>
      </w:r>
    </w:p>
    <w:p w14:paraId="6C57F29F" w14:textId="77777777" w:rsidR="001B6E28" w:rsidRPr="00ED5D2A" w:rsidRDefault="001B6E28" w:rsidP="00ED5D2A">
      <w:pPr>
        <w:ind w:firstLine="4502"/>
        <w:jc w:val="both"/>
        <w:rPr>
          <w:b/>
          <w:bCs/>
        </w:rPr>
      </w:pPr>
    </w:p>
    <w:p w14:paraId="5B5015B9" w14:textId="77777777" w:rsidR="00ED5D2A" w:rsidRDefault="00ED5D2A" w:rsidP="00ED5D2A">
      <w:pPr>
        <w:ind w:firstLine="4502"/>
        <w:jc w:val="both"/>
        <w:rPr>
          <w:b/>
          <w:bCs/>
        </w:rPr>
      </w:pPr>
      <w:r w:rsidRPr="00ED5D2A">
        <w:rPr>
          <w:b/>
          <w:bCs/>
        </w:rPr>
        <w:t xml:space="preserve">IV - </w:t>
      </w:r>
      <w:r w:rsidRPr="001B6E28">
        <w:t>Departamento Técnico;</w:t>
      </w:r>
    </w:p>
    <w:p w14:paraId="775CEF5C" w14:textId="77777777" w:rsidR="001B6E28" w:rsidRPr="00ED5D2A" w:rsidRDefault="001B6E28" w:rsidP="00ED5D2A">
      <w:pPr>
        <w:ind w:firstLine="4502"/>
        <w:jc w:val="both"/>
        <w:rPr>
          <w:b/>
          <w:bCs/>
        </w:rPr>
      </w:pPr>
    </w:p>
    <w:p w14:paraId="2A5E31F3" w14:textId="77777777" w:rsidR="00ED5D2A" w:rsidRDefault="00ED5D2A" w:rsidP="00ED5D2A">
      <w:pPr>
        <w:ind w:firstLine="4502"/>
        <w:jc w:val="both"/>
        <w:rPr>
          <w:b/>
          <w:bCs/>
        </w:rPr>
      </w:pPr>
      <w:r w:rsidRPr="00ED5D2A">
        <w:rPr>
          <w:b/>
          <w:bCs/>
        </w:rPr>
        <w:t xml:space="preserve">V - </w:t>
      </w:r>
      <w:r w:rsidRPr="001B6E28">
        <w:t>Departamento de Operação do Sistema de Águas;</w:t>
      </w:r>
    </w:p>
    <w:p w14:paraId="11D5E6AC" w14:textId="77777777" w:rsidR="001B6E28" w:rsidRPr="00ED5D2A" w:rsidRDefault="001B6E28" w:rsidP="00ED5D2A">
      <w:pPr>
        <w:ind w:firstLine="4502"/>
        <w:jc w:val="both"/>
        <w:rPr>
          <w:b/>
          <w:bCs/>
        </w:rPr>
      </w:pPr>
    </w:p>
    <w:p w14:paraId="7AAF05A6" w14:textId="77777777" w:rsidR="00ED5D2A" w:rsidRPr="001B6E28" w:rsidRDefault="00ED5D2A" w:rsidP="00ED5D2A">
      <w:pPr>
        <w:ind w:firstLine="4502"/>
        <w:jc w:val="both"/>
      </w:pPr>
      <w:r w:rsidRPr="00ED5D2A">
        <w:rPr>
          <w:b/>
          <w:bCs/>
        </w:rPr>
        <w:t xml:space="preserve">VI - </w:t>
      </w:r>
      <w:r w:rsidRPr="001B6E28">
        <w:t>Departamento de Operação do Sistema de Esgotamento Sanitário;</w:t>
      </w:r>
    </w:p>
    <w:p w14:paraId="35D84368" w14:textId="77777777" w:rsidR="001B6E28" w:rsidRDefault="001B6E28" w:rsidP="00ED5D2A">
      <w:pPr>
        <w:ind w:firstLine="4502"/>
        <w:jc w:val="both"/>
        <w:rPr>
          <w:b/>
          <w:bCs/>
        </w:rPr>
      </w:pPr>
    </w:p>
    <w:p w14:paraId="2778B15C" w14:textId="55FF1512" w:rsidR="00ED5D2A" w:rsidRDefault="00ED5D2A" w:rsidP="00ED5D2A">
      <w:pPr>
        <w:ind w:firstLine="4502"/>
        <w:jc w:val="both"/>
        <w:rPr>
          <w:b/>
          <w:bCs/>
        </w:rPr>
      </w:pPr>
      <w:r w:rsidRPr="00ED5D2A">
        <w:rPr>
          <w:b/>
          <w:bCs/>
        </w:rPr>
        <w:t xml:space="preserve">VII - </w:t>
      </w:r>
      <w:r w:rsidRPr="001B6E28">
        <w:t>Departamento Comercial.</w:t>
      </w:r>
    </w:p>
    <w:p w14:paraId="1B4D66E4" w14:textId="77777777" w:rsidR="001B6E28" w:rsidRPr="00ED5D2A" w:rsidRDefault="001B6E28" w:rsidP="00ED5D2A">
      <w:pPr>
        <w:ind w:firstLine="4502"/>
        <w:jc w:val="both"/>
        <w:rPr>
          <w:b/>
          <w:bCs/>
        </w:rPr>
      </w:pPr>
    </w:p>
    <w:p w14:paraId="28A413EA" w14:textId="72F1326D" w:rsidR="00ED5D2A" w:rsidRPr="001B6E28" w:rsidRDefault="00ED5D2A" w:rsidP="001B6E28">
      <w:pPr>
        <w:ind w:firstLine="4502"/>
        <w:jc w:val="both"/>
      </w:pPr>
      <w:r w:rsidRPr="00ED5D2A">
        <w:rPr>
          <w:b/>
          <w:bCs/>
        </w:rPr>
        <w:t xml:space="preserve">Art. 2º </w:t>
      </w:r>
      <w:r w:rsidRPr="001B6E28">
        <w:t>As atribuições dos cargos em comissão de cada órgão e unidade administrativa</w:t>
      </w:r>
      <w:r w:rsidR="001B6E28" w:rsidRPr="001B6E28">
        <w:t xml:space="preserve"> </w:t>
      </w:r>
      <w:r w:rsidRPr="001B6E28">
        <w:t>são estabelecidas no Anexo I da presente lei complementar, bem como as atribuições do cargo</w:t>
      </w:r>
      <w:r w:rsidR="001B6E28" w:rsidRPr="001B6E28">
        <w:t xml:space="preserve"> </w:t>
      </w:r>
      <w:r w:rsidRPr="001B6E28">
        <w:t>efetivo de Técnico de Controle e Automação e as atribuições das funções de confiança de</w:t>
      </w:r>
      <w:r w:rsidR="001B6E28" w:rsidRPr="001B6E28">
        <w:t xml:space="preserve"> </w:t>
      </w:r>
      <w:r w:rsidRPr="001B6E28">
        <w:t>Encarregado de Setor, de Controlador Interno, de Procurador Chefe, de Agente de Contratação e</w:t>
      </w:r>
      <w:r w:rsidR="001B6E28" w:rsidRPr="001B6E28">
        <w:t xml:space="preserve"> </w:t>
      </w:r>
      <w:r w:rsidRPr="001B6E28">
        <w:t>de Encarregado Judicial e Extrajudicial.</w:t>
      </w:r>
    </w:p>
    <w:p w14:paraId="6B437541" w14:textId="77777777" w:rsidR="001B6E28" w:rsidRPr="00ED5D2A" w:rsidRDefault="001B6E28" w:rsidP="001B6E28">
      <w:pPr>
        <w:ind w:firstLine="4502"/>
        <w:jc w:val="both"/>
        <w:rPr>
          <w:b/>
          <w:bCs/>
        </w:rPr>
      </w:pPr>
    </w:p>
    <w:p w14:paraId="26F934B3" w14:textId="136A9239" w:rsidR="00ED5D2A" w:rsidRPr="001B6E28" w:rsidRDefault="00ED5D2A" w:rsidP="001B6E28">
      <w:pPr>
        <w:ind w:firstLine="4502"/>
        <w:jc w:val="both"/>
      </w:pPr>
      <w:r w:rsidRPr="00ED5D2A">
        <w:rPr>
          <w:b/>
          <w:bCs/>
        </w:rPr>
        <w:t xml:space="preserve">Art. 3º </w:t>
      </w:r>
      <w:r w:rsidRPr="001B6E28">
        <w:t>O Quadro Geral de Cargos, Empregos Públicos e Funções de Confiança do</w:t>
      </w:r>
      <w:r w:rsidR="001B6E28" w:rsidRPr="001B6E28">
        <w:t xml:space="preserve"> </w:t>
      </w:r>
      <w:r w:rsidRPr="001B6E28">
        <w:t>Serviço Municipal de Águas e Esgotos - SEMAE fica constituído na forma desta lei complementar</w:t>
      </w:r>
      <w:r w:rsidR="001B6E28" w:rsidRPr="001B6E28">
        <w:t xml:space="preserve"> </w:t>
      </w:r>
      <w:r w:rsidRPr="001B6E28">
        <w:t>e compreende:</w:t>
      </w:r>
    </w:p>
    <w:p w14:paraId="73B541E6" w14:textId="77777777" w:rsidR="001B6E28" w:rsidRPr="00ED5D2A" w:rsidRDefault="001B6E28" w:rsidP="001B6E28">
      <w:pPr>
        <w:ind w:firstLine="4502"/>
        <w:jc w:val="both"/>
        <w:rPr>
          <w:b/>
          <w:bCs/>
        </w:rPr>
      </w:pPr>
    </w:p>
    <w:p w14:paraId="37ACE5B1" w14:textId="2E37410E" w:rsidR="00ED5D2A" w:rsidRPr="001B6E28" w:rsidRDefault="00ED5D2A" w:rsidP="001B6E28">
      <w:pPr>
        <w:ind w:firstLine="4502"/>
        <w:jc w:val="both"/>
      </w:pPr>
      <w:r w:rsidRPr="00ED5D2A">
        <w:rPr>
          <w:b/>
          <w:bCs/>
        </w:rPr>
        <w:t xml:space="preserve">I - </w:t>
      </w:r>
      <w:r w:rsidRPr="001B6E28">
        <w:t>Quadro de Pessoal Permanente, constante do Anexo II, composto dos cargos de</w:t>
      </w:r>
      <w:r w:rsidR="001B6E28" w:rsidRPr="001B6E28">
        <w:t xml:space="preserve"> </w:t>
      </w:r>
      <w:r w:rsidRPr="001B6E28">
        <w:t>provimento efetivo;</w:t>
      </w:r>
    </w:p>
    <w:p w14:paraId="39BB7659" w14:textId="77777777" w:rsidR="001B6E28" w:rsidRPr="00ED5D2A" w:rsidRDefault="001B6E28" w:rsidP="001B6E28">
      <w:pPr>
        <w:ind w:firstLine="4502"/>
        <w:jc w:val="both"/>
        <w:rPr>
          <w:b/>
          <w:bCs/>
        </w:rPr>
      </w:pPr>
    </w:p>
    <w:p w14:paraId="5C0EAB48" w14:textId="6335C53E" w:rsidR="00ED5D2A" w:rsidRPr="00945FBB" w:rsidRDefault="00ED5D2A" w:rsidP="001B6E28">
      <w:pPr>
        <w:ind w:firstLine="4502"/>
        <w:jc w:val="both"/>
      </w:pPr>
      <w:r w:rsidRPr="00ED5D2A">
        <w:rPr>
          <w:b/>
          <w:bCs/>
        </w:rPr>
        <w:lastRenderedPageBreak/>
        <w:t xml:space="preserve">II - </w:t>
      </w:r>
      <w:r w:rsidRPr="00945FBB">
        <w:t>Quadro Complementar, constante do Anexo I</w:t>
      </w:r>
      <w:r w:rsidR="00945FBB">
        <w:t>I</w:t>
      </w:r>
      <w:r w:rsidR="001B6E28" w:rsidRPr="00945FBB">
        <w:t>I</w:t>
      </w:r>
      <w:r w:rsidRPr="00945FBB">
        <w:t>, composto de empregos públicos</w:t>
      </w:r>
      <w:r w:rsidR="001B6E28" w:rsidRPr="00945FBB">
        <w:t xml:space="preserve"> </w:t>
      </w:r>
      <w:r w:rsidRPr="00945FBB">
        <w:t>com as novas denominações e a serem transformados em cargos de provimento efetivo na</w:t>
      </w:r>
      <w:r w:rsidR="001B6E28" w:rsidRPr="00945FBB">
        <w:t xml:space="preserve"> </w:t>
      </w:r>
      <w:r w:rsidRPr="00945FBB">
        <w:t>vacância;</w:t>
      </w:r>
    </w:p>
    <w:p w14:paraId="19CB31ED" w14:textId="77777777" w:rsidR="001B6E28" w:rsidRDefault="001B6E28" w:rsidP="00ED5D2A">
      <w:pPr>
        <w:ind w:firstLine="4502"/>
        <w:jc w:val="both"/>
        <w:rPr>
          <w:b/>
          <w:bCs/>
        </w:rPr>
      </w:pPr>
    </w:p>
    <w:p w14:paraId="26CF9606" w14:textId="75CC757A" w:rsidR="00ED5D2A" w:rsidRPr="001B6E28" w:rsidRDefault="00ED5D2A" w:rsidP="001B6E28">
      <w:pPr>
        <w:ind w:firstLine="4502"/>
        <w:jc w:val="both"/>
      </w:pPr>
      <w:r w:rsidRPr="00ED5D2A">
        <w:rPr>
          <w:b/>
          <w:bCs/>
        </w:rPr>
        <w:t xml:space="preserve">III - </w:t>
      </w:r>
      <w:r w:rsidRPr="001B6E28">
        <w:t>Quadro de Cargos de Provimento em Comissão e Quadro de Funções de</w:t>
      </w:r>
      <w:r w:rsidR="001B6E28" w:rsidRPr="001B6E28">
        <w:t xml:space="preserve"> </w:t>
      </w:r>
      <w:r w:rsidRPr="001B6E28">
        <w:t>Confiança, constituídos na forma do Anexo IV;</w:t>
      </w:r>
    </w:p>
    <w:p w14:paraId="54EBCD4A" w14:textId="77777777" w:rsidR="001B6E28" w:rsidRPr="00ED5D2A" w:rsidRDefault="001B6E28" w:rsidP="001B6E28">
      <w:pPr>
        <w:ind w:firstLine="4502"/>
        <w:jc w:val="both"/>
        <w:rPr>
          <w:b/>
          <w:bCs/>
        </w:rPr>
      </w:pPr>
    </w:p>
    <w:p w14:paraId="10BC422E" w14:textId="402DF30B" w:rsidR="0040488C" w:rsidRPr="001B6E28" w:rsidRDefault="00ED5D2A" w:rsidP="00ED5D2A">
      <w:pPr>
        <w:ind w:firstLine="4502"/>
        <w:jc w:val="both"/>
      </w:pPr>
      <w:r w:rsidRPr="00ED5D2A">
        <w:rPr>
          <w:b/>
          <w:bCs/>
        </w:rPr>
        <w:t xml:space="preserve">IV - </w:t>
      </w:r>
      <w:r w:rsidRPr="001B6E28">
        <w:t>Quadro de Cargos e Empregos Públicos Extintos, constituído na forma do Anexo</w:t>
      </w:r>
      <w:r w:rsidR="00DD4CD9">
        <w:t xml:space="preserve"> V</w:t>
      </w:r>
      <w:r w:rsidR="001B6E28">
        <w:t>;</w:t>
      </w:r>
    </w:p>
    <w:p w14:paraId="57D505EF" w14:textId="77777777" w:rsidR="00ED5D2A" w:rsidRDefault="00ED5D2A" w:rsidP="00ED5D2A">
      <w:pPr>
        <w:ind w:firstLine="4502"/>
        <w:jc w:val="both"/>
        <w:rPr>
          <w:b/>
          <w:bCs/>
        </w:rPr>
      </w:pPr>
    </w:p>
    <w:p w14:paraId="4D4CB906" w14:textId="569F284E" w:rsidR="00ED5D2A" w:rsidRDefault="00ED5D2A" w:rsidP="006C0029">
      <w:pPr>
        <w:ind w:firstLine="4502"/>
        <w:jc w:val="both"/>
      </w:pPr>
      <w:r w:rsidRPr="006C0029">
        <w:rPr>
          <w:b/>
          <w:bCs/>
        </w:rPr>
        <w:t>V-</w:t>
      </w:r>
      <w:r>
        <w:t xml:space="preserve"> Quadro de Cargos e Empregos Públicos, a serem Extintos na Vacância, constituído</w:t>
      </w:r>
      <w:r w:rsidR="006C0029">
        <w:t xml:space="preserve"> </w:t>
      </w:r>
      <w:r>
        <w:t>na formado Anexo VI;</w:t>
      </w:r>
    </w:p>
    <w:p w14:paraId="75DDB8A7" w14:textId="77777777" w:rsidR="006C0029" w:rsidRDefault="006C0029" w:rsidP="00ED5D2A">
      <w:pPr>
        <w:ind w:firstLine="4502"/>
        <w:jc w:val="both"/>
      </w:pPr>
    </w:p>
    <w:p w14:paraId="55E5D7EB" w14:textId="1CA292DF" w:rsidR="00ED5D2A" w:rsidRDefault="00ED5D2A" w:rsidP="006C0029">
      <w:pPr>
        <w:ind w:firstLine="4502"/>
        <w:jc w:val="both"/>
      </w:pPr>
      <w:r w:rsidRPr="006C0029">
        <w:rPr>
          <w:b/>
          <w:bCs/>
        </w:rPr>
        <w:t>VI</w:t>
      </w:r>
      <w:r>
        <w:t xml:space="preserve"> - Quadro de Cargo de Provimento Efetivo, constituído na forma do Anexo VII, de</w:t>
      </w:r>
      <w:r w:rsidR="006C0029">
        <w:t xml:space="preserve"> </w:t>
      </w:r>
      <w:r>
        <w:t>que trata o artigo 8° desta lei complementar;</w:t>
      </w:r>
    </w:p>
    <w:p w14:paraId="4383AC6B" w14:textId="77777777" w:rsidR="006C0029" w:rsidRDefault="006C0029" w:rsidP="00ED5D2A">
      <w:pPr>
        <w:ind w:firstLine="4502"/>
        <w:jc w:val="both"/>
      </w:pPr>
    </w:p>
    <w:p w14:paraId="2B21C42F" w14:textId="495CABA0" w:rsidR="00ED5D2A" w:rsidRDefault="00ED5D2A" w:rsidP="006C0029">
      <w:pPr>
        <w:ind w:firstLine="4502"/>
        <w:jc w:val="both"/>
      </w:pPr>
      <w:r w:rsidRPr="006C0029">
        <w:rPr>
          <w:b/>
          <w:bCs/>
        </w:rPr>
        <w:t xml:space="preserve">VII </w:t>
      </w:r>
      <w:r>
        <w:t>- Quadro de Funções de Confiança, constituído na forma do Anexo VIII, de que</w:t>
      </w:r>
      <w:r w:rsidR="006C0029">
        <w:t xml:space="preserve"> </w:t>
      </w:r>
      <w:r>
        <w:t>trata o artigo 8° desta lei complementar;</w:t>
      </w:r>
    </w:p>
    <w:p w14:paraId="0AABBF76" w14:textId="77777777" w:rsidR="006C0029" w:rsidRDefault="006C0029" w:rsidP="00ED5D2A">
      <w:pPr>
        <w:ind w:firstLine="4502"/>
        <w:jc w:val="both"/>
      </w:pPr>
    </w:p>
    <w:p w14:paraId="698D3C4D" w14:textId="28296B81" w:rsidR="00ED5D2A" w:rsidRDefault="00ED5D2A" w:rsidP="006C0029">
      <w:pPr>
        <w:ind w:firstLine="4502"/>
        <w:jc w:val="both"/>
      </w:pPr>
      <w:r w:rsidRPr="006C0029">
        <w:rPr>
          <w:b/>
          <w:bCs/>
        </w:rPr>
        <w:t xml:space="preserve">VIII </w:t>
      </w:r>
      <w:r>
        <w:t>- Quadro de Cargos/Empregos Públicos e de Função de Confiança, com as</w:t>
      </w:r>
      <w:r w:rsidR="006C0029">
        <w:t xml:space="preserve"> </w:t>
      </w:r>
      <w:r>
        <w:t>nomenclaturas alteradas, na forma do Anexo IX;</w:t>
      </w:r>
    </w:p>
    <w:p w14:paraId="2A53B08D" w14:textId="77777777" w:rsidR="006C0029" w:rsidRDefault="006C0029" w:rsidP="00ED5D2A">
      <w:pPr>
        <w:ind w:firstLine="4502"/>
        <w:jc w:val="both"/>
      </w:pPr>
    </w:p>
    <w:p w14:paraId="00311375" w14:textId="60F060CB" w:rsidR="00ED5D2A" w:rsidRDefault="00ED5D2A" w:rsidP="00DD4CD9">
      <w:pPr>
        <w:ind w:firstLine="4502"/>
        <w:jc w:val="both"/>
      </w:pPr>
      <w:r w:rsidRPr="00DD4CD9">
        <w:rPr>
          <w:b/>
          <w:bCs/>
        </w:rPr>
        <w:t>IX -</w:t>
      </w:r>
      <w:r>
        <w:t xml:space="preserve"> Quadro da descrição das exigências dos cargos, constituído na forma do Anexo</w:t>
      </w:r>
      <w:r w:rsidR="006C0029">
        <w:t xml:space="preserve"> </w:t>
      </w:r>
      <w:r>
        <w:t>X</w:t>
      </w:r>
      <w:r w:rsidR="00DD4CD9">
        <w:t>;</w:t>
      </w:r>
    </w:p>
    <w:p w14:paraId="1EFEA041" w14:textId="77777777" w:rsidR="00DD4CD9" w:rsidRDefault="00DD4CD9" w:rsidP="00ED5D2A">
      <w:pPr>
        <w:ind w:firstLine="4502"/>
        <w:jc w:val="both"/>
      </w:pPr>
    </w:p>
    <w:p w14:paraId="7D9EE9F6" w14:textId="7B4AC288" w:rsidR="00ED5D2A" w:rsidRDefault="00ED5D2A" w:rsidP="00DD4CD9">
      <w:pPr>
        <w:ind w:firstLine="4502"/>
        <w:jc w:val="both"/>
      </w:pPr>
      <w:r w:rsidRPr="00DD4CD9">
        <w:rPr>
          <w:b/>
          <w:bCs/>
        </w:rPr>
        <w:t>X -</w:t>
      </w:r>
      <w:r>
        <w:t xml:space="preserve"> Quadro de Cargos e Empregos Públicos por Classes, constituído na forma do</w:t>
      </w:r>
      <w:r w:rsidR="00DD4CD9">
        <w:t xml:space="preserve"> </w:t>
      </w:r>
      <w:r>
        <w:t>Anexo XI;</w:t>
      </w:r>
    </w:p>
    <w:p w14:paraId="26508010" w14:textId="77777777" w:rsidR="00DD4CD9" w:rsidRDefault="00DD4CD9" w:rsidP="00ED5D2A">
      <w:pPr>
        <w:ind w:firstLine="4502"/>
        <w:jc w:val="both"/>
      </w:pPr>
    </w:p>
    <w:p w14:paraId="2D0EB5D7" w14:textId="3290EB73" w:rsidR="00ED5D2A" w:rsidRDefault="00ED5D2A" w:rsidP="00DD4CD9">
      <w:pPr>
        <w:ind w:firstLine="4502"/>
        <w:jc w:val="both"/>
      </w:pPr>
      <w:r w:rsidRPr="00DD4CD9">
        <w:rPr>
          <w:b/>
          <w:bCs/>
        </w:rPr>
        <w:t xml:space="preserve">XI </w:t>
      </w:r>
      <w:r>
        <w:t>- Quadro Comparativo de Cargos Efetivos e Complementar, constituído na forma</w:t>
      </w:r>
      <w:r w:rsidR="00DD4CD9">
        <w:t xml:space="preserve"> </w:t>
      </w:r>
      <w:r>
        <w:t>do Anexo XII;</w:t>
      </w:r>
    </w:p>
    <w:p w14:paraId="7232A62C" w14:textId="77777777" w:rsidR="00DD4CD9" w:rsidRDefault="00DD4CD9" w:rsidP="00DD4CD9">
      <w:pPr>
        <w:ind w:firstLine="4502"/>
        <w:jc w:val="both"/>
      </w:pPr>
    </w:p>
    <w:p w14:paraId="707A5425" w14:textId="3F9C2DA3" w:rsidR="00ED5D2A" w:rsidRDefault="00ED5D2A" w:rsidP="00DD4CD9">
      <w:pPr>
        <w:ind w:firstLine="4502"/>
        <w:jc w:val="both"/>
      </w:pPr>
      <w:r w:rsidRPr="00DD4CD9">
        <w:rPr>
          <w:b/>
          <w:bCs/>
        </w:rPr>
        <w:t>XII -</w:t>
      </w:r>
      <w:r>
        <w:t xml:space="preserve"> Quadro Comparativo de Cargos Comissionados e Quadro Comparativo de</w:t>
      </w:r>
      <w:r w:rsidR="00DD4CD9">
        <w:t xml:space="preserve"> </w:t>
      </w:r>
      <w:r>
        <w:t>Funções de Confiança, constituídos na forma do Anexo XIII;</w:t>
      </w:r>
    </w:p>
    <w:p w14:paraId="50D9B7D2" w14:textId="77777777" w:rsidR="00DD4CD9" w:rsidRDefault="00DD4CD9" w:rsidP="00ED5D2A">
      <w:pPr>
        <w:ind w:firstLine="4502"/>
        <w:jc w:val="both"/>
      </w:pPr>
    </w:p>
    <w:p w14:paraId="7DF89A3C" w14:textId="4D74A765" w:rsidR="00ED5D2A" w:rsidRDefault="00ED5D2A" w:rsidP="00DD4CD9">
      <w:pPr>
        <w:ind w:firstLine="4502"/>
        <w:jc w:val="both"/>
      </w:pPr>
      <w:r w:rsidRPr="00DD4CD9">
        <w:rPr>
          <w:b/>
          <w:bCs/>
        </w:rPr>
        <w:t>XIII -</w:t>
      </w:r>
      <w:r>
        <w:t xml:space="preserve"> Quadro de Cargos/Empregos Públicos com o Padrão de Vencimentos e Salários</w:t>
      </w:r>
      <w:r w:rsidR="00DD4CD9">
        <w:t xml:space="preserve"> </w:t>
      </w:r>
      <w:r>
        <w:t>Alterados, na forma do Anexo XIV.</w:t>
      </w:r>
    </w:p>
    <w:p w14:paraId="2409046B" w14:textId="77777777" w:rsidR="00DD4CD9" w:rsidRDefault="00DD4CD9" w:rsidP="00DD4CD9">
      <w:pPr>
        <w:ind w:firstLine="4502"/>
        <w:jc w:val="both"/>
      </w:pPr>
    </w:p>
    <w:p w14:paraId="0B483CDB" w14:textId="28ED6753" w:rsidR="00ED5D2A" w:rsidRDefault="00ED5D2A" w:rsidP="00DD4CD9">
      <w:pPr>
        <w:ind w:firstLine="4502"/>
        <w:jc w:val="both"/>
      </w:pPr>
      <w:r w:rsidRPr="00DD4CD9">
        <w:rPr>
          <w:b/>
          <w:bCs/>
        </w:rPr>
        <w:t>§ lº</w:t>
      </w:r>
      <w:r>
        <w:t xml:space="preserve"> O cargo de Chefe de Divisão, Padrão "E-40", de provimento efetivo, passará a ser</w:t>
      </w:r>
      <w:r w:rsidR="00DD4CD9">
        <w:t xml:space="preserve"> </w:t>
      </w:r>
      <w:r>
        <w:t>de provimento em comissão, Padrão "C-40".</w:t>
      </w:r>
    </w:p>
    <w:p w14:paraId="6FAA1F7E" w14:textId="77777777" w:rsidR="00DD4CD9" w:rsidRDefault="00DD4CD9" w:rsidP="00DD4CD9">
      <w:pPr>
        <w:ind w:firstLine="4502"/>
        <w:jc w:val="both"/>
      </w:pPr>
    </w:p>
    <w:p w14:paraId="2F364501" w14:textId="166ECA55" w:rsidR="00ED5D2A" w:rsidRDefault="00ED5D2A" w:rsidP="00DD4CD9">
      <w:pPr>
        <w:ind w:firstLine="4502"/>
        <w:jc w:val="both"/>
      </w:pPr>
      <w:r w:rsidRPr="00DD4CD9">
        <w:rPr>
          <w:b/>
          <w:bCs/>
        </w:rPr>
        <w:t>§ 2º</w:t>
      </w:r>
      <w:r>
        <w:t xml:space="preserve"> As funções de confiança de Encarregado de Setor, Padrão "F-C-28", serão</w:t>
      </w:r>
      <w:r w:rsidR="00DD4CD9">
        <w:t xml:space="preserve"> </w:t>
      </w:r>
      <w:r>
        <w:t>preenchidas por servidores públicos de carreira da Autarquia.</w:t>
      </w:r>
    </w:p>
    <w:p w14:paraId="5ADF9EA8" w14:textId="77777777" w:rsidR="00DD4CD9" w:rsidRDefault="00DD4CD9" w:rsidP="00ED5D2A">
      <w:pPr>
        <w:ind w:firstLine="4502"/>
        <w:jc w:val="both"/>
      </w:pPr>
    </w:p>
    <w:p w14:paraId="796F142A" w14:textId="721B21A9" w:rsidR="00ED5D2A" w:rsidRDefault="00ED5D2A" w:rsidP="00DD4CD9">
      <w:pPr>
        <w:ind w:firstLine="4502"/>
        <w:jc w:val="both"/>
      </w:pPr>
      <w:r w:rsidRPr="00DD4CD9">
        <w:rPr>
          <w:b/>
          <w:bCs/>
        </w:rPr>
        <w:t>§ 3°</w:t>
      </w:r>
      <w:r>
        <w:t xml:space="preserve"> A função de confiança de Controlador Interno, Padrão "F-C-40", será preenchida</w:t>
      </w:r>
      <w:r w:rsidR="00DD4CD9">
        <w:t xml:space="preserve"> </w:t>
      </w:r>
      <w:r>
        <w:t>por servidor público de carreira da Autarquia.</w:t>
      </w:r>
    </w:p>
    <w:p w14:paraId="6548581F" w14:textId="77777777" w:rsidR="00DD4CD9" w:rsidRDefault="00DD4CD9" w:rsidP="00DD4CD9">
      <w:pPr>
        <w:ind w:firstLine="4502"/>
        <w:jc w:val="both"/>
      </w:pPr>
    </w:p>
    <w:p w14:paraId="13128111" w14:textId="6033D27D" w:rsidR="00ED5D2A" w:rsidRDefault="00ED5D2A" w:rsidP="00DD4CD9">
      <w:pPr>
        <w:ind w:firstLine="4502"/>
        <w:jc w:val="both"/>
      </w:pPr>
      <w:r w:rsidRPr="00DD4CD9">
        <w:rPr>
          <w:b/>
          <w:bCs/>
        </w:rPr>
        <w:lastRenderedPageBreak/>
        <w:t>§ 4</w:t>
      </w:r>
      <w:r w:rsidR="00DD4CD9">
        <w:rPr>
          <w:b/>
          <w:bCs/>
        </w:rPr>
        <w:t>º</w:t>
      </w:r>
      <w:r>
        <w:t xml:space="preserve"> A função de confiança de Procurador Chefe, Padrão "F-C-44", será preenchida</w:t>
      </w:r>
      <w:r w:rsidR="00DD4CD9">
        <w:t xml:space="preserve"> </w:t>
      </w:r>
      <w:r>
        <w:t>por servidor público de carreira da Autarquia.</w:t>
      </w:r>
    </w:p>
    <w:p w14:paraId="70270061" w14:textId="77777777" w:rsidR="00DD4CD9" w:rsidRDefault="00DD4CD9" w:rsidP="00DD4CD9">
      <w:pPr>
        <w:ind w:firstLine="4502"/>
        <w:jc w:val="both"/>
      </w:pPr>
    </w:p>
    <w:p w14:paraId="16C50DB6" w14:textId="69D7B2A2" w:rsidR="00ED5D2A" w:rsidRDefault="00ED5D2A" w:rsidP="00DD4CD9">
      <w:pPr>
        <w:ind w:firstLine="4502"/>
        <w:jc w:val="both"/>
      </w:pPr>
      <w:r w:rsidRPr="00DD4CD9">
        <w:rPr>
          <w:b/>
          <w:bCs/>
        </w:rPr>
        <w:t>§ 5</w:t>
      </w:r>
      <w:r w:rsidR="00DD4CD9">
        <w:rPr>
          <w:b/>
          <w:bCs/>
        </w:rPr>
        <w:t>º</w:t>
      </w:r>
      <w:r>
        <w:t xml:space="preserve"> A função de confiança de Agente de Contratação, Padrão "F-C-40", será</w:t>
      </w:r>
      <w:r w:rsidR="00DD4CD9">
        <w:t xml:space="preserve"> </w:t>
      </w:r>
      <w:r>
        <w:t>preenchida por servidor público de carreira da Autarquia.</w:t>
      </w:r>
    </w:p>
    <w:p w14:paraId="22ACC884" w14:textId="77777777" w:rsidR="00DD4CD9" w:rsidRDefault="00DD4CD9" w:rsidP="00ED5D2A">
      <w:pPr>
        <w:ind w:firstLine="4502"/>
        <w:jc w:val="both"/>
      </w:pPr>
    </w:p>
    <w:p w14:paraId="77061658" w14:textId="40AD9D8B" w:rsidR="00ED5D2A" w:rsidRDefault="00ED5D2A" w:rsidP="00DD4CD9">
      <w:pPr>
        <w:ind w:firstLine="4502"/>
        <w:jc w:val="both"/>
      </w:pPr>
      <w:r w:rsidRPr="00DD4CD9">
        <w:rPr>
          <w:b/>
          <w:bCs/>
        </w:rPr>
        <w:t xml:space="preserve">§ </w:t>
      </w:r>
      <w:r w:rsidR="00DD4CD9" w:rsidRPr="00DD4CD9">
        <w:rPr>
          <w:b/>
          <w:bCs/>
        </w:rPr>
        <w:t>6º</w:t>
      </w:r>
      <w:r>
        <w:t xml:space="preserve"> A função de confiança de Encarregado Judicial e Extrajudicial, Padrão "F-C-28",</w:t>
      </w:r>
      <w:r w:rsidR="00DD4CD9">
        <w:t xml:space="preserve"> </w:t>
      </w:r>
      <w:r>
        <w:t>será preenchida por servidor público de carreira da Autarquia.</w:t>
      </w:r>
    </w:p>
    <w:p w14:paraId="105A3949" w14:textId="77777777" w:rsidR="00DD4CD9" w:rsidRDefault="00DD4CD9" w:rsidP="00ED5D2A">
      <w:pPr>
        <w:ind w:firstLine="4502"/>
        <w:jc w:val="both"/>
      </w:pPr>
    </w:p>
    <w:p w14:paraId="43539F53" w14:textId="7B747431" w:rsidR="00ED5D2A" w:rsidRDefault="00ED5D2A" w:rsidP="00DD4CD9">
      <w:pPr>
        <w:ind w:firstLine="4502"/>
        <w:jc w:val="both"/>
      </w:pPr>
      <w:r w:rsidRPr="00DD4CD9">
        <w:rPr>
          <w:b/>
          <w:bCs/>
        </w:rPr>
        <w:t>§ 7º</w:t>
      </w:r>
      <w:r>
        <w:t xml:space="preserve"> Os atuais Padrões de Vencimentos e Salários "E-17" e "F-17", atribuídos aos</w:t>
      </w:r>
      <w:r w:rsidR="00DD4CD9">
        <w:t xml:space="preserve"> </w:t>
      </w:r>
      <w:r>
        <w:t>cargos e aos empregos públicos de Técnico Químico e de Técnico de Operação de Sistema de</w:t>
      </w:r>
      <w:r w:rsidR="00DD4CD9">
        <w:t xml:space="preserve"> </w:t>
      </w:r>
      <w:r>
        <w:t>Tratamento ficam alterados para "E-26" e "F-26".</w:t>
      </w:r>
    </w:p>
    <w:p w14:paraId="6974910A" w14:textId="77777777" w:rsidR="00DD4CD9" w:rsidRDefault="00DD4CD9" w:rsidP="00DD4CD9">
      <w:pPr>
        <w:ind w:firstLine="4502"/>
        <w:jc w:val="both"/>
      </w:pPr>
    </w:p>
    <w:p w14:paraId="2E8891D3" w14:textId="205C853C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4º</w:t>
      </w:r>
      <w:r>
        <w:t xml:space="preserve"> As atribuições específicas dos cargos citados no Decreto Municipal nº 14.020,</w:t>
      </w:r>
      <w:r w:rsidR="00DD4CD9">
        <w:t xml:space="preserve"> </w:t>
      </w:r>
      <w:r>
        <w:t>de 24 de fevereiro de 2014, continuam mantendo seus efeitos.</w:t>
      </w:r>
    </w:p>
    <w:p w14:paraId="238DEE4C" w14:textId="77777777" w:rsidR="00ED5D2A" w:rsidRDefault="00ED5D2A" w:rsidP="00ED5D2A">
      <w:pPr>
        <w:ind w:firstLine="4502"/>
        <w:jc w:val="both"/>
      </w:pPr>
    </w:p>
    <w:p w14:paraId="37C22944" w14:textId="20CE32A8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5°</w:t>
      </w:r>
      <w:r>
        <w:t xml:space="preserve"> Os cargos não alterados pela presente lei complementar manterão as</w:t>
      </w:r>
      <w:r w:rsidR="00DD4CD9">
        <w:t xml:space="preserve"> </w:t>
      </w:r>
      <w:r>
        <w:t>atribuições constantes na Lei Complementar nº 83, de 7 de janeiro de 2011.</w:t>
      </w:r>
    </w:p>
    <w:p w14:paraId="6655DC54" w14:textId="77777777" w:rsidR="00DD4CD9" w:rsidRDefault="00DD4CD9" w:rsidP="00DD4CD9">
      <w:pPr>
        <w:ind w:firstLine="4502"/>
        <w:jc w:val="both"/>
      </w:pPr>
    </w:p>
    <w:p w14:paraId="2EB5DAF0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Art. 6º</w:t>
      </w:r>
      <w:r>
        <w:t xml:space="preserve"> Ficam extintos, na forma do Anexo V:</w:t>
      </w:r>
    </w:p>
    <w:p w14:paraId="20797F6C" w14:textId="77777777" w:rsidR="00DD4CD9" w:rsidRDefault="00DD4CD9" w:rsidP="00ED5D2A">
      <w:pPr>
        <w:ind w:firstLine="4502"/>
        <w:jc w:val="both"/>
      </w:pPr>
    </w:p>
    <w:p w14:paraId="119CFCBC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I -</w:t>
      </w:r>
      <w:r>
        <w:t xml:space="preserve"> 10 (dez) cargos de Agente de Serviços Externos;</w:t>
      </w:r>
    </w:p>
    <w:p w14:paraId="359B57C7" w14:textId="77777777" w:rsidR="00DD4CD9" w:rsidRDefault="00DD4CD9" w:rsidP="00ED5D2A">
      <w:pPr>
        <w:ind w:firstLine="4502"/>
        <w:jc w:val="both"/>
      </w:pPr>
    </w:p>
    <w:p w14:paraId="4E988014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II -</w:t>
      </w:r>
      <w:r>
        <w:t xml:space="preserve"> 1 (um) cargo de Advogado;</w:t>
      </w:r>
    </w:p>
    <w:p w14:paraId="7A2524DF" w14:textId="77777777" w:rsidR="00DD4CD9" w:rsidRDefault="00DD4CD9" w:rsidP="00ED5D2A">
      <w:pPr>
        <w:ind w:firstLine="4502"/>
        <w:jc w:val="both"/>
      </w:pPr>
    </w:p>
    <w:p w14:paraId="4B76598E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 xml:space="preserve">III </w:t>
      </w:r>
      <w:r>
        <w:t>- 1 (um) cargo de Eletricista de Alta e Baixa Tensão;</w:t>
      </w:r>
    </w:p>
    <w:p w14:paraId="0C0A4452" w14:textId="77777777" w:rsidR="00DD4CD9" w:rsidRDefault="00DD4CD9" w:rsidP="00ED5D2A">
      <w:pPr>
        <w:ind w:firstLine="4502"/>
        <w:jc w:val="both"/>
      </w:pPr>
    </w:p>
    <w:p w14:paraId="165671B5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 xml:space="preserve">IV </w:t>
      </w:r>
      <w:r>
        <w:t>- 1 (um) cargo de Escriturário "II";</w:t>
      </w:r>
    </w:p>
    <w:p w14:paraId="6BBA5DDB" w14:textId="77777777" w:rsidR="00DD4CD9" w:rsidRDefault="00DD4CD9" w:rsidP="00ED5D2A">
      <w:pPr>
        <w:ind w:firstLine="4502"/>
        <w:jc w:val="both"/>
      </w:pPr>
    </w:p>
    <w:p w14:paraId="0D54ED6C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V -</w:t>
      </w:r>
      <w:r>
        <w:t xml:space="preserve"> 1 (um) cargo de Escriturário "III";</w:t>
      </w:r>
    </w:p>
    <w:p w14:paraId="56EDC6D5" w14:textId="77777777" w:rsidR="00DD4CD9" w:rsidRDefault="00DD4CD9" w:rsidP="00ED5D2A">
      <w:pPr>
        <w:ind w:firstLine="4502"/>
        <w:jc w:val="both"/>
      </w:pPr>
    </w:p>
    <w:p w14:paraId="0E24F259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VI -</w:t>
      </w:r>
      <w:r>
        <w:t xml:space="preserve"> 1 (um) cargo de Reparador de Hidrômetros;</w:t>
      </w:r>
    </w:p>
    <w:p w14:paraId="25D9D87E" w14:textId="77777777" w:rsidR="00DD4CD9" w:rsidRDefault="00DD4CD9" w:rsidP="00ED5D2A">
      <w:pPr>
        <w:ind w:firstLine="4502"/>
        <w:jc w:val="both"/>
      </w:pPr>
    </w:p>
    <w:p w14:paraId="3A71F6F5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VII -</w:t>
      </w:r>
      <w:r>
        <w:t xml:space="preserve"> 1 (um) cargo de Vigilante Patrimonial.</w:t>
      </w:r>
    </w:p>
    <w:p w14:paraId="5B8352A9" w14:textId="77777777" w:rsidR="00DD4CD9" w:rsidRDefault="00DD4CD9" w:rsidP="00ED5D2A">
      <w:pPr>
        <w:ind w:firstLine="4502"/>
        <w:jc w:val="both"/>
      </w:pPr>
    </w:p>
    <w:p w14:paraId="644B2CCF" w14:textId="201375C7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7º</w:t>
      </w:r>
      <w:r>
        <w:t xml:space="preserve"> Ficam extintos na vacância, na forma do Anexo VI, 8 (oito) cargos de. Agente</w:t>
      </w:r>
      <w:r w:rsidR="00DD4CD9">
        <w:t xml:space="preserve"> </w:t>
      </w:r>
      <w:r>
        <w:t>de Serviços Externos.</w:t>
      </w:r>
    </w:p>
    <w:p w14:paraId="259D1037" w14:textId="77777777" w:rsidR="00DD4CD9" w:rsidRDefault="00DD4CD9" w:rsidP="00DD4CD9">
      <w:pPr>
        <w:ind w:firstLine="4502"/>
        <w:jc w:val="both"/>
      </w:pPr>
    </w:p>
    <w:p w14:paraId="4E5FA9B6" w14:textId="1CF28E73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8º</w:t>
      </w:r>
      <w:r>
        <w:t xml:space="preserve"> Ficam criados o cargo público de provimento efetivo constante do Anexo VII,</w:t>
      </w:r>
      <w:r w:rsidR="00DD4CD9">
        <w:t xml:space="preserve"> </w:t>
      </w:r>
      <w:r>
        <w:t>bem como as funções de confiança constantes. do Anexo VIII, ambos da presente lei</w:t>
      </w:r>
      <w:r w:rsidR="00DD4CD9">
        <w:t xml:space="preserve"> </w:t>
      </w:r>
      <w:r>
        <w:t>complementar.</w:t>
      </w:r>
    </w:p>
    <w:p w14:paraId="29F38F88" w14:textId="77777777" w:rsidR="00DD4CD9" w:rsidRDefault="00DD4CD9" w:rsidP="00ED5D2A">
      <w:pPr>
        <w:ind w:firstLine="4502"/>
        <w:jc w:val="both"/>
      </w:pPr>
    </w:p>
    <w:p w14:paraId="2A226200" w14:textId="66B25F8C" w:rsidR="00ED5D2A" w:rsidRDefault="00ED5D2A" w:rsidP="00DD4CD9">
      <w:pPr>
        <w:ind w:firstLine="4502"/>
        <w:jc w:val="both"/>
      </w:pPr>
      <w:r w:rsidRPr="00DD4CD9">
        <w:rPr>
          <w:b/>
          <w:bCs/>
        </w:rPr>
        <w:t>Parágrafo único.</w:t>
      </w:r>
      <w:r>
        <w:t xml:space="preserve"> Os cargos que compõem o Quadro de Pessoal Permanente de que</w:t>
      </w:r>
      <w:r w:rsidR="00DD4CD9">
        <w:t xml:space="preserve"> </w:t>
      </w:r>
      <w:r>
        <w:t>trata o Anexo II e o Quadro Complementar a que alude o Anexo III e que estejam atualmente</w:t>
      </w:r>
      <w:r w:rsidR="00DD4CD9">
        <w:t xml:space="preserve"> </w:t>
      </w:r>
      <w:r>
        <w:t>providos manterão as atribuições previstas na Lei Complementar nº 83, de 7 de janeiro de 2011,</w:t>
      </w:r>
      <w:r w:rsidR="00DD4CD9">
        <w:t xml:space="preserve"> </w:t>
      </w:r>
      <w:r>
        <w:t>até que ocorra a vacância, quando passarão a atender às atribuições contidas no Quadro de</w:t>
      </w:r>
      <w:r w:rsidR="00DD4CD9">
        <w:t xml:space="preserve"> </w:t>
      </w:r>
      <w:r>
        <w:t>Atribuições de Cargos Públicos do Serviço Municipal de Águas e Esgotos - SEMAE.</w:t>
      </w:r>
    </w:p>
    <w:p w14:paraId="34158648" w14:textId="77777777" w:rsidR="00DD4CD9" w:rsidRDefault="00DD4CD9" w:rsidP="00DD4CD9">
      <w:pPr>
        <w:ind w:firstLine="4502"/>
        <w:jc w:val="both"/>
      </w:pPr>
    </w:p>
    <w:p w14:paraId="1EB1BF47" w14:textId="555F85F2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9</w:t>
      </w:r>
      <w:r w:rsidR="00DD4CD9">
        <w:rPr>
          <w:b/>
          <w:bCs/>
        </w:rPr>
        <w:t>º</w:t>
      </w:r>
      <w:r>
        <w:t xml:space="preserve"> O Diretor Geral do Serviço Municipal de Águas e Esgotos de Mogi das Cruzes</w:t>
      </w:r>
      <w:r w:rsidR="00DD4CD9">
        <w:t xml:space="preserve"> </w:t>
      </w:r>
      <w:r>
        <w:t>disporá, em ato próprio, na estrutura organizacional básica da Autarquia, as competências e</w:t>
      </w:r>
      <w:r w:rsidR="00DD4CD9">
        <w:t xml:space="preserve"> </w:t>
      </w:r>
      <w:r>
        <w:t>atribuições, denominação das unidades, subunidades e especificação dos órgãos.</w:t>
      </w:r>
    </w:p>
    <w:p w14:paraId="116B122A" w14:textId="77777777" w:rsidR="00DD4CD9" w:rsidRDefault="00DD4CD9" w:rsidP="00ED5D2A">
      <w:pPr>
        <w:ind w:firstLine="4502"/>
        <w:jc w:val="both"/>
      </w:pPr>
    </w:p>
    <w:p w14:paraId="1153B4F3" w14:textId="337AAEBC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10.</w:t>
      </w:r>
      <w:r>
        <w:t xml:space="preserve"> É o Poder Executivo autorizado a remanejar, transpor, transferir ou utilizar as</w:t>
      </w:r>
      <w:r w:rsidR="00DD4CD9">
        <w:t xml:space="preserve"> </w:t>
      </w:r>
      <w:r>
        <w:t>dotações consignadas no orçamento em favor dos órgãos extintos, transformados, transferidos,</w:t>
      </w:r>
      <w:r w:rsidR="00DD4CD9">
        <w:t xml:space="preserve"> </w:t>
      </w:r>
      <w:r>
        <w:t>incorporados ou desmembrados por esta lei complementar, mantida a mesma classificação</w:t>
      </w:r>
      <w:r w:rsidR="00DD4CD9">
        <w:t xml:space="preserve"> </w:t>
      </w:r>
      <w:r>
        <w:t>funcional-programática, expressa por categoria de programação, inclusive os títulos, descritores,</w:t>
      </w:r>
      <w:r w:rsidR="00DD4CD9">
        <w:t xml:space="preserve"> </w:t>
      </w:r>
      <w:r>
        <w:t>metas e objetivos, assim como o respectivo detalhamento por esfera orçamentária, grupos de</w:t>
      </w:r>
      <w:r w:rsidR="00DD4CD9">
        <w:t xml:space="preserve"> </w:t>
      </w:r>
      <w:r>
        <w:t>despesa, fontes de recursos, modalidades de aplicação e identificadores de uso.</w:t>
      </w:r>
    </w:p>
    <w:p w14:paraId="608BD20A" w14:textId="77777777" w:rsidR="00DD4CD9" w:rsidRDefault="00DD4CD9" w:rsidP="00ED5D2A">
      <w:pPr>
        <w:ind w:firstLine="4502"/>
        <w:jc w:val="both"/>
      </w:pPr>
    </w:p>
    <w:p w14:paraId="4EB05083" w14:textId="0D339D13" w:rsidR="00ED5D2A" w:rsidRDefault="00ED5D2A" w:rsidP="00DD4CD9">
      <w:pPr>
        <w:ind w:firstLine="4502"/>
        <w:jc w:val="both"/>
      </w:pPr>
      <w:r w:rsidRPr="00DD4CD9">
        <w:rPr>
          <w:b/>
          <w:bCs/>
        </w:rPr>
        <w:t>Art. 11</w:t>
      </w:r>
      <w:r>
        <w:t>. Para melhor adequação técnica e administrativa aos objetivos da presente lei</w:t>
      </w:r>
      <w:r w:rsidR="00DD4CD9">
        <w:t xml:space="preserve"> </w:t>
      </w:r>
      <w:r>
        <w:t>complementar, fica o Diretor Geral do Serviço Municipal de Águas e Esgotos de Mogi das Cruzes</w:t>
      </w:r>
      <w:r w:rsidR="00DD4CD9">
        <w:t xml:space="preserve"> </w:t>
      </w:r>
      <w:r>
        <w:t>autorizado a aplicar o disposto no parágrafo único do artigo 66 da Lei Federal nº 4.320, de 17 de</w:t>
      </w:r>
      <w:r w:rsidR="00DD4CD9">
        <w:t xml:space="preserve"> </w:t>
      </w:r>
      <w:r>
        <w:t>março de 1964, com suas alterações, que dispõe sobre normas gerais de direito financeiro para a</w:t>
      </w:r>
      <w:r w:rsidR="00DD4CD9">
        <w:t xml:space="preserve"> </w:t>
      </w:r>
      <w:r>
        <w:t>elaboração e controle dos orçamentos e balanços da União, dos Estados, dos Municípios e do</w:t>
      </w:r>
      <w:r w:rsidR="00DD4CD9">
        <w:t xml:space="preserve"> </w:t>
      </w:r>
      <w:r>
        <w:t>Distrito Federal.</w:t>
      </w:r>
    </w:p>
    <w:p w14:paraId="6ACB0624" w14:textId="77777777" w:rsidR="00ED5D2A" w:rsidRDefault="00ED5D2A" w:rsidP="00ED5D2A">
      <w:pPr>
        <w:ind w:firstLine="4502"/>
        <w:jc w:val="both"/>
      </w:pPr>
    </w:p>
    <w:p w14:paraId="6E0A7EEF" w14:textId="77777777" w:rsidR="00ED5D2A" w:rsidRDefault="00ED5D2A" w:rsidP="00DD4CD9">
      <w:pPr>
        <w:jc w:val="center"/>
      </w:pPr>
      <w:r>
        <w:t>TÍTULO II</w:t>
      </w:r>
    </w:p>
    <w:p w14:paraId="1AA3756F" w14:textId="77777777" w:rsidR="00DD4CD9" w:rsidRDefault="00DD4CD9" w:rsidP="00DD4CD9">
      <w:pPr>
        <w:jc w:val="center"/>
      </w:pPr>
    </w:p>
    <w:p w14:paraId="23B486FE" w14:textId="77777777" w:rsidR="00ED5D2A" w:rsidRDefault="00ED5D2A" w:rsidP="00DD4CD9">
      <w:pPr>
        <w:jc w:val="center"/>
      </w:pPr>
      <w:r>
        <w:t>DA DIRETORIA GERAL E DOS DEPARTAMENTOS DO SEMAE</w:t>
      </w:r>
    </w:p>
    <w:p w14:paraId="313AB2E1" w14:textId="77777777" w:rsidR="00DD4CD9" w:rsidRDefault="00DD4CD9" w:rsidP="00DD4CD9">
      <w:pPr>
        <w:jc w:val="center"/>
      </w:pPr>
    </w:p>
    <w:p w14:paraId="5FAB94F7" w14:textId="19BBAB8F" w:rsidR="00ED5D2A" w:rsidRDefault="00DD4CD9" w:rsidP="00DD4CD9">
      <w:pPr>
        <w:jc w:val="center"/>
      </w:pPr>
      <w:r>
        <w:t>CAPÍTULO I</w:t>
      </w:r>
    </w:p>
    <w:p w14:paraId="2E8694C7" w14:textId="77777777" w:rsidR="00DD4CD9" w:rsidRDefault="00DD4CD9" w:rsidP="00DD4CD9">
      <w:pPr>
        <w:jc w:val="center"/>
      </w:pPr>
    </w:p>
    <w:p w14:paraId="547EA7A3" w14:textId="5EC4DE79" w:rsidR="00ED5D2A" w:rsidRDefault="00DD4CD9" w:rsidP="00DD4CD9">
      <w:pPr>
        <w:jc w:val="center"/>
      </w:pPr>
      <w:r>
        <w:t>DA DIRETORIA GERAL</w:t>
      </w:r>
    </w:p>
    <w:p w14:paraId="7514F384" w14:textId="77777777" w:rsidR="00DD4CD9" w:rsidRDefault="00DD4CD9" w:rsidP="00DD4CD9">
      <w:pPr>
        <w:jc w:val="center"/>
      </w:pPr>
    </w:p>
    <w:p w14:paraId="19F2053D" w14:textId="3FCEF7C7" w:rsidR="00ED5D2A" w:rsidRDefault="00ED5D2A" w:rsidP="00ED5D2A">
      <w:pPr>
        <w:ind w:firstLine="4502"/>
        <w:jc w:val="both"/>
      </w:pPr>
      <w:r w:rsidRPr="00DD4CD9">
        <w:rPr>
          <w:b/>
          <w:bCs/>
        </w:rPr>
        <w:t>Art. 12.</w:t>
      </w:r>
      <w:r>
        <w:t xml:space="preserve"> </w:t>
      </w:r>
      <w:r w:rsidR="00DD4CD9">
        <w:t xml:space="preserve"> </w:t>
      </w:r>
      <w:r>
        <w:t>À Diretoria Geral compete:</w:t>
      </w:r>
    </w:p>
    <w:p w14:paraId="7EA1CD43" w14:textId="77777777" w:rsidR="00DD4CD9" w:rsidRDefault="00DD4CD9" w:rsidP="00ED5D2A">
      <w:pPr>
        <w:ind w:firstLine="4502"/>
        <w:jc w:val="both"/>
      </w:pPr>
    </w:p>
    <w:p w14:paraId="795BD3DF" w14:textId="2FBEB26F" w:rsidR="00ED5D2A" w:rsidRDefault="00ED5D2A" w:rsidP="00DD4CD9">
      <w:pPr>
        <w:ind w:firstLine="4502"/>
        <w:jc w:val="both"/>
      </w:pPr>
      <w:r w:rsidRPr="00DD4CD9">
        <w:rPr>
          <w:b/>
          <w:bCs/>
        </w:rPr>
        <w:t>I -</w:t>
      </w:r>
      <w:r>
        <w:t xml:space="preserve"> </w:t>
      </w:r>
      <w:proofErr w:type="gramStart"/>
      <w:r>
        <w:t>planejar</w:t>
      </w:r>
      <w:proofErr w:type="gramEnd"/>
      <w:r>
        <w:t>, dirigir, orientar e coordenar as atividades da Autarquia, buscando os</w:t>
      </w:r>
      <w:r w:rsidR="00DD4CD9">
        <w:t xml:space="preserve"> </w:t>
      </w:r>
      <w:r>
        <w:t>melhores métodos que assegurem eficácia, economia e celeridade nos procedimentos;</w:t>
      </w:r>
    </w:p>
    <w:p w14:paraId="68B1124D" w14:textId="77777777" w:rsidR="00DD4CD9" w:rsidRDefault="00DD4CD9" w:rsidP="00ED5D2A">
      <w:pPr>
        <w:ind w:firstLine="4502"/>
        <w:jc w:val="both"/>
      </w:pPr>
    </w:p>
    <w:p w14:paraId="782B85C6" w14:textId="22E01C2B" w:rsidR="00ED5D2A" w:rsidRDefault="00ED5D2A" w:rsidP="00DD4CD9">
      <w:pPr>
        <w:ind w:firstLine="4502"/>
        <w:jc w:val="both"/>
      </w:pPr>
      <w:r w:rsidRPr="00DD4CD9">
        <w:rPr>
          <w:b/>
          <w:bCs/>
        </w:rPr>
        <w:t>II -</w:t>
      </w:r>
      <w:r>
        <w:t xml:space="preserve"> </w:t>
      </w:r>
      <w:proofErr w:type="gramStart"/>
      <w:r>
        <w:t>estabelecer</w:t>
      </w:r>
      <w:proofErr w:type="gramEnd"/>
      <w:r>
        <w:t xml:space="preserve"> as políticas de expansão e operação da Autarquia, dentro das</w:t>
      </w:r>
      <w:r w:rsidR="00DD4CD9">
        <w:t xml:space="preserve"> </w:t>
      </w:r>
      <w:r>
        <w:t>expectativas de viabilidade econômica global, especialmente no tocante a recursos financiáveis e</w:t>
      </w:r>
      <w:r w:rsidR="00DD4CD9">
        <w:t xml:space="preserve"> </w:t>
      </w:r>
      <w:r>
        <w:t>próprios;</w:t>
      </w:r>
    </w:p>
    <w:p w14:paraId="05E25E34" w14:textId="77777777" w:rsidR="00DD4CD9" w:rsidRDefault="00DD4CD9" w:rsidP="00DD4CD9">
      <w:pPr>
        <w:ind w:firstLine="4502"/>
        <w:jc w:val="both"/>
      </w:pPr>
    </w:p>
    <w:p w14:paraId="683D959E" w14:textId="196C2A53" w:rsidR="00ED5D2A" w:rsidRDefault="00ED5D2A" w:rsidP="00DD4CD9">
      <w:pPr>
        <w:ind w:firstLine="4502"/>
        <w:jc w:val="both"/>
      </w:pPr>
      <w:r w:rsidRPr="00DD4CD9">
        <w:rPr>
          <w:b/>
          <w:bCs/>
        </w:rPr>
        <w:t>III -</w:t>
      </w:r>
      <w:r>
        <w:t xml:space="preserve"> admitir, demitir, promover e/ou conceder benefícios ou vantagens aos</w:t>
      </w:r>
      <w:r w:rsidR="00DD4CD9">
        <w:t xml:space="preserve"> </w:t>
      </w:r>
      <w:r>
        <w:t>empregados, bem como designar e dispensar ocupantes de cargos em comissão, observadas a</w:t>
      </w:r>
      <w:r w:rsidR="00DD4CD9">
        <w:t xml:space="preserve"> </w:t>
      </w:r>
      <w:r>
        <w:t>política de pessoal da Autarquia e as leis que regem a matéria;</w:t>
      </w:r>
    </w:p>
    <w:p w14:paraId="55F75CB1" w14:textId="77777777" w:rsidR="00DD4CD9" w:rsidRDefault="00DD4CD9" w:rsidP="00ED5D2A">
      <w:pPr>
        <w:ind w:firstLine="4502"/>
        <w:jc w:val="both"/>
      </w:pPr>
    </w:p>
    <w:p w14:paraId="60BCB26F" w14:textId="164FA9E3" w:rsidR="00ED5D2A" w:rsidRDefault="00ED5D2A" w:rsidP="00DD4CD9">
      <w:pPr>
        <w:ind w:firstLine="4502"/>
        <w:jc w:val="both"/>
      </w:pPr>
      <w:r w:rsidRPr="00DD4CD9">
        <w:rPr>
          <w:b/>
          <w:bCs/>
        </w:rPr>
        <w:t>IV -</w:t>
      </w:r>
      <w:r>
        <w:t xml:space="preserve"> </w:t>
      </w:r>
      <w:proofErr w:type="gramStart"/>
      <w:r>
        <w:t>representar</w:t>
      </w:r>
      <w:proofErr w:type="gramEnd"/>
      <w:r>
        <w:t xml:space="preserve"> o SEMAE judicial e extrajudicialmente, ativa e passivamente,</w:t>
      </w:r>
      <w:r w:rsidR="00DD4CD9">
        <w:t xml:space="preserve"> </w:t>
      </w:r>
      <w:r>
        <w:t>podendo constituir procuradores com poderes especiais;</w:t>
      </w:r>
    </w:p>
    <w:p w14:paraId="55E35860" w14:textId="77777777" w:rsidR="00DD4CD9" w:rsidRDefault="00DD4CD9" w:rsidP="00ED5D2A">
      <w:pPr>
        <w:ind w:firstLine="4502"/>
        <w:jc w:val="both"/>
      </w:pPr>
    </w:p>
    <w:p w14:paraId="42162CFB" w14:textId="09351E98" w:rsidR="00ED5D2A" w:rsidRDefault="00ED5D2A" w:rsidP="00ED5D2A">
      <w:pPr>
        <w:ind w:firstLine="4502"/>
        <w:jc w:val="both"/>
      </w:pPr>
      <w:r w:rsidRPr="00DD4CD9">
        <w:rPr>
          <w:b/>
          <w:bCs/>
        </w:rPr>
        <w:t>V -</w:t>
      </w:r>
      <w:r>
        <w:t xml:space="preserve"> </w:t>
      </w:r>
      <w:proofErr w:type="gramStart"/>
      <w:r>
        <w:t>ordenar</w:t>
      </w:r>
      <w:proofErr w:type="gramEnd"/>
      <w:r>
        <w:t xml:space="preserve"> despesas da Autarquia, podendo delegar competência;</w:t>
      </w:r>
    </w:p>
    <w:p w14:paraId="7204F8C4" w14:textId="77777777" w:rsidR="00DD4CD9" w:rsidRDefault="00DD4CD9" w:rsidP="00ED5D2A">
      <w:pPr>
        <w:ind w:firstLine="4502"/>
        <w:jc w:val="both"/>
      </w:pPr>
    </w:p>
    <w:p w14:paraId="67C87F29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lastRenderedPageBreak/>
        <w:t>VI -</w:t>
      </w:r>
      <w:r>
        <w:t xml:space="preserve"> </w:t>
      </w:r>
      <w:proofErr w:type="gramStart"/>
      <w:r>
        <w:t>coordenar</w:t>
      </w:r>
      <w:proofErr w:type="gramEnd"/>
      <w:r>
        <w:t xml:space="preserve"> as atividades dos órgãos que lhes são designados;</w:t>
      </w:r>
    </w:p>
    <w:p w14:paraId="7A607C22" w14:textId="77777777" w:rsidR="00DD4CD9" w:rsidRDefault="00DD4CD9" w:rsidP="00ED5D2A">
      <w:pPr>
        <w:ind w:firstLine="4502"/>
        <w:jc w:val="both"/>
        <w:rPr>
          <w:b/>
          <w:bCs/>
        </w:rPr>
      </w:pPr>
    </w:p>
    <w:p w14:paraId="11C329E7" w14:textId="43C86892" w:rsidR="00ED5D2A" w:rsidRDefault="00ED5D2A" w:rsidP="00ED5D2A">
      <w:pPr>
        <w:ind w:firstLine="4502"/>
        <w:jc w:val="both"/>
      </w:pPr>
      <w:r w:rsidRPr="00DD4CD9">
        <w:rPr>
          <w:b/>
          <w:bCs/>
        </w:rPr>
        <w:t>VII -</w:t>
      </w:r>
      <w:r>
        <w:t xml:space="preserve"> designar comissões para fins específicos com critérios legais;</w:t>
      </w:r>
    </w:p>
    <w:p w14:paraId="13E4A2C4" w14:textId="77777777" w:rsidR="00700558" w:rsidRDefault="00700558" w:rsidP="00ED5D2A">
      <w:pPr>
        <w:ind w:firstLine="4502"/>
        <w:jc w:val="both"/>
      </w:pPr>
    </w:p>
    <w:p w14:paraId="2330EB91" w14:textId="7259325F" w:rsidR="00ED5D2A" w:rsidRDefault="00ED5D2A" w:rsidP="00DD4CD9">
      <w:pPr>
        <w:ind w:firstLine="4502"/>
        <w:jc w:val="both"/>
      </w:pPr>
      <w:r w:rsidRPr="00DD4CD9">
        <w:rPr>
          <w:b/>
          <w:bCs/>
        </w:rPr>
        <w:t>VIII -</w:t>
      </w:r>
      <w:r>
        <w:t xml:space="preserve"> instaurar sindicâncias e processos administrativos e disciplinares, quando se</w:t>
      </w:r>
      <w:r w:rsidR="00DD4CD9">
        <w:t xml:space="preserve"> </w:t>
      </w:r>
      <w:r>
        <w:t>fizerem necessários;</w:t>
      </w:r>
    </w:p>
    <w:p w14:paraId="6DDBF854" w14:textId="77777777" w:rsidR="00DD4CD9" w:rsidRDefault="00DD4CD9" w:rsidP="00ED5D2A">
      <w:pPr>
        <w:ind w:firstLine="4502"/>
        <w:jc w:val="both"/>
      </w:pPr>
    </w:p>
    <w:p w14:paraId="2B313068" w14:textId="6BBCE63F" w:rsidR="00ED5D2A" w:rsidRDefault="00ED5D2A" w:rsidP="00DD4CD9">
      <w:pPr>
        <w:ind w:firstLine="4502"/>
        <w:jc w:val="both"/>
      </w:pPr>
      <w:r w:rsidRPr="00DD4CD9">
        <w:rPr>
          <w:b/>
          <w:bCs/>
        </w:rPr>
        <w:t>IX -</w:t>
      </w:r>
      <w:r>
        <w:t xml:space="preserve"> </w:t>
      </w:r>
      <w:proofErr w:type="gramStart"/>
      <w:r>
        <w:t>estabelecer</w:t>
      </w:r>
      <w:proofErr w:type="gramEnd"/>
      <w:r>
        <w:t xml:space="preserve"> as dotações do orçamento financeiro - recursos próprios, juntamente</w:t>
      </w:r>
      <w:r w:rsidR="00DD4CD9">
        <w:t xml:space="preserve"> </w:t>
      </w:r>
      <w:r>
        <w:t>com as gerências, de acordo com as disponibilidades financeiras.</w:t>
      </w:r>
    </w:p>
    <w:p w14:paraId="6B89A4CA" w14:textId="77777777" w:rsidR="00DD4CD9" w:rsidRDefault="00DD4CD9" w:rsidP="00ED5D2A">
      <w:pPr>
        <w:ind w:firstLine="4502"/>
        <w:jc w:val="both"/>
      </w:pPr>
    </w:p>
    <w:p w14:paraId="191ABCDB" w14:textId="48D9EDEE" w:rsidR="00ED5D2A" w:rsidRDefault="00ED5D2A" w:rsidP="00ED5D2A">
      <w:pPr>
        <w:ind w:firstLine="4502"/>
        <w:jc w:val="both"/>
      </w:pPr>
      <w:r w:rsidRPr="00DD4CD9">
        <w:rPr>
          <w:b/>
          <w:bCs/>
        </w:rPr>
        <w:t>Art. 13.</w:t>
      </w:r>
      <w:r>
        <w:t xml:space="preserve"> A Diretoria Geral é composta das seguintes unidades administrativas:</w:t>
      </w:r>
    </w:p>
    <w:p w14:paraId="4EF7448C" w14:textId="77777777" w:rsidR="00DD4CD9" w:rsidRDefault="00DD4CD9" w:rsidP="00ED5D2A">
      <w:pPr>
        <w:ind w:firstLine="4502"/>
        <w:jc w:val="both"/>
      </w:pPr>
    </w:p>
    <w:p w14:paraId="31CBE471" w14:textId="1A83D7B7" w:rsidR="00ED5D2A" w:rsidRDefault="00ED5D2A" w:rsidP="00ED5D2A">
      <w:pPr>
        <w:ind w:firstLine="4502"/>
        <w:jc w:val="both"/>
      </w:pPr>
      <w:r w:rsidRPr="00DD4CD9">
        <w:rPr>
          <w:b/>
          <w:bCs/>
        </w:rPr>
        <w:t>I -</w:t>
      </w:r>
      <w:r>
        <w:t xml:space="preserve"> Diretoria Geral Adjunta;</w:t>
      </w:r>
    </w:p>
    <w:p w14:paraId="4578AA3E" w14:textId="77777777" w:rsidR="00DD4CD9" w:rsidRDefault="00DD4CD9" w:rsidP="00ED5D2A">
      <w:pPr>
        <w:ind w:firstLine="4502"/>
        <w:jc w:val="both"/>
      </w:pPr>
    </w:p>
    <w:p w14:paraId="76079671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II -</w:t>
      </w:r>
      <w:r>
        <w:t xml:space="preserve"> Assessoria de Comunicação Social e Marketing;</w:t>
      </w:r>
    </w:p>
    <w:p w14:paraId="327292D2" w14:textId="77777777" w:rsidR="00DD4CD9" w:rsidRDefault="00DD4CD9" w:rsidP="00ED5D2A">
      <w:pPr>
        <w:ind w:firstLine="4502"/>
        <w:jc w:val="both"/>
      </w:pPr>
    </w:p>
    <w:p w14:paraId="1C2373A0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III -</w:t>
      </w:r>
      <w:r>
        <w:t xml:space="preserve"> Assessoria de Gabinete;</w:t>
      </w:r>
    </w:p>
    <w:p w14:paraId="2CD43E25" w14:textId="77777777" w:rsidR="00DD4CD9" w:rsidRDefault="00DD4CD9" w:rsidP="00ED5D2A">
      <w:pPr>
        <w:ind w:firstLine="4502"/>
        <w:jc w:val="both"/>
      </w:pPr>
    </w:p>
    <w:p w14:paraId="17177D4C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IV -</w:t>
      </w:r>
      <w:r>
        <w:t xml:space="preserve"> Assessoria de Planejamento Estratégico;</w:t>
      </w:r>
    </w:p>
    <w:p w14:paraId="52517946" w14:textId="77777777" w:rsidR="00DD4CD9" w:rsidRDefault="00DD4CD9" w:rsidP="00ED5D2A">
      <w:pPr>
        <w:ind w:firstLine="4502"/>
        <w:jc w:val="both"/>
      </w:pPr>
    </w:p>
    <w:p w14:paraId="7B2E7A9D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 xml:space="preserve">V </w:t>
      </w:r>
      <w:r>
        <w:t>- Divisão Executiva e Expediente;</w:t>
      </w:r>
    </w:p>
    <w:p w14:paraId="7CCDD670" w14:textId="77777777" w:rsidR="00DD4CD9" w:rsidRDefault="00DD4CD9" w:rsidP="00ED5D2A">
      <w:pPr>
        <w:ind w:firstLine="4502"/>
        <w:jc w:val="both"/>
      </w:pPr>
    </w:p>
    <w:p w14:paraId="4122C71B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VI -</w:t>
      </w:r>
      <w:r>
        <w:t xml:space="preserve"> Procuradoria Jurídica;</w:t>
      </w:r>
    </w:p>
    <w:p w14:paraId="7C99C99C" w14:textId="77777777" w:rsidR="00DD4CD9" w:rsidRDefault="00DD4CD9" w:rsidP="00ED5D2A">
      <w:pPr>
        <w:ind w:firstLine="4502"/>
        <w:jc w:val="both"/>
      </w:pPr>
    </w:p>
    <w:p w14:paraId="6E3D2A34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VII -</w:t>
      </w:r>
      <w:r>
        <w:t xml:space="preserve"> Controladoria Interna.</w:t>
      </w:r>
    </w:p>
    <w:p w14:paraId="3284173A" w14:textId="77777777" w:rsidR="00DD4CD9" w:rsidRDefault="00DD4CD9" w:rsidP="00ED5D2A">
      <w:pPr>
        <w:ind w:firstLine="4502"/>
        <w:jc w:val="both"/>
      </w:pPr>
    </w:p>
    <w:p w14:paraId="3B88ED19" w14:textId="107BDC3F" w:rsidR="00ED5D2A" w:rsidRDefault="00ED5D2A" w:rsidP="00ED5D2A">
      <w:pPr>
        <w:ind w:firstLine="4502"/>
        <w:jc w:val="both"/>
      </w:pPr>
      <w:r w:rsidRPr="00DD4CD9">
        <w:rPr>
          <w:b/>
          <w:bCs/>
        </w:rPr>
        <w:t>§ 1º</w:t>
      </w:r>
      <w:r>
        <w:t xml:space="preserve"> À Procuradoria Jurídica compete:</w:t>
      </w:r>
    </w:p>
    <w:p w14:paraId="4434B9EB" w14:textId="77777777" w:rsidR="00DD4CD9" w:rsidRPr="00DD4CD9" w:rsidRDefault="00DD4CD9" w:rsidP="00ED5D2A">
      <w:pPr>
        <w:ind w:firstLine="4502"/>
        <w:jc w:val="both"/>
        <w:rPr>
          <w:b/>
          <w:bCs/>
        </w:rPr>
      </w:pPr>
    </w:p>
    <w:p w14:paraId="5FF0C1A0" w14:textId="0B28E89D" w:rsidR="00ED5D2A" w:rsidRDefault="00ED5D2A" w:rsidP="00DD4CD9">
      <w:pPr>
        <w:ind w:firstLine="4502"/>
        <w:jc w:val="both"/>
      </w:pPr>
      <w:r w:rsidRPr="00DD4CD9">
        <w:rPr>
          <w:b/>
          <w:bCs/>
        </w:rPr>
        <w:t>I -</w:t>
      </w:r>
      <w:r>
        <w:t xml:space="preserve"> </w:t>
      </w:r>
      <w:proofErr w:type="gramStart"/>
      <w:r>
        <w:t>coordenar e controlar</w:t>
      </w:r>
      <w:proofErr w:type="gramEnd"/>
      <w:r>
        <w:t xml:space="preserve"> as atividades relativas à área jurídica da Autarquia,</w:t>
      </w:r>
      <w:r w:rsidR="00DD4CD9">
        <w:t xml:space="preserve"> </w:t>
      </w:r>
      <w:r>
        <w:t>subordinando-se, na execução de tal competência, à Diretoria Geral do SEMAE, tendo assegurado</w:t>
      </w:r>
      <w:r w:rsidR="00DD4CD9">
        <w:t xml:space="preserve"> </w:t>
      </w:r>
      <w:r>
        <w:t>os mesmos deveres, obrigações, direitos e prerrogativas previstas na Lei nº 7.078, de 5 de agosto</w:t>
      </w:r>
      <w:r w:rsidR="00DD4CD9">
        <w:t xml:space="preserve"> </w:t>
      </w:r>
      <w:r>
        <w:t>de 2015, na Lei Complementar nº 174, de 6 de janeiro de 2023, com suas alterações e demais leis</w:t>
      </w:r>
      <w:r w:rsidR="00DD4CD9">
        <w:t xml:space="preserve"> </w:t>
      </w:r>
      <w:r>
        <w:t>posteriores pertinentes;</w:t>
      </w:r>
    </w:p>
    <w:p w14:paraId="38133A36" w14:textId="77777777" w:rsidR="00ED5D2A" w:rsidRDefault="00ED5D2A" w:rsidP="00ED5D2A">
      <w:pPr>
        <w:ind w:firstLine="4502"/>
        <w:jc w:val="both"/>
      </w:pPr>
    </w:p>
    <w:p w14:paraId="76A555B3" w14:textId="682E9788" w:rsidR="00ED5D2A" w:rsidRDefault="00ED5D2A" w:rsidP="00DD4CD9">
      <w:pPr>
        <w:ind w:firstLine="4502"/>
        <w:jc w:val="both"/>
      </w:pPr>
      <w:r w:rsidRPr="00DD4CD9">
        <w:rPr>
          <w:b/>
          <w:bCs/>
        </w:rPr>
        <w:t>II -</w:t>
      </w:r>
      <w:r>
        <w:t xml:space="preserve"> </w:t>
      </w:r>
      <w:proofErr w:type="gramStart"/>
      <w:r>
        <w:t>prestar</w:t>
      </w:r>
      <w:proofErr w:type="gramEnd"/>
      <w:r>
        <w:t xml:space="preserve"> assistência jurídica à Diretoria Geral do SEMAE, bem como às demais</w:t>
      </w:r>
      <w:r w:rsidR="00DD4CD9">
        <w:t xml:space="preserve"> </w:t>
      </w:r>
      <w:r>
        <w:t>áreas da Autarquia, atuando em defesa dos seus interesses;</w:t>
      </w:r>
    </w:p>
    <w:p w14:paraId="4563C239" w14:textId="77777777" w:rsidR="00DD4CD9" w:rsidRDefault="00DD4CD9" w:rsidP="00ED5D2A">
      <w:pPr>
        <w:ind w:firstLine="4502"/>
        <w:jc w:val="both"/>
      </w:pPr>
    </w:p>
    <w:p w14:paraId="3FD59A88" w14:textId="5E783A5C" w:rsidR="00ED5D2A" w:rsidRDefault="00ED5D2A" w:rsidP="00ED5D2A">
      <w:pPr>
        <w:ind w:firstLine="4502"/>
        <w:jc w:val="both"/>
      </w:pPr>
      <w:r w:rsidRPr="00DD4CD9">
        <w:rPr>
          <w:b/>
          <w:bCs/>
        </w:rPr>
        <w:t>III -</w:t>
      </w:r>
      <w:r>
        <w:t xml:space="preserve"> assessorar o Diretor Geral nos assuntos ligados a problemas da Autarquia;</w:t>
      </w:r>
    </w:p>
    <w:p w14:paraId="7F82E48F" w14:textId="77777777" w:rsidR="00DD4CD9" w:rsidRDefault="00DD4CD9" w:rsidP="00ED5D2A">
      <w:pPr>
        <w:ind w:firstLine="4502"/>
        <w:jc w:val="both"/>
        <w:rPr>
          <w:b/>
          <w:bCs/>
        </w:rPr>
      </w:pPr>
    </w:p>
    <w:p w14:paraId="6F896334" w14:textId="20F17067" w:rsidR="00ED5D2A" w:rsidRDefault="00ED5D2A" w:rsidP="00DD4CD9">
      <w:pPr>
        <w:ind w:firstLine="4502"/>
        <w:jc w:val="both"/>
      </w:pPr>
      <w:r w:rsidRPr="00DD4CD9">
        <w:rPr>
          <w:b/>
          <w:bCs/>
        </w:rPr>
        <w:t>IV -</w:t>
      </w:r>
      <w:r>
        <w:t xml:space="preserve"> </w:t>
      </w:r>
      <w:proofErr w:type="gramStart"/>
      <w:r>
        <w:t>defender</w:t>
      </w:r>
      <w:proofErr w:type="gramEnd"/>
      <w:r>
        <w:t>, em juízo ou fora dele, os direitos e interesses da Autarquia, na esfera</w:t>
      </w:r>
      <w:r w:rsidR="00DD4CD9">
        <w:t xml:space="preserve"> </w:t>
      </w:r>
      <w:r>
        <w:t>cível, trabalhista, previdenciária, tributária, criminal, administrativa, desapropriação e outras de</w:t>
      </w:r>
      <w:r w:rsidR="00DD4CD9">
        <w:t xml:space="preserve"> </w:t>
      </w:r>
      <w:r>
        <w:t>natureza jurídica, resguardando, sempre, a independência técnica dos Procuradores Jurídicos;</w:t>
      </w:r>
    </w:p>
    <w:p w14:paraId="51664DD3" w14:textId="77777777" w:rsidR="00DD4CD9" w:rsidRDefault="00DD4CD9" w:rsidP="00ED5D2A">
      <w:pPr>
        <w:ind w:firstLine="4502"/>
        <w:jc w:val="both"/>
      </w:pPr>
    </w:p>
    <w:p w14:paraId="04AFABCE" w14:textId="6971E4E0" w:rsidR="00ED5D2A" w:rsidRDefault="00ED5D2A" w:rsidP="00ED5D2A">
      <w:pPr>
        <w:ind w:firstLine="4502"/>
        <w:jc w:val="both"/>
      </w:pPr>
      <w:r w:rsidRPr="00DD4CD9">
        <w:rPr>
          <w:b/>
          <w:bCs/>
        </w:rPr>
        <w:lastRenderedPageBreak/>
        <w:t>V -</w:t>
      </w:r>
      <w:r>
        <w:t xml:space="preserve"> </w:t>
      </w:r>
      <w:proofErr w:type="gramStart"/>
      <w:r>
        <w:t>redigir</w:t>
      </w:r>
      <w:proofErr w:type="gramEnd"/>
      <w:r>
        <w:t xml:space="preserve"> contratos e outros documentos de natureza jurídica;</w:t>
      </w:r>
    </w:p>
    <w:p w14:paraId="787372BC" w14:textId="77777777" w:rsidR="00DD4CD9" w:rsidRDefault="00DD4CD9" w:rsidP="00ED5D2A">
      <w:pPr>
        <w:ind w:firstLine="4502"/>
        <w:jc w:val="both"/>
      </w:pPr>
    </w:p>
    <w:p w14:paraId="67350B2E" w14:textId="6F2118A0" w:rsidR="00ED5D2A" w:rsidRDefault="00ED5D2A" w:rsidP="00DD4CD9">
      <w:pPr>
        <w:ind w:firstLine="4502"/>
        <w:jc w:val="both"/>
      </w:pPr>
      <w:r w:rsidRPr="00DD4CD9">
        <w:rPr>
          <w:b/>
          <w:bCs/>
        </w:rPr>
        <w:t>VI -</w:t>
      </w:r>
      <w:r>
        <w:t xml:space="preserve"> </w:t>
      </w:r>
      <w:proofErr w:type="gramStart"/>
      <w:r>
        <w:t>prestar</w:t>
      </w:r>
      <w:proofErr w:type="gramEnd"/>
      <w:r>
        <w:t xml:space="preserve"> orientação jurídica, quando for o caso, nas sindicâncias e nos processos</w:t>
      </w:r>
      <w:r w:rsidR="00DD4CD9">
        <w:t xml:space="preserve"> </w:t>
      </w:r>
      <w:r>
        <w:t>administrativos disciplinares;</w:t>
      </w:r>
    </w:p>
    <w:p w14:paraId="0CD3BA91" w14:textId="77777777" w:rsidR="00DD4CD9" w:rsidRPr="00DD4CD9" w:rsidRDefault="00DD4CD9" w:rsidP="00DD4CD9">
      <w:pPr>
        <w:ind w:firstLine="4502"/>
        <w:jc w:val="both"/>
        <w:rPr>
          <w:b/>
          <w:bCs/>
        </w:rPr>
      </w:pPr>
    </w:p>
    <w:p w14:paraId="00BE5019" w14:textId="64264112" w:rsidR="00ED5D2A" w:rsidRDefault="00ED5D2A" w:rsidP="00DD4CD9">
      <w:pPr>
        <w:ind w:firstLine="4502"/>
        <w:jc w:val="both"/>
      </w:pPr>
      <w:r w:rsidRPr="00DD4CD9">
        <w:rPr>
          <w:b/>
          <w:bCs/>
        </w:rPr>
        <w:t>VII -</w:t>
      </w:r>
      <w:r>
        <w:t xml:space="preserve"> promover a cobrança judicial e extrajudicial da dívida ativa e de quaisquer outros</w:t>
      </w:r>
      <w:r w:rsidR="00DD4CD9">
        <w:t xml:space="preserve"> </w:t>
      </w:r>
      <w:r>
        <w:t>créditos da Autarquia, que não sejam liquidados nos prazos legais e regulamentares, sendo</w:t>
      </w:r>
      <w:r w:rsidR="00DD4CD9">
        <w:t xml:space="preserve"> </w:t>
      </w:r>
      <w:r>
        <w:t>assegurado o recebimento de honorários advocatícios;</w:t>
      </w:r>
      <w:r w:rsidR="00DD4CD9">
        <w:t xml:space="preserve"> </w:t>
      </w:r>
    </w:p>
    <w:p w14:paraId="784A9F8A" w14:textId="77777777" w:rsidR="00DD4CD9" w:rsidRDefault="00DD4CD9" w:rsidP="00DD4CD9">
      <w:pPr>
        <w:ind w:firstLine="4502"/>
        <w:jc w:val="both"/>
      </w:pPr>
    </w:p>
    <w:p w14:paraId="20136CD5" w14:textId="77777777" w:rsidR="00ED5D2A" w:rsidRDefault="00ED5D2A" w:rsidP="00ED5D2A">
      <w:pPr>
        <w:ind w:firstLine="4502"/>
        <w:jc w:val="both"/>
      </w:pPr>
      <w:r w:rsidRPr="00DD4CD9">
        <w:rPr>
          <w:b/>
          <w:bCs/>
        </w:rPr>
        <w:t>VIII -</w:t>
      </w:r>
      <w:r>
        <w:t xml:space="preserve"> proporcionar assessoramento jurídico aos setores e departamentos da Autarquia;</w:t>
      </w:r>
    </w:p>
    <w:p w14:paraId="37B5EE17" w14:textId="77777777" w:rsidR="007E398F" w:rsidRDefault="007E398F" w:rsidP="00ED5D2A">
      <w:pPr>
        <w:ind w:firstLine="4502"/>
        <w:jc w:val="both"/>
        <w:rPr>
          <w:b/>
          <w:bCs/>
        </w:rPr>
      </w:pPr>
    </w:p>
    <w:p w14:paraId="2442DF21" w14:textId="290B75E0" w:rsidR="00ED5D2A" w:rsidRDefault="00ED5D2A" w:rsidP="00ED5D2A">
      <w:pPr>
        <w:ind w:firstLine="4502"/>
        <w:jc w:val="both"/>
      </w:pPr>
      <w:r w:rsidRPr="007E398F">
        <w:rPr>
          <w:b/>
          <w:bCs/>
        </w:rPr>
        <w:t>IX -</w:t>
      </w:r>
      <w:r>
        <w:t xml:space="preserve"> </w:t>
      </w:r>
      <w:proofErr w:type="gramStart"/>
      <w:r>
        <w:t>representar</w:t>
      </w:r>
      <w:proofErr w:type="gramEnd"/>
      <w:r>
        <w:t xml:space="preserve"> juridicamente, com exclusividade, o SEMAE em juízo, ou fora dele;</w:t>
      </w:r>
    </w:p>
    <w:p w14:paraId="77F8F652" w14:textId="77777777" w:rsidR="007E398F" w:rsidRDefault="007E398F" w:rsidP="00ED5D2A">
      <w:pPr>
        <w:ind w:firstLine="4502"/>
        <w:jc w:val="both"/>
      </w:pPr>
    </w:p>
    <w:p w14:paraId="3476B95D" w14:textId="4E08F0CB" w:rsidR="00ED5D2A" w:rsidRDefault="00ED5D2A" w:rsidP="00ED5D2A">
      <w:pPr>
        <w:ind w:firstLine="4502"/>
        <w:jc w:val="both"/>
      </w:pPr>
      <w:r w:rsidRPr="007E398F">
        <w:rPr>
          <w:b/>
          <w:bCs/>
        </w:rPr>
        <w:t>X -</w:t>
      </w:r>
      <w:r>
        <w:t xml:space="preserve"> </w:t>
      </w:r>
      <w:proofErr w:type="gramStart"/>
      <w:r>
        <w:t>pronunciar-se</w:t>
      </w:r>
      <w:proofErr w:type="gramEnd"/>
      <w:r>
        <w:t xml:space="preserve"> em forma de parecer, sobre questões jurídicas que lhes sejam</w:t>
      </w:r>
      <w:r w:rsidR="00152694">
        <w:t xml:space="preserve"> submetidas;</w:t>
      </w:r>
    </w:p>
    <w:p w14:paraId="3DF950E7" w14:textId="77777777" w:rsidR="007E398F" w:rsidRDefault="007E398F" w:rsidP="00ED5D2A">
      <w:pPr>
        <w:ind w:firstLine="4502"/>
        <w:jc w:val="both"/>
      </w:pPr>
    </w:p>
    <w:p w14:paraId="25E923B0" w14:textId="2B3CCBD4" w:rsidR="00ED5D2A" w:rsidRDefault="00ED5D2A" w:rsidP="00152694">
      <w:pPr>
        <w:ind w:firstLine="4502"/>
        <w:jc w:val="both"/>
      </w:pPr>
      <w:r w:rsidRPr="00152694">
        <w:rPr>
          <w:b/>
          <w:bCs/>
        </w:rPr>
        <w:t>XI -</w:t>
      </w:r>
      <w:r>
        <w:t xml:space="preserve"> com exclusividade, inscrever em dívida ativa os débitos vencidos e não pagos no</w:t>
      </w:r>
      <w:r w:rsidR="00152694">
        <w:t xml:space="preserve"> </w:t>
      </w:r>
      <w:r>
        <w:t>prazo de 30 (trinta) dias após o vencimento, cobrança administrativa, bem como, mover ações para</w:t>
      </w:r>
      <w:r w:rsidR="00152694">
        <w:t xml:space="preserve"> </w:t>
      </w:r>
      <w:r>
        <w:t>cobrança judicial de débitos ou de direitos;</w:t>
      </w:r>
    </w:p>
    <w:p w14:paraId="5ED9C120" w14:textId="77777777" w:rsidR="00152694" w:rsidRDefault="00152694" w:rsidP="00152694">
      <w:pPr>
        <w:ind w:firstLine="4502"/>
        <w:jc w:val="both"/>
      </w:pPr>
    </w:p>
    <w:p w14:paraId="7C0ADE7E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XII -</w:t>
      </w:r>
      <w:r>
        <w:t xml:space="preserve"> prestar assistência jurídica às cobranças amigáveis de interesse da Autarquia;</w:t>
      </w:r>
    </w:p>
    <w:p w14:paraId="4A0B05F2" w14:textId="77777777" w:rsidR="00152694" w:rsidRDefault="00152694" w:rsidP="00ED5D2A">
      <w:pPr>
        <w:ind w:firstLine="4502"/>
        <w:jc w:val="both"/>
        <w:rPr>
          <w:b/>
          <w:bCs/>
        </w:rPr>
      </w:pPr>
    </w:p>
    <w:p w14:paraId="3A8A96F3" w14:textId="47ACC804" w:rsidR="00ED5D2A" w:rsidRDefault="00ED5D2A" w:rsidP="00152694">
      <w:pPr>
        <w:ind w:firstLine="4502"/>
        <w:jc w:val="both"/>
      </w:pPr>
      <w:r w:rsidRPr="00152694">
        <w:rPr>
          <w:b/>
          <w:bCs/>
        </w:rPr>
        <w:t>XIII -</w:t>
      </w:r>
      <w:r>
        <w:t xml:space="preserve"> acompanhar em juízo as audiências de natureza cível e criminal e outras que</w:t>
      </w:r>
      <w:r w:rsidR="00152694">
        <w:t xml:space="preserve"> </w:t>
      </w:r>
      <w:r>
        <w:t>porventura forem intentadas contra o SEMAE;</w:t>
      </w:r>
    </w:p>
    <w:p w14:paraId="7D972FD1" w14:textId="77777777" w:rsidR="00152694" w:rsidRDefault="00152694" w:rsidP="00152694">
      <w:pPr>
        <w:ind w:firstLine="4502"/>
        <w:jc w:val="both"/>
      </w:pPr>
    </w:p>
    <w:p w14:paraId="71CDB5C0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XIV </w:t>
      </w:r>
      <w:r>
        <w:t>- organizar e manter seus arquivos atualizados;</w:t>
      </w:r>
    </w:p>
    <w:p w14:paraId="5A598251" w14:textId="77777777" w:rsidR="00152694" w:rsidRDefault="00152694" w:rsidP="00ED5D2A">
      <w:pPr>
        <w:ind w:firstLine="4502"/>
        <w:jc w:val="both"/>
      </w:pPr>
    </w:p>
    <w:p w14:paraId="6FB1DC8B" w14:textId="2BEB9E06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XV </w:t>
      </w:r>
      <w:r>
        <w:t xml:space="preserve">- </w:t>
      </w:r>
      <w:proofErr w:type="gramStart"/>
      <w:r>
        <w:t>orientar</w:t>
      </w:r>
      <w:proofErr w:type="gramEnd"/>
      <w:r>
        <w:t xml:space="preserve"> juridicamente o Departamento Administrativo nos processos de</w:t>
      </w:r>
      <w:r w:rsidR="00152694">
        <w:t xml:space="preserve"> </w:t>
      </w:r>
      <w:r>
        <w:t>admissão de servidores via concurso público;</w:t>
      </w:r>
    </w:p>
    <w:p w14:paraId="4876DEEA" w14:textId="77777777" w:rsidR="00152694" w:rsidRDefault="00152694" w:rsidP="00152694">
      <w:pPr>
        <w:ind w:firstLine="4502"/>
        <w:jc w:val="both"/>
      </w:pPr>
    </w:p>
    <w:p w14:paraId="1DC85525" w14:textId="6212C06C" w:rsidR="00ED5D2A" w:rsidRDefault="00ED5D2A" w:rsidP="00152694">
      <w:pPr>
        <w:ind w:firstLine="4502"/>
        <w:jc w:val="both"/>
      </w:pPr>
      <w:r w:rsidRPr="00152694">
        <w:rPr>
          <w:b/>
          <w:bCs/>
        </w:rPr>
        <w:t>XVI -</w:t>
      </w:r>
      <w:r>
        <w:t xml:space="preserve"> orientar juridicamente na elaboração de contratos de obras de compra de</w:t>
      </w:r>
      <w:r w:rsidR="00152694">
        <w:t xml:space="preserve"> </w:t>
      </w:r>
      <w:r>
        <w:t>materiais e equipamentos, de prestações de serviços e outros;</w:t>
      </w:r>
    </w:p>
    <w:p w14:paraId="61D1515E" w14:textId="77777777" w:rsidR="00152694" w:rsidRDefault="00152694" w:rsidP="00152694">
      <w:pPr>
        <w:ind w:firstLine="4502"/>
        <w:jc w:val="both"/>
      </w:pPr>
    </w:p>
    <w:p w14:paraId="29772D2E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XVII </w:t>
      </w:r>
      <w:r>
        <w:t>- promover a legalização de bens imóveis da Autarquia.</w:t>
      </w:r>
    </w:p>
    <w:p w14:paraId="3A6FB281" w14:textId="77777777" w:rsidR="00152694" w:rsidRDefault="00152694" w:rsidP="00ED5D2A">
      <w:pPr>
        <w:ind w:firstLine="4502"/>
        <w:jc w:val="both"/>
      </w:pPr>
    </w:p>
    <w:p w14:paraId="5C0D1527" w14:textId="362B6934" w:rsidR="00ED5D2A" w:rsidRDefault="00ED5D2A" w:rsidP="00ED5D2A">
      <w:pPr>
        <w:ind w:firstLine="4502"/>
        <w:jc w:val="both"/>
      </w:pPr>
      <w:r w:rsidRPr="00152694">
        <w:rPr>
          <w:b/>
          <w:bCs/>
        </w:rPr>
        <w:t>§ 2º</w:t>
      </w:r>
      <w:r>
        <w:t xml:space="preserve"> À Controladoria Interna compete:</w:t>
      </w:r>
    </w:p>
    <w:p w14:paraId="5FC9C597" w14:textId="77777777" w:rsidR="00152694" w:rsidRDefault="00152694" w:rsidP="00ED5D2A">
      <w:pPr>
        <w:ind w:firstLine="4502"/>
        <w:jc w:val="both"/>
      </w:pPr>
    </w:p>
    <w:p w14:paraId="50E4E714" w14:textId="65DD70FA" w:rsidR="00ED5D2A" w:rsidRDefault="00ED5D2A" w:rsidP="00152694">
      <w:pPr>
        <w:ind w:firstLine="4502"/>
        <w:jc w:val="both"/>
      </w:pPr>
      <w:r w:rsidRPr="00152694">
        <w:rPr>
          <w:b/>
          <w:bCs/>
        </w:rPr>
        <w:t>I -</w:t>
      </w:r>
      <w:r>
        <w:t xml:space="preserve"> </w:t>
      </w:r>
      <w:proofErr w:type="gramStart"/>
      <w:r>
        <w:t>avaliar</w:t>
      </w:r>
      <w:proofErr w:type="gramEnd"/>
      <w:r>
        <w:t xml:space="preserve"> o cumprimento das metas físicas e financeiras dos planos orçamentários,</w:t>
      </w:r>
      <w:r w:rsidR="00152694">
        <w:t xml:space="preserve"> </w:t>
      </w:r>
      <w:r>
        <w:t>bem como a eficiência dos seus resultados;</w:t>
      </w:r>
    </w:p>
    <w:p w14:paraId="7BABFB9F" w14:textId="77777777" w:rsidR="00152694" w:rsidRDefault="00152694" w:rsidP="00152694">
      <w:pPr>
        <w:ind w:firstLine="4502"/>
        <w:jc w:val="both"/>
      </w:pPr>
    </w:p>
    <w:p w14:paraId="278637E0" w14:textId="471605A6" w:rsidR="00ED5D2A" w:rsidRDefault="00ED5D2A" w:rsidP="00152694">
      <w:pPr>
        <w:ind w:firstLine="4502"/>
        <w:jc w:val="both"/>
      </w:pPr>
      <w:r w:rsidRPr="00152694">
        <w:rPr>
          <w:b/>
          <w:bCs/>
        </w:rPr>
        <w:t>II -</w:t>
      </w:r>
      <w:r>
        <w:t xml:space="preserve"> </w:t>
      </w:r>
      <w:proofErr w:type="gramStart"/>
      <w:r>
        <w:t>comprovar</w:t>
      </w:r>
      <w:proofErr w:type="gramEnd"/>
      <w:r>
        <w:t xml:space="preserve"> a legalidade e avaliar os resultados quanto à eficácia e eficiência das</w:t>
      </w:r>
      <w:r w:rsidR="00152694">
        <w:t xml:space="preserve"> </w:t>
      </w:r>
      <w:r>
        <w:t>gestões orçamentária, financeira, patrimonial e operacional da Autarquia;</w:t>
      </w:r>
    </w:p>
    <w:p w14:paraId="5E667BB9" w14:textId="77777777" w:rsidR="00152694" w:rsidRDefault="00152694" w:rsidP="00152694">
      <w:pPr>
        <w:ind w:firstLine="4502"/>
        <w:jc w:val="both"/>
      </w:pPr>
    </w:p>
    <w:p w14:paraId="631A5B6C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III -</w:t>
      </w:r>
      <w:r>
        <w:t xml:space="preserve"> apoiar o Tribunal de Contas no exercício de sua missão institucional;</w:t>
      </w:r>
    </w:p>
    <w:p w14:paraId="0EB7CBEF" w14:textId="77777777" w:rsidR="00152694" w:rsidRDefault="00152694" w:rsidP="00ED5D2A">
      <w:pPr>
        <w:ind w:firstLine="4502"/>
        <w:jc w:val="both"/>
      </w:pPr>
    </w:p>
    <w:p w14:paraId="05323047" w14:textId="1CA55B99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IV </w:t>
      </w:r>
      <w:r>
        <w:t xml:space="preserve">- </w:t>
      </w:r>
      <w:proofErr w:type="gramStart"/>
      <w:r>
        <w:t>recomendar</w:t>
      </w:r>
      <w:proofErr w:type="gramEnd"/>
      <w:r>
        <w:t xml:space="preserve"> medidas para o cumprimento de normas legais e técnicas;</w:t>
      </w:r>
    </w:p>
    <w:p w14:paraId="658BBAFA" w14:textId="77777777" w:rsidR="00152694" w:rsidRDefault="00152694" w:rsidP="00ED5D2A">
      <w:pPr>
        <w:ind w:firstLine="4502"/>
        <w:jc w:val="both"/>
        <w:rPr>
          <w:b/>
          <w:bCs/>
        </w:rPr>
      </w:pPr>
    </w:p>
    <w:p w14:paraId="5DF41579" w14:textId="1F3A0936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V </w:t>
      </w:r>
      <w:r>
        <w:t xml:space="preserve">- </w:t>
      </w:r>
      <w:proofErr w:type="gramStart"/>
      <w:r>
        <w:t>indicar</w:t>
      </w:r>
      <w:proofErr w:type="gramEnd"/>
      <w:r>
        <w:t xml:space="preserve"> providências com vistas a sanar eventuais irregularidades encontradas e</w:t>
      </w:r>
      <w:r w:rsidR="00152694">
        <w:t xml:space="preserve"> </w:t>
      </w:r>
      <w:r>
        <w:t>evitar ocorrências semelhantes;</w:t>
      </w:r>
    </w:p>
    <w:p w14:paraId="20C1A32C" w14:textId="77777777" w:rsidR="00152694" w:rsidRDefault="00152694" w:rsidP="00152694">
      <w:pPr>
        <w:ind w:firstLine="4502"/>
        <w:jc w:val="both"/>
      </w:pPr>
    </w:p>
    <w:p w14:paraId="77E8BD76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VI </w:t>
      </w:r>
      <w:r>
        <w:t xml:space="preserve">- </w:t>
      </w:r>
      <w:proofErr w:type="gramStart"/>
      <w:r>
        <w:t>controlar</w:t>
      </w:r>
      <w:proofErr w:type="gramEnd"/>
      <w:r>
        <w:t xml:space="preserve"> desvios, perdas e desperdícios e identificar possíveis erros e fraudes;</w:t>
      </w:r>
    </w:p>
    <w:p w14:paraId="195212A7" w14:textId="77777777" w:rsidR="00152694" w:rsidRDefault="00152694" w:rsidP="00ED5D2A">
      <w:pPr>
        <w:ind w:firstLine="4502"/>
        <w:jc w:val="both"/>
      </w:pPr>
    </w:p>
    <w:p w14:paraId="0A3CCA45" w14:textId="3F9D8708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VII </w:t>
      </w:r>
      <w:r>
        <w:t>- apoiar o Controle Externo.</w:t>
      </w:r>
    </w:p>
    <w:p w14:paraId="525A03BB" w14:textId="77777777" w:rsidR="00ED5D2A" w:rsidRDefault="00ED5D2A" w:rsidP="00ED5D2A">
      <w:pPr>
        <w:ind w:firstLine="4502"/>
        <w:jc w:val="both"/>
      </w:pPr>
    </w:p>
    <w:p w14:paraId="51E218F8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Art. 14.</w:t>
      </w:r>
      <w:r>
        <w:t xml:space="preserve"> Ao Departamento Administrativo compete:</w:t>
      </w:r>
    </w:p>
    <w:p w14:paraId="7A9E1445" w14:textId="77777777" w:rsidR="00152694" w:rsidRDefault="00152694" w:rsidP="00ED5D2A">
      <w:pPr>
        <w:ind w:firstLine="4502"/>
        <w:jc w:val="both"/>
      </w:pPr>
    </w:p>
    <w:p w14:paraId="0832A42E" w14:textId="5778CB70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I </w:t>
      </w:r>
      <w:r>
        <w:t xml:space="preserve">- </w:t>
      </w:r>
      <w:proofErr w:type="gramStart"/>
      <w:r>
        <w:t>dirigir,</w:t>
      </w:r>
      <w:r w:rsidR="00152694">
        <w:t xml:space="preserve"> </w:t>
      </w:r>
      <w:r>
        <w:t>coordenar</w:t>
      </w:r>
      <w:proofErr w:type="gramEnd"/>
      <w:r>
        <w:t xml:space="preserve"> e executar as atividades administrativas, de recursos humanos, de</w:t>
      </w:r>
      <w:r w:rsidR="00152694">
        <w:t xml:space="preserve"> </w:t>
      </w:r>
      <w:r>
        <w:t>suprimento, de tecnologia de informação e comunicação e de transporte da Autarquia;</w:t>
      </w:r>
    </w:p>
    <w:p w14:paraId="226D397E" w14:textId="77777777" w:rsidR="00152694" w:rsidRDefault="00152694" w:rsidP="00ED5D2A">
      <w:pPr>
        <w:ind w:firstLine="4502"/>
        <w:jc w:val="both"/>
      </w:pPr>
    </w:p>
    <w:p w14:paraId="19D12944" w14:textId="6DBDB8F3" w:rsidR="00ED5D2A" w:rsidRDefault="00ED5D2A" w:rsidP="00ED5D2A">
      <w:pPr>
        <w:ind w:firstLine="4502"/>
        <w:jc w:val="both"/>
      </w:pPr>
      <w:r w:rsidRPr="00152694">
        <w:rPr>
          <w:b/>
          <w:bCs/>
        </w:rPr>
        <w:t>II -</w:t>
      </w:r>
      <w:r>
        <w:t xml:space="preserve"> </w:t>
      </w:r>
      <w:proofErr w:type="gramStart"/>
      <w:r>
        <w:t>definir</w:t>
      </w:r>
      <w:proofErr w:type="gramEnd"/>
      <w:r>
        <w:t xml:space="preserve"> as políticas e normas que orientarão as atividades mencionadas;</w:t>
      </w:r>
    </w:p>
    <w:p w14:paraId="2E0E6E0A" w14:textId="77777777" w:rsidR="00152694" w:rsidRDefault="00152694" w:rsidP="00ED5D2A">
      <w:pPr>
        <w:ind w:firstLine="4502"/>
        <w:jc w:val="both"/>
      </w:pPr>
    </w:p>
    <w:p w14:paraId="23C58CD4" w14:textId="7315A6A0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III </w:t>
      </w:r>
      <w:r>
        <w:t>- dirigir e coordenar as atividades com recrutamento, seleção e treinamento de</w:t>
      </w:r>
      <w:r w:rsidR="00152694">
        <w:t xml:space="preserve"> </w:t>
      </w:r>
      <w:r>
        <w:t>pessoal, administração de salários, benefícios, assistência pessoal e segurança do trabalho;</w:t>
      </w:r>
    </w:p>
    <w:p w14:paraId="262610C8" w14:textId="77777777" w:rsidR="00152694" w:rsidRDefault="00152694" w:rsidP="00ED5D2A">
      <w:pPr>
        <w:ind w:firstLine="4502"/>
        <w:jc w:val="both"/>
      </w:pPr>
    </w:p>
    <w:p w14:paraId="6CB860A1" w14:textId="20A64808" w:rsidR="00ED5D2A" w:rsidRDefault="00ED5D2A" w:rsidP="00ED5D2A">
      <w:pPr>
        <w:ind w:firstLine="4502"/>
        <w:jc w:val="both"/>
      </w:pPr>
      <w:r w:rsidRPr="00152694">
        <w:rPr>
          <w:b/>
          <w:bCs/>
        </w:rPr>
        <w:t>IV</w:t>
      </w:r>
      <w:r>
        <w:t xml:space="preserve"> - </w:t>
      </w:r>
      <w:proofErr w:type="gramStart"/>
      <w:r>
        <w:t>definir</w:t>
      </w:r>
      <w:proofErr w:type="gramEnd"/>
      <w:r>
        <w:t xml:space="preserve"> a política de suprimento de materiais e equipamentos da Autarquia;</w:t>
      </w:r>
    </w:p>
    <w:p w14:paraId="503F6E52" w14:textId="77777777" w:rsidR="00152694" w:rsidRDefault="00152694" w:rsidP="00ED5D2A">
      <w:pPr>
        <w:ind w:firstLine="4502"/>
        <w:jc w:val="both"/>
      </w:pPr>
    </w:p>
    <w:p w14:paraId="19EE12FD" w14:textId="44BC14C2" w:rsidR="00ED5D2A" w:rsidRDefault="00ED5D2A" w:rsidP="00152694">
      <w:pPr>
        <w:ind w:firstLine="4502"/>
        <w:jc w:val="both"/>
      </w:pPr>
      <w:r w:rsidRPr="00152694">
        <w:rPr>
          <w:b/>
          <w:bCs/>
        </w:rPr>
        <w:t>V</w:t>
      </w:r>
      <w:r>
        <w:t xml:space="preserve"> - </w:t>
      </w:r>
      <w:proofErr w:type="gramStart"/>
      <w:r>
        <w:t>dirigir e coordenar</w:t>
      </w:r>
      <w:proofErr w:type="gramEnd"/>
      <w:r>
        <w:t xml:space="preserve"> as atividades de compra e armazenamento de todos os materiais</w:t>
      </w:r>
      <w:r w:rsidR="00152694">
        <w:t xml:space="preserve"> </w:t>
      </w:r>
      <w:r>
        <w:t>e equipamentos necessários aos programas de expansão, manutenção, operação e comercialização</w:t>
      </w:r>
      <w:r w:rsidR="00152694">
        <w:t xml:space="preserve"> </w:t>
      </w:r>
      <w:r>
        <w:t>da Autarquia;</w:t>
      </w:r>
    </w:p>
    <w:p w14:paraId="71CB3996" w14:textId="77777777" w:rsidR="00152694" w:rsidRDefault="00152694" w:rsidP="00152694">
      <w:pPr>
        <w:ind w:firstLine="4502"/>
        <w:jc w:val="both"/>
      </w:pPr>
    </w:p>
    <w:p w14:paraId="0CAF7664" w14:textId="2084372D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VI </w:t>
      </w:r>
      <w:r>
        <w:t xml:space="preserve">- </w:t>
      </w:r>
      <w:proofErr w:type="gramStart"/>
      <w:r>
        <w:t>autorizar</w:t>
      </w:r>
      <w:proofErr w:type="gramEnd"/>
      <w:r>
        <w:t>, em conjunto com a Diretoria Geral, as transferências e movimentação</w:t>
      </w:r>
      <w:r w:rsidR="00152694">
        <w:t xml:space="preserve"> </w:t>
      </w:r>
      <w:r>
        <w:t>de pessoal;</w:t>
      </w:r>
    </w:p>
    <w:p w14:paraId="048328C3" w14:textId="77777777" w:rsidR="00152694" w:rsidRDefault="00152694" w:rsidP="00152694">
      <w:pPr>
        <w:ind w:firstLine="4502"/>
        <w:jc w:val="both"/>
      </w:pPr>
    </w:p>
    <w:p w14:paraId="1AAE42A8" w14:textId="6C705B7B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VII </w:t>
      </w:r>
      <w:r>
        <w:t>- coordenar e controlar as atividades relativas à administração de bens e</w:t>
      </w:r>
      <w:r w:rsidR="00152694">
        <w:t xml:space="preserve"> </w:t>
      </w:r>
      <w:r>
        <w:t>suprimentos;</w:t>
      </w:r>
    </w:p>
    <w:p w14:paraId="18D087C5" w14:textId="77777777" w:rsidR="00152694" w:rsidRDefault="00152694" w:rsidP="00ED5D2A">
      <w:pPr>
        <w:ind w:firstLine="4502"/>
        <w:jc w:val="both"/>
      </w:pPr>
    </w:p>
    <w:p w14:paraId="70608B5E" w14:textId="661ACD59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VIII </w:t>
      </w:r>
      <w:r>
        <w:t>- prestar serviços de adequação de ambientes de trabalho para realização de</w:t>
      </w:r>
      <w:r w:rsidR="00152694">
        <w:t xml:space="preserve"> </w:t>
      </w:r>
      <w:r>
        <w:t>solenidades e promoções sociais da Autarquia;</w:t>
      </w:r>
    </w:p>
    <w:p w14:paraId="4051152E" w14:textId="77777777" w:rsidR="00152694" w:rsidRDefault="00152694" w:rsidP="00ED5D2A">
      <w:pPr>
        <w:ind w:firstLine="4502"/>
        <w:jc w:val="both"/>
      </w:pPr>
    </w:p>
    <w:p w14:paraId="2F4B5EC2" w14:textId="65ACA167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IX </w:t>
      </w:r>
      <w:r>
        <w:t xml:space="preserve">- </w:t>
      </w:r>
      <w:proofErr w:type="gramStart"/>
      <w:r>
        <w:t>desenvolver</w:t>
      </w:r>
      <w:proofErr w:type="gramEnd"/>
      <w:r>
        <w:t xml:space="preserve"> estudos no sentido de propor a fixação de política de transportes da</w:t>
      </w:r>
      <w:r w:rsidR="00152694">
        <w:t xml:space="preserve"> </w:t>
      </w:r>
      <w:r>
        <w:t>Autarquia;</w:t>
      </w:r>
    </w:p>
    <w:p w14:paraId="10C26AC6" w14:textId="77777777" w:rsidR="00152694" w:rsidRDefault="00152694" w:rsidP="00ED5D2A">
      <w:pPr>
        <w:ind w:firstLine="4502"/>
        <w:jc w:val="both"/>
      </w:pPr>
    </w:p>
    <w:p w14:paraId="0DEBFD24" w14:textId="77777777" w:rsidR="00152694" w:rsidRDefault="00152694" w:rsidP="00ED5D2A">
      <w:pPr>
        <w:ind w:firstLine="4502"/>
        <w:jc w:val="both"/>
      </w:pPr>
    </w:p>
    <w:p w14:paraId="64605656" w14:textId="06E275D9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 </w:t>
      </w:r>
      <w:r>
        <w:t xml:space="preserve">- </w:t>
      </w:r>
      <w:proofErr w:type="gramStart"/>
      <w:r>
        <w:t>coordenar e controlar</w:t>
      </w:r>
      <w:proofErr w:type="gramEnd"/>
      <w:r>
        <w:t xml:space="preserve"> as atividades de aquisição de materiais, colocando à</w:t>
      </w:r>
      <w:r w:rsidR="00152694">
        <w:t xml:space="preserve"> </w:t>
      </w:r>
      <w:r>
        <w:t>disposição da Autarquia os itens de materiais necessários ao seu funcionamento, ao menor custo,</w:t>
      </w:r>
      <w:r w:rsidR="00152694">
        <w:t xml:space="preserve"> </w:t>
      </w:r>
      <w:r>
        <w:t>em tempo oportuno e em quantidade e qualidade adequadas;</w:t>
      </w:r>
    </w:p>
    <w:p w14:paraId="1432DB4E" w14:textId="77777777" w:rsidR="00152694" w:rsidRDefault="00152694" w:rsidP="00ED5D2A">
      <w:pPr>
        <w:ind w:firstLine="4502"/>
        <w:jc w:val="both"/>
      </w:pPr>
    </w:p>
    <w:p w14:paraId="62D4D58B" w14:textId="5FE39563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XI </w:t>
      </w:r>
      <w:r>
        <w:t>- manter um serviço de transporte adequado às necessidades da Autarquia, por meio</w:t>
      </w:r>
      <w:r w:rsidR="00152694">
        <w:t xml:space="preserve"> </w:t>
      </w:r>
      <w:r>
        <w:t>de otimização e manutenção da frota de veículos;</w:t>
      </w:r>
    </w:p>
    <w:p w14:paraId="0AD6B5A6" w14:textId="77777777" w:rsidR="00152694" w:rsidRDefault="00152694" w:rsidP="00ED5D2A">
      <w:pPr>
        <w:ind w:firstLine="4502"/>
        <w:jc w:val="both"/>
      </w:pPr>
    </w:p>
    <w:p w14:paraId="1A112225" w14:textId="38E6D719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XII </w:t>
      </w:r>
      <w:r>
        <w:t>- elaborar a programação de compras e acompanhar a entrega de materiais;</w:t>
      </w:r>
    </w:p>
    <w:p w14:paraId="1CA490A9" w14:textId="77777777" w:rsidR="00152694" w:rsidRDefault="00152694" w:rsidP="00ED5D2A">
      <w:pPr>
        <w:ind w:firstLine="4502"/>
        <w:jc w:val="both"/>
        <w:rPr>
          <w:b/>
          <w:bCs/>
        </w:rPr>
      </w:pPr>
    </w:p>
    <w:p w14:paraId="23BFE7F5" w14:textId="07F47FDC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XIII </w:t>
      </w:r>
      <w:r>
        <w:t>- participar de comissões de julgamento das propostas para aquisição de</w:t>
      </w:r>
      <w:r w:rsidR="00152694">
        <w:t xml:space="preserve"> </w:t>
      </w:r>
      <w:r>
        <w:t>materiais;</w:t>
      </w:r>
    </w:p>
    <w:p w14:paraId="45795D96" w14:textId="77777777" w:rsidR="00152694" w:rsidRDefault="00152694" w:rsidP="00ED5D2A">
      <w:pPr>
        <w:ind w:firstLine="4502"/>
        <w:jc w:val="both"/>
      </w:pPr>
    </w:p>
    <w:p w14:paraId="4521E923" w14:textId="3A059F97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XIV </w:t>
      </w:r>
      <w:r>
        <w:t>- desenvolver continuamente o sistema de recursos humanos, por meio de</w:t>
      </w:r>
      <w:r w:rsidR="00152694">
        <w:t xml:space="preserve"> </w:t>
      </w:r>
      <w:r>
        <w:t>valorização do empregado na Autarquia, relativamente ao seu desenvolvimento técnico e</w:t>
      </w:r>
      <w:r w:rsidR="00152694">
        <w:t xml:space="preserve"> </w:t>
      </w:r>
      <w:r>
        <w:t>profissional;</w:t>
      </w:r>
    </w:p>
    <w:p w14:paraId="0D954E23" w14:textId="77777777" w:rsidR="00152694" w:rsidRDefault="00152694" w:rsidP="00ED5D2A">
      <w:pPr>
        <w:ind w:firstLine="4502"/>
        <w:jc w:val="both"/>
      </w:pPr>
    </w:p>
    <w:p w14:paraId="4A736508" w14:textId="3291833F" w:rsidR="00ED5D2A" w:rsidRDefault="00ED5D2A" w:rsidP="00152694">
      <w:pPr>
        <w:ind w:firstLine="4502"/>
        <w:jc w:val="both"/>
      </w:pPr>
      <w:r w:rsidRPr="00152694">
        <w:rPr>
          <w:b/>
          <w:bCs/>
        </w:rPr>
        <w:t>XV -</w:t>
      </w:r>
      <w:r>
        <w:t xml:space="preserve"> </w:t>
      </w:r>
      <w:proofErr w:type="gramStart"/>
      <w:r>
        <w:t>elaborar e implementar</w:t>
      </w:r>
      <w:proofErr w:type="gramEnd"/>
      <w:r>
        <w:t xml:space="preserve"> programa de desenvolvimento de recursos humanos,</w:t>
      </w:r>
      <w:r w:rsidR="00152694">
        <w:t xml:space="preserve"> </w:t>
      </w:r>
      <w:r>
        <w:t>contemplando os níveis operacionais, técnicos, profissionais e de liderança;</w:t>
      </w:r>
    </w:p>
    <w:p w14:paraId="7118860A" w14:textId="77777777" w:rsidR="00152694" w:rsidRDefault="00152694" w:rsidP="00152694">
      <w:pPr>
        <w:ind w:firstLine="4502"/>
        <w:jc w:val="both"/>
      </w:pPr>
    </w:p>
    <w:p w14:paraId="048DAD34" w14:textId="213162DD" w:rsidR="00ED5D2A" w:rsidRDefault="00ED5D2A" w:rsidP="00152694">
      <w:pPr>
        <w:ind w:firstLine="4502"/>
        <w:jc w:val="both"/>
      </w:pPr>
      <w:r w:rsidRPr="00152694">
        <w:rPr>
          <w:b/>
          <w:bCs/>
        </w:rPr>
        <w:t>XVI -</w:t>
      </w:r>
      <w:r>
        <w:t xml:space="preserve"> coordenar as ações de recrutamento e seleção de pessoas por meio de concurso</w:t>
      </w:r>
      <w:r w:rsidR="00152694">
        <w:t xml:space="preserve"> </w:t>
      </w:r>
      <w:r>
        <w:t>público;</w:t>
      </w:r>
    </w:p>
    <w:p w14:paraId="6E088613" w14:textId="77777777" w:rsidR="00152694" w:rsidRDefault="00152694" w:rsidP="00ED5D2A">
      <w:pPr>
        <w:ind w:firstLine="4502"/>
        <w:jc w:val="both"/>
      </w:pPr>
    </w:p>
    <w:p w14:paraId="4A3A5305" w14:textId="7EAA804A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XVII </w:t>
      </w:r>
      <w:r>
        <w:t>- estabelecer e implementar programas de motivação de pessoal;</w:t>
      </w:r>
    </w:p>
    <w:p w14:paraId="7588F2EF" w14:textId="77777777" w:rsidR="00152694" w:rsidRDefault="00152694" w:rsidP="00ED5D2A">
      <w:pPr>
        <w:ind w:firstLine="4502"/>
        <w:jc w:val="both"/>
      </w:pPr>
    </w:p>
    <w:p w14:paraId="39518E05" w14:textId="2BA0F1A2" w:rsidR="00ED5D2A" w:rsidRDefault="00ED5D2A" w:rsidP="00152694">
      <w:pPr>
        <w:ind w:firstLine="4502"/>
        <w:jc w:val="both"/>
      </w:pPr>
      <w:r w:rsidRPr="00152694">
        <w:rPr>
          <w:b/>
          <w:bCs/>
        </w:rPr>
        <w:t>XVIII</w:t>
      </w:r>
      <w:r>
        <w:t xml:space="preserve"> - exercer as atividades voltadas à administração de pessoal, com referência à</w:t>
      </w:r>
      <w:r w:rsidR="00152694">
        <w:t xml:space="preserve"> </w:t>
      </w:r>
      <w:r>
        <w:t>admissão, registro e pagamento de empregados, férias, demissão, licença-prêmio e outros;</w:t>
      </w:r>
    </w:p>
    <w:p w14:paraId="5C15D7D3" w14:textId="77777777" w:rsidR="00152694" w:rsidRDefault="00152694" w:rsidP="00ED5D2A">
      <w:pPr>
        <w:ind w:firstLine="4502"/>
        <w:jc w:val="both"/>
      </w:pPr>
    </w:p>
    <w:p w14:paraId="664B4138" w14:textId="6DE34D4F" w:rsidR="00ED5D2A" w:rsidRDefault="00ED5D2A" w:rsidP="00152694">
      <w:pPr>
        <w:ind w:firstLine="4502"/>
        <w:jc w:val="both"/>
      </w:pPr>
      <w:r w:rsidRPr="00152694">
        <w:rPr>
          <w:b/>
          <w:bCs/>
        </w:rPr>
        <w:t>XIX -</w:t>
      </w:r>
      <w:r>
        <w:t xml:space="preserve"> observar a correta aplicação da legislação trabalhista e previdenciária,</w:t>
      </w:r>
      <w:r w:rsidR="00152694">
        <w:t xml:space="preserve"> </w:t>
      </w:r>
      <w:r>
        <w:t xml:space="preserve">estatutária e celetista, assim como subsidiar com informações a Procuradoria Jurídica nos </w:t>
      </w:r>
      <w:r w:rsidRPr="00ED5D2A">
        <w:t>processos e ações trabalhistas, quando necessário;</w:t>
      </w:r>
    </w:p>
    <w:p w14:paraId="5FAD3009" w14:textId="77777777" w:rsidR="00ED5D2A" w:rsidRDefault="00ED5D2A" w:rsidP="00ED5D2A">
      <w:pPr>
        <w:ind w:firstLine="4502"/>
        <w:jc w:val="both"/>
      </w:pPr>
    </w:p>
    <w:p w14:paraId="064C64D0" w14:textId="2A66E3FA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XX </w:t>
      </w:r>
      <w:r>
        <w:t xml:space="preserve">- </w:t>
      </w:r>
      <w:proofErr w:type="gramStart"/>
      <w:r>
        <w:t>supervisionar</w:t>
      </w:r>
      <w:proofErr w:type="gramEnd"/>
      <w:r>
        <w:t xml:space="preserve"> a elaboração da folha de pagamento dos empregados da Autarquia,</w:t>
      </w:r>
      <w:r w:rsidR="00152694">
        <w:t xml:space="preserve"> </w:t>
      </w:r>
      <w:r>
        <w:t>com seus direitos e vantagens, bem como os descontos legais e outros não previstos em lei;</w:t>
      </w:r>
    </w:p>
    <w:p w14:paraId="117012C9" w14:textId="77777777" w:rsidR="00152694" w:rsidRDefault="00152694" w:rsidP="00ED5D2A">
      <w:pPr>
        <w:ind w:firstLine="4502"/>
        <w:jc w:val="both"/>
      </w:pPr>
    </w:p>
    <w:p w14:paraId="14A23624" w14:textId="75236B6C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XXI </w:t>
      </w:r>
      <w:r>
        <w:t>- coordenar e supervisionar as ações relacionadas à tecnologia da informação,</w:t>
      </w:r>
      <w:r w:rsidR="00152694">
        <w:t xml:space="preserve"> </w:t>
      </w:r>
      <w:r>
        <w:t>realizando o dimensionamento das necessidades das diversas unidades da Autarquia, propondo</w:t>
      </w:r>
      <w:r w:rsidR="00152694">
        <w:t xml:space="preserve"> </w:t>
      </w:r>
      <w:r>
        <w:t>soluções que atendam as demandas ao menor custo;</w:t>
      </w:r>
    </w:p>
    <w:p w14:paraId="3E6885E2" w14:textId="77777777" w:rsidR="00152694" w:rsidRDefault="00152694" w:rsidP="00152694">
      <w:pPr>
        <w:ind w:firstLine="4502"/>
        <w:jc w:val="both"/>
      </w:pPr>
    </w:p>
    <w:p w14:paraId="2E03D13B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XXII</w:t>
      </w:r>
      <w:r>
        <w:t xml:space="preserve"> - estabelecer a Política de Tecnologia da Informação do SEMAE.</w:t>
      </w:r>
    </w:p>
    <w:p w14:paraId="513E4415" w14:textId="77777777" w:rsidR="00152694" w:rsidRDefault="00152694" w:rsidP="00ED5D2A">
      <w:pPr>
        <w:ind w:firstLine="4502"/>
        <w:jc w:val="both"/>
      </w:pPr>
    </w:p>
    <w:p w14:paraId="0862F972" w14:textId="4E640E51" w:rsidR="00ED5D2A" w:rsidRDefault="00ED5D2A" w:rsidP="00152694">
      <w:pPr>
        <w:ind w:firstLine="4502"/>
        <w:jc w:val="both"/>
      </w:pPr>
      <w:r w:rsidRPr="00152694">
        <w:rPr>
          <w:b/>
          <w:bCs/>
        </w:rPr>
        <w:lastRenderedPageBreak/>
        <w:t>Art. 15.</w:t>
      </w:r>
      <w:r>
        <w:t xml:space="preserve"> O Departamento Administrativo é composto das seguintes unidades</w:t>
      </w:r>
      <w:r w:rsidR="00152694">
        <w:t xml:space="preserve"> </w:t>
      </w:r>
      <w:r>
        <w:t>administrativas:</w:t>
      </w:r>
    </w:p>
    <w:p w14:paraId="05E2E646" w14:textId="77777777" w:rsidR="00152694" w:rsidRDefault="00152694" w:rsidP="00ED5D2A">
      <w:pPr>
        <w:ind w:firstLine="4502"/>
        <w:jc w:val="both"/>
      </w:pPr>
    </w:p>
    <w:p w14:paraId="5808448F" w14:textId="6F86150F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I </w:t>
      </w:r>
      <w:r>
        <w:t>- Divisão de Almoxarifado;</w:t>
      </w:r>
    </w:p>
    <w:p w14:paraId="2312008A" w14:textId="77777777" w:rsidR="00152694" w:rsidRDefault="00152694" w:rsidP="00ED5D2A">
      <w:pPr>
        <w:ind w:firstLine="4502"/>
        <w:jc w:val="both"/>
      </w:pPr>
    </w:p>
    <w:p w14:paraId="503AF9FD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II </w:t>
      </w:r>
      <w:r>
        <w:t>- Divisão de Recursos Humanos;</w:t>
      </w:r>
    </w:p>
    <w:p w14:paraId="3F0E60DC" w14:textId="77777777" w:rsidR="00152694" w:rsidRDefault="00152694" w:rsidP="00ED5D2A">
      <w:pPr>
        <w:ind w:firstLine="4502"/>
        <w:jc w:val="both"/>
      </w:pPr>
    </w:p>
    <w:p w14:paraId="0195492A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III </w:t>
      </w:r>
      <w:r>
        <w:t>- Setor de Administração e Desenvolvimento de Recursos Humanos;</w:t>
      </w:r>
    </w:p>
    <w:p w14:paraId="06BF1A5C" w14:textId="77777777" w:rsidR="00152694" w:rsidRDefault="00152694" w:rsidP="00ED5D2A">
      <w:pPr>
        <w:ind w:firstLine="4502"/>
        <w:jc w:val="both"/>
      </w:pPr>
    </w:p>
    <w:p w14:paraId="57247319" w14:textId="25A6B01D" w:rsidR="00ED5D2A" w:rsidRDefault="00ED5D2A" w:rsidP="00ED5D2A">
      <w:pPr>
        <w:ind w:firstLine="4502"/>
        <w:jc w:val="both"/>
      </w:pPr>
      <w:r w:rsidRPr="00152694">
        <w:rPr>
          <w:b/>
          <w:bCs/>
        </w:rPr>
        <w:t>IV -</w:t>
      </w:r>
      <w:r>
        <w:t xml:space="preserve"> Setor de Segurança do Trabalho;</w:t>
      </w:r>
    </w:p>
    <w:p w14:paraId="2C7927F3" w14:textId="77777777" w:rsidR="00152694" w:rsidRDefault="00152694" w:rsidP="00ED5D2A">
      <w:pPr>
        <w:ind w:firstLine="4502"/>
        <w:jc w:val="both"/>
      </w:pPr>
    </w:p>
    <w:p w14:paraId="2C6071AF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V -</w:t>
      </w:r>
      <w:r>
        <w:t xml:space="preserve"> Setor de Gestão de Transportes;</w:t>
      </w:r>
    </w:p>
    <w:p w14:paraId="3FFFBA55" w14:textId="77777777" w:rsidR="00152694" w:rsidRDefault="00152694" w:rsidP="00ED5D2A">
      <w:pPr>
        <w:ind w:firstLine="4502"/>
        <w:jc w:val="both"/>
      </w:pPr>
    </w:p>
    <w:p w14:paraId="0AF5FF39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VI -</w:t>
      </w:r>
      <w:r>
        <w:t xml:space="preserve"> Divisão de Suprimentos e Compras;</w:t>
      </w:r>
    </w:p>
    <w:p w14:paraId="1137B381" w14:textId="77777777" w:rsidR="00152694" w:rsidRDefault="00152694" w:rsidP="00ED5D2A">
      <w:pPr>
        <w:ind w:firstLine="4502"/>
        <w:jc w:val="both"/>
      </w:pPr>
    </w:p>
    <w:p w14:paraId="1A4CED79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 xml:space="preserve">VII </w:t>
      </w:r>
      <w:r>
        <w:t>- Divisão de Tecnologia da Informação e Comunicação.</w:t>
      </w:r>
    </w:p>
    <w:p w14:paraId="67FF9809" w14:textId="77777777" w:rsidR="00152694" w:rsidRDefault="00152694" w:rsidP="00ED5D2A">
      <w:pPr>
        <w:ind w:firstLine="4502"/>
        <w:jc w:val="both"/>
      </w:pPr>
    </w:p>
    <w:p w14:paraId="143F048A" w14:textId="1D05A948" w:rsidR="00ED5D2A" w:rsidRDefault="00152694" w:rsidP="00152694">
      <w:pPr>
        <w:jc w:val="center"/>
      </w:pPr>
      <w:r>
        <w:t>CAPÍTULO III</w:t>
      </w:r>
    </w:p>
    <w:p w14:paraId="70AFFF11" w14:textId="77777777" w:rsidR="00152694" w:rsidRDefault="00152694" w:rsidP="00152694">
      <w:pPr>
        <w:jc w:val="center"/>
      </w:pPr>
    </w:p>
    <w:p w14:paraId="509DE3D8" w14:textId="015A8586" w:rsidR="00ED5D2A" w:rsidRDefault="00152694" w:rsidP="00152694">
      <w:pPr>
        <w:jc w:val="center"/>
      </w:pPr>
      <w:r>
        <w:t>DO DEPARTAMENTO FINANCEIRO</w:t>
      </w:r>
    </w:p>
    <w:p w14:paraId="52C52863" w14:textId="77777777" w:rsidR="00152694" w:rsidRDefault="00152694" w:rsidP="00ED5D2A">
      <w:pPr>
        <w:ind w:firstLine="4502"/>
        <w:jc w:val="both"/>
      </w:pPr>
    </w:p>
    <w:p w14:paraId="543ABAC5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Art. 16.</w:t>
      </w:r>
      <w:r>
        <w:t xml:space="preserve"> Ao Departamento Financeiro compete:</w:t>
      </w:r>
    </w:p>
    <w:p w14:paraId="67AC8D16" w14:textId="77777777" w:rsidR="00152694" w:rsidRDefault="00152694" w:rsidP="00ED5D2A">
      <w:pPr>
        <w:ind w:firstLine="4502"/>
        <w:jc w:val="both"/>
      </w:pPr>
    </w:p>
    <w:p w14:paraId="0A5BCE2D" w14:textId="19D87DBB" w:rsidR="00ED5D2A" w:rsidRDefault="00ED5D2A" w:rsidP="00152694">
      <w:pPr>
        <w:ind w:firstLine="4502"/>
        <w:jc w:val="both"/>
      </w:pPr>
      <w:r w:rsidRPr="00152694">
        <w:rPr>
          <w:b/>
          <w:bCs/>
        </w:rPr>
        <w:t>I -</w:t>
      </w:r>
      <w:r>
        <w:t xml:space="preserve"> </w:t>
      </w:r>
      <w:proofErr w:type="gramStart"/>
      <w:r>
        <w:t>dirigir, coordenar</w:t>
      </w:r>
      <w:proofErr w:type="gramEnd"/>
      <w:r>
        <w:t xml:space="preserve"> e executar as atividades econômico-financeiras, contábeis e</w:t>
      </w:r>
      <w:r w:rsidR="00152694">
        <w:t xml:space="preserve"> </w:t>
      </w:r>
      <w:r>
        <w:t>patrimoniais da Autarquia;</w:t>
      </w:r>
    </w:p>
    <w:p w14:paraId="57910FB5" w14:textId="77777777" w:rsidR="00152694" w:rsidRDefault="00152694" w:rsidP="00152694">
      <w:pPr>
        <w:ind w:firstLine="4502"/>
        <w:jc w:val="both"/>
      </w:pPr>
    </w:p>
    <w:p w14:paraId="7F014F50" w14:textId="77777777" w:rsidR="00ED5D2A" w:rsidRDefault="00ED5D2A" w:rsidP="00ED5D2A">
      <w:pPr>
        <w:ind w:firstLine="4502"/>
        <w:jc w:val="both"/>
      </w:pPr>
      <w:r w:rsidRPr="00152694">
        <w:rPr>
          <w:b/>
          <w:bCs/>
        </w:rPr>
        <w:t>II -</w:t>
      </w:r>
      <w:r>
        <w:t xml:space="preserve"> </w:t>
      </w:r>
      <w:proofErr w:type="gramStart"/>
      <w:r>
        <w:t>definir</w:t>
      </w:r>
      <w:proofErr w:type="gramEnd"/>
      <w:r>
        <w:t xml:space="preserve"> políticas e normas que orientarão as atividades mencionadas;</w:t>
      </w:r>
    </w:p>
    <w:p w14:paraId="738DDE41" w14:textId="77777777" w:rsidR="00152694" w:rsidRDefault="00152694" w:rsidP="00152694">
      <w:pPr>
        <w:ind w:firstLine="4502"/>
        <w:jc w:val="both"/>
        <w:rPr>
          <w:b/>
          <w:bCs/>
        </w:rPr>
      </w:pPr>
    </w:p>
    <w:p w14:paraId="48CB15C2" w14:textId="731479B4" w:rsidR="00ED5D2A" w:rsidRDefault="00ED5D2A" w:rsidP="00152694">
      <w:pPr>
        <w:ind w:firstLine="4502"/>
        <w:jc w:val="both"/>
      </w:pPr>
      <w:r w:rsidRPr="00152694">
        <w:rPr>
          <w:b/>
          <w:bCs/>
        </w:rPr>
        <w:t>III -</w:t>
      </w:r>
      <w:r>
        <w:t xml:space="preserve"> coordenar a negociação de empréstimos e financiamentos, junto aos órgãos</w:t>
      </w:r>
      <w:r w:rsidR="00152694">
        <w:t xml:space="preserve"> </w:t>
      </w:r>
      <w:r>
        <w:t>governamentais;</w:t>
      </w:r>
    </w:p>
    <w:p w14:paraId="17C1DFFA" w14:textId="77777777" w:rsidR="00152694" w:rsidRDefault="00152694" w:rsidP="00152694">
      <w:pPr>
        <w:ind w:firstLine="4502"/>
        <w:jc w:val="both"/>
      </w:pPr>
    </w:p>
    <w:p w14:paraId="7389AB82" w14:textId="6CDFCDFF" w:rsidR="00ED5D2A" w:rsidRDefault="00ED5D2A" w:rsidP="00152694">
      <w:pPr>
        <w:ind w:firstLine="4502"/>
        <w:jc w:val="both"/>
      </w:pPr>
      <w:r w:rsidRPr="00152694">
        <w:rPr>
          <w:b/>
          <w:bCs/>
        </w:rPr>
        <w:t>IV -</w:t>
      </w:r>
      <w:r>
        <w:t xml:space="preserve"> </w:t>
      </w:r>
      <w:proofErr w:type="gramStart"/>
      <w:r>
        <w:t>estabelecer</w:t>
      </w:r>
      <w:proofErr w:type="gramEnd"/>
      <w:r>
        <w:t xml:space="preserve"> as dotações do orçamento financeiro (recursos próprios), juntamente</w:t>
      </w:r>
      <w:r w:rsidR="00152694">
        <w:t xml:space="preserve"> </w:t>
      </w:r>
      <w:r>
        <w:t>com as demais gerências, de acordo com as disponibilidades financeiras;</w:t>
      </w:r>
    </w:p>
    <w:p w14:paraId="3D5FF9E0" w14:textId="77777777" w:rsidR="00152694" w:rsidRDefault="00152694" w:rsidP="00152694">
      <w:pPr>
        <w:ind w:firstLine="4502"/>
        <w:jc w:val="both"/>
      </w:pPr>
    </w:p>
    <w:p w14:paraId="36968A50" w14:textId="4B52AA66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V </w:t>
      </w:r>
      <w:r>
        <w:t xml:space="preserve">- </w:t>
      </w:r>
      <w:proofErr w:type="gramStart"/>
      <w:r>
        <w:t>dirigir e acompanhar</w:t>
      </w:r>
      <w:proofErr w:type="gramEnd"/>
      <w:r>
        <w:t xml:space="preserve"> a execução do orçamento global da Autarquia e dos</w:t>
      </w:r>
      <w:r w:rsidR="00152694">
        <w:t xml:space="preserve"> </w:t>
      </w:r>
      <w:r>
        <w:t>orçamentos das unidades;</w:t>
      </w:r>
    </w:p>
    <w:p w14:paraId="3DCE9472" w14:textId="77777777" w:rsidR="00152694" w:rsidRDefault="00152694" w:rsidP="00152694">
      <w:pPr>
        <w:ind w:firstLine="4502"/>
        <w:jc w:val="both"/>
      </w:pPr>
    </w:p>
    <w:p w14:paraId="18EDE904" w14:textId="5ADE4DB1" w:rsidR="00ED5D2A" w:rsidRDefault="00ED5D2A" w:rsidP="00152694">
      <w:pPr>
        <w:ind w:firstLine="4502"/>
        <w:jc w:val="both"/>
      </w:pPr>
      <w:r w:rsidRPr="00152694">
        <w:rPr>
          <w:b/>
          <w:bCs/>
        </w:rPr>
        <w:t>VI -</w:t>
      </w:r>
      <w:r>
        <w:t xml:space="preserve"> </w:t>
      </w:r>
      <w:proofErr w:type="gramStart"/>
      <w:r>
        <w:t>atender</w:t>
      </w:r>
      <w:proofErr w:type="gramEnd"/>
      <w:r>
        <w:t xml:space="preserve"> as necessidades financeiras da Autarquia, por meio da obtenção e</w:t>
      </w:r>
      <w:r w:rsidR="00152694">
        <w:t xml:space="preserve"> </w:t>
      </w:r>
      <w:r>
        <w:t>liberação de recursos financeiros;</w:t>
      </w:r>
    </w:p>
    <w:p w14:paraId="3D7ECF2B" w14:textId="77777777" w:rsidR="00152694" w:rsidRDefault="00152694" w:rsidP="00152694">
      <w:pPr>
        <w:ind w:firstLine="4502"/>
        <w:jc w:val="both"/>
      </w:pPr>
    </w:p>
    <w:p w14:paraId="78181DE1" w14:textId="2813561E" w:rsidR="00ED5D2A" w:rsidRDefault="00ED5D2A" w:rsidP="00152694">
      <w:pPr>
        <w:ind w:firstLine="4502"/>
        <w:jc w:val="both"/>
      </w:pPr>
      <w:r w:rsidRPr="00152694">
        <w:rPr>
          <w:b/>
          <w:bCs/>
        </w:rPr>
        <w:t>VII</w:t>
      </w:r>
      <w:r>
        <w:t xml:space="preserve"> - saldar os compromissos e obrigações financeiras assumidas pela Autarquia,</w:t>
      </w:r>
      <w:r w:rsidR="00152694">
        <w:t xml:space="preserve"> </w:t>
      </w:r>
      <w:r>
        <w:t>preservando a pontualidade de pagamentos;</w:t>
      </w:r>
    </w:p>
    <w:p w14:paraId="676FADA7" w14:textId="77777777" w:rsidR="00152694" w:rsidRDefault="00152694" w:rsidP="00152694">
      <w:pPr>
        <w:ind w:firstLine="4502"/>
        <w:jc w:val="both"/>
      </w:pPr>
    </w:p>
    <w:p w14:paraId="4D330EDE" w14:textId="4177748B" w:rsidR="00ED5D2A" w:rsidRDefault="00ED5D2A" w:rsidP="00152694">
      <w:pPr>
        <w:ind w:firstLine="4502"/>
        <w:jc w:val="both"/>
      </w:pPr>
      <w:r w:rsidRPr="00152694">
        <w:rPr>
          <w:b/>
          <w:bCs/>
        </w:rPr>
        <w:lastRenderedPageBreak/>
        <w:t>VIII -</w:t>
      </w:r>
      <w:r>
        <w:t xml:space="preserve"> propor medidas para redução de gastos, por meio de análise da conjuntur</w:t>
      </w:r>
      <w:r w:rsidR="00152694">
        <w:t xml:space="preserve">a </w:t>
      </w:r>
      <w:r>
        <w:t>financeira da Autarquia, de forma a compatibilizar as necessidades financeiras com as</w:t>
      </w:r>
      <w:r w:rsidR="00152694">
        <w:t xml:space="preserve"> </w:t>
      </w:r>
      <w:r>
        <w:t>disponibilidades de recursos;</w:t>
      </w:r>
    </w:p>
    <w:p w14:paraId="1661E3E7" w14:textId="77777777" w:rsidR="00152694" w:rsidRDefault="00152694" w:rsidP="00152694">
      <w:pPr>
        <w:ind w:firstLine="4502"/>
        <w:jc w:val="both"/>
      </w:pPr>
    </w:p>
    <w:p w14:paraId="12AC7D80" w14:textId="39DAED4A" w:rsidR="00ED5D2A" w:rsidRDefault="00ED5D2A" w:rsidP="00152694">
      <w:pPr>
        <w:ind w:firstLine="4502"/>
        <w:jc w:val="both"/>
      </w:pPr>
      <w:r w:rsidRPr="00152694">
        <w:rPr>
          <w:b/>
          <w:bCs/>
        </w:rPr>
        <w:t>IX -</w:t>
      </w:r>
      <w:r>
        <w:t xml:space="preserve"> </w:t>
      </w:r>
      <w:proofErr w:type="gramStart"/>
      <w:r>
        <w:t>coordenar</w:t>
      </w:r>
      <w:proofErr w:type="gramEnd"/>
      <w:r>
        <w:t xml:space="preserve"> a execução financeira do orçamento de investimentos do Plano de</w:t>
      </w:r>
      <w:r w:rsidR="00152694">
        <w:t xml:space="preserve"> </w:t>
      </w:r>
      <w:r>
        <w:t>Obras;</w:t>
      </w:r>
    </w:p>
    <w:p w14:paraId="60B11761" w14:textId="77777777" w:rsidR="00152694" w:rsidRDefault="00152694" w:rsidP="00ED5D2A">
      <w:pPr>
        <w:ind w:firstLine="4502"/>
        <w:jc w:val="both"/>
      </w:pPr>
    </w:p>
    <w:p w14:paraId="779ED693" w14:textId="57FCC874" w:rsidR="00ED5D2A" w:rsidRDefault="00ED5D2A" w:rsidP="00152694">
      <w:pPr>
        <w:ind w:firstLine="4502"/>
        <w:jc w:val="both"/>
      </w:pPr>
      <w:r w:rsidRPr="00152694">
        <w:rPr>
          <w:b/>
          <w:bCs/>
        </w:rPr>
        <w:t xml:space="preserve">X </w:t>
      </w:r>
      <w:r>
        <w:t xml:space="preserve">- </w:t>
      </w:r>
      <w:proofErr w:type="gramStart"/>
      <w:r>
        <w:t>administrar</w:t>
      </w:r>
      <w:proofErr w:type="gramEnd"/>
      <w:r>
        <w:t xml:space="preserve"> o fluxo de caixa com o objetivo de demonstrar o comportamento das</w:t>
      </w:r>
      <w:r w:rsidR="00152694">
        <w:t xml:space="preserve"> </w:t>
      </w:r>
      <w:r>
        <w:t>entradas e saídas de recursos da Autarquia;</w:t>
      </w:r>
    </w:p>
    <w:p w14:paraId="5ED1A8B3" w14:textId="77777777" w:rsidR="00152694" w:rsidRDefault="00152694" w:rsidP="00152694">
      <w:pPr>
        <w:ind w:firstLine="4502"/>
        <w:jc w:val="both"/>
      </w:pPr>
    </w:p>
    <w:p w14:paraId="55F9DD8F" w14:textId="239AB054" w:rsidR="00ED5D2A" w:rsidRDefault="00ED5D2A" w:rsidP="00ED5D2A">
      <w:pPr>
        <w:ind w:firstLine="4502"/>
        <w:jc w:val="both"/>
      </w:pPr>
      <w:r w:rsidRPr="00152694">
        <w:rPr>
          <w:b/>
          <w:bCs/>
        </w:rPr>
        <w:t>XI -</w:t>
      </w:r>
      <w:r>
        <w:t xml:space="preserve"> administrar o serviço da dívida da Autarquia;</w:t>
      </w:r>
    </w:p>
    <w:p w14:paraId="38630C13" w14:textId="77777777" w:rsidR="0040488C" w:rsidRPr="00152694" w:rsidRDefault="0040488C" w:rsidP="008375B6">
      <w:pPr>
        <w:ind w:firstLine="4502"/>
        <w:jc w:val="both"/>
        <w:rPr>
          <w:b/>
          <w:bCs/>
        </w:rPr>
      </w:pPr>
    </w:p>
    <w:p w14:paraId="3A004D37" w14:textId="71C9E30A" w:rsidR="00F128EE" w:rsidRDefault="00F128EE" w:rsidP="00152694">
      <w:pPr>
        <w:ind w:firstLine="4502"/>
        <w:jc w:val="both"/>
      </w:pPr>
      <w:r w:rsidRPr="00152694">
        <w:rPr>
          <w:b/>
          <w:bCs/>
        </w:rPr>
        <w:t>XII -</w:t>
      </w:r>
      <w:r>
        <w:t xml:space="preserve"> acompanhar a programação de contas a pagar, de forma a atender nos prazos os</w:t>
      </w:r>
      <w:r w:rsidR="00152694">
        <w:t xml:space="preserve"> </w:t>
      </w:r>
      <w:r>
        <w:t>compromissos assumidos com recursos próprios ou financiados;</w:t>
      </w:r>
    </w:p>
    <w:p w14:paraId="55659882" w14:textId="77777777" w:rsidR="00152694" w:rsidRDefault="00152694" w:rsidP="00152694">
      <w:pPr>
        <w:ind w:firstLine="4502"/>
        <w:jc w:val="both"/>
      </w:pPr>
    </w:p>
    <w:p w14:paraId="4583C5EF" w14:textId="3A14E394" w:rsidR="00F128EE" w:rsidRDefault="00F128EE" w:rsidP="00152694">
      <w:pPr>
        <w:ind w:firstLine="4502"/>
        <w:jc w:val="both"/>
      </w:pPr>
      <w:r w:rsidRPr="00152694">
        <w:rPr>
          <w:b/>
          <w:bCs/>
        </w:rPr>
        <w:t xml:space="preserve">XIII </w:t>
      </w:r>
      <w:r>
        <w:t>- obter ganhos de receitas não operacionais ou negociar descontos sobre</w:t>
      </w:r>
      <w:r w:rsidR="00152694">
        <w:t xml:space="preserve"> </w:t>
      </w:r>
      <w:r>
        <w:t>pagamentos antecipados com fornecedores e empreiteiros;</w:t>
      </w:r>
    </w:p>
    <w:p w14:paraId="0CCAF326" w14:textId="77777777" w:rsidR="00152694" w:rsidRDefault="00152694" w:rsidP="00152694">
      <w:pPr>
        <w:ind w:firstLine="4502"/>
        <w:jc w:val="both"/>
      </w:pPr>
    </w:p>
    <w:p w14:paraId="6B4D28EE" w14:textId="77777777" w:rsidR="00F128EE" w:rsidRDefault="00F128EE" w:rsidP="00F128EE">
      <w:pPr>
        <w:ind w:firstLine="4502"/>
        <w:jc w:val="both"/>
      </w:pPr>
      <w:r w:rsidRPr="00152694">
        <w:rPr>
          <w:b/>
          <w:bCs/>
        </w:rPr>
        <w:t xml:space="preserve">XIV </w:t>
      </w:r>
      <w:r>
        <w:t>- propor política de pagamentos dos compromissos assumidos pela Autarquia;</w:t>
      </w:r>
    </w:p>
    <w:p w14:paraId="5941FACD" w14:textId="77777777" w:rsidR="00152694" w:rsidRDefault="00152694" w:rsidP="00F128EE">
      <w:pPr>
        <w:ind w:firstLine="4502"/>
        <w:jc w:val="both"/>
        <w:rPr>
          <w:b/>
          <w:bCs/>
        </w:rPr>
      </w:pPr>
    </w:p>
    <w:p w14:paraId="3F977EAF" w14:textId="449BA458" w:rsidR="00F128EE" w:rsidRDefault="00F128EE" w:rsidP="00152694">
      <w:pPr>
        <w:ind w:firstLine="4502"/>
        <w:jc w:val="both"/>
      </w:pPr>
      <w:r w:rsidRPr="00152694">
        <w:rPr>
          <w:b/>
          <w:bCs/>
        </w:rPr>
        <w:t>XV -</w:t>
      </w:r>
      <w:r>
        <w:t xml:space="preserve"> </w:t>
      </w:r>
      <w:proofErr w:type="gramStart"/>
      <w:r>
        <w:t>acompanhar</w:t>
      </w:r>
      <w:proofErr w:type="gramEnd"/>
      <w:r>
        <w:t xml:space="preserve"> o movimento diário do caixa, envolvendo todos os pagamentos e</w:t>
      </w:r>
      <w:r w:rsidR="00152694">
        <w:t xml:space="preserve"> </w:t>
      </w:r>
      <w:r>
        <w:t>recebimentos da Autarquia;</w:t>
      </w:r>
    </w:p>
    <w:p w14:paraId="71C650CF" w14:textId="77777777" w:rsidR="00152694" w:rsidRDefault="00152694" w:rsidP="00152694">
      <w:pPr>
        <w:ind w:firstLine="4502"/>
        <w:jc w:val="both"/>
      </w:pPr>
    </w:p>
    <w:p w14:paraId="0E91183E" w14:textId="70F5FE3A" w:rsidR="00F128EE" w:rsidRDefault="00F128EE" w:rsidP="00152694">
      <w:pPr>
        <w:ind w:firstLine="4502"/>
        <w:jc w:val="both"/>
      </w:pPr>
      <w:r w:rsidRPr="00152694">
        <w:rPr>
          <w:b/>
          <w:bCs/>
        </w:rPr>
        <w:t xml:space="preserve">XVI </w:t>
      </w:r>
      <w:r>
        <w:t>- acompanhar o fechamento diário de caixa, envolvendo todos os créditos da</w:t>
      </w:r>
      <w:r w:rsidR="00152694">
        <w:t xml:space="preserve"> </w:t>
      </w:r>
      <w:r>
        <w:t>Autarquia, bem como passar recibos, endossar cheques, efetuar depósitos e outros;</w:t>
      </w:r>
    </w:p>
    <w:p w14:paraId="7A08A8D3" w14:textId="77777777" w:rsidR="00152694" w:rsidRDefault="00152694" w:rsidP="00F128EE">
      <w:pPr>
        <w:ind w:firstLine="4502"/>
        <w:jc w:val="both"/>
      </w:pPr>
    </w:p>
    <w:p w14:paraId="2BE6553C" w14:textId="27A50621" w:rsidR="00F128EE" w:rsidRDefault="00F128EE" w:rsidP="00152694">
      <w:pPr>
        <w:ind w:firstLine="4502"/>
        <w:jc w:val="both"/>
      </w:pPr>
      <w:r w:rsidRPr="00152694">
        <w:rPr>
          <w:b/>
          <w:bCs/>
        </w:rPr>
        <w:t>XVII</w:t>
      </w:r>
      <w:r>
        <w:t xml:space="preserve"> - acompanhar os reajustes de faturas, descontos, aplicações, reaplicações,</w:t>
      </w:r>
      <w:r w:rsidR="00152694">
        <w:t xml:space="preserve"> </w:t>
      </w:r>
      <w:r>
        <w:t>resgates e devolução das cauções contratuais;</w:t>
      </w:r>
    </w:p>
    <w:p w14:paraId="04CDAB4E" w14:textId="77777777" w:rsidR="00152694" w:rsidRDefault="00152694" w:rsidP="00152694">
      <w:pPr>
        <w:ind w:firstLine="4502"/>
        <w:jc w:val="both"/>
      </w:pPr>
    </w:p>
    <w:p w14:paraId="1D5930C1" w14:textId="4188B8D9" w:rsidR="00F128EE" w:rsidRDefault="00F128EE" w:rsidP="00152694">
      <w:pPr>
        <w:ind w:firstLine="4502"/>
        <w:jc w:val="both"/>
      </w:pPr>
      <w:r w:rsidRPr="00152694">
        <w:rPr>
          <w:b/>
          <w:bCs/>
        </w:rPr>
        <w:t>XVIII</w:t>
      </w:r>
      <w:r>
        <w:t xml:space="preserve"> - posicionar a situação financeira e patrimonial da Autarquia perante a Diretoria</w:t>
      </w:r>
      <w:r w:rsidR="00152694">
        <w:t xml:space="preserve"> </w:t>
      </w:r>
      <w:r>
        <w:t>Geral;</w:t>
      </w:r>
    </w:p>
    <w:p w14:paraId="6022B48C" w14:textId="77777777" w:rsidR="00152694" w:rsidRDefault="00152694" w:rsidP="00152694">
      <w:pPr>
        <w:ind w:firstLine="4502"/>
        <w:jc w:val="both"/>
      </w:pPr>
    </w:p>
    <w:p w14:paraId="01B021BA" w14:textId="77777777" w:rsidR="00F128EE" w:rsidRDefault="00F128EE" w:rsidP="00F128EE">
      <w:pPr>
        <w:ind w:firstLine="4502"/>
        <w:jc w:val="both"/>
      </w:pPr>
      <w:r w:rsidRPr="00152694">
        <w:rPr>
          <w:b/>
          <w:bCs/>
        </w:rPr>
        <w:t>XIX</w:t>
      </w:r>
      <w:r>
        <w:t xml:space="preserve"> - assinar e controlar convênios com os agentes respectivos;</w:t>
      </w:r>
    </w:p>
    <w:p w14:paraId="63630D4F" w14:textId="77777777" w:rsidR="00152694" w:rsidRDefault="00152694" w:rsidP="00F128EE">
      <w:pPr>
        <w:ind w:firstLine="4502"/>
        <w:jc w:val="both"/>
      </w:pPr>
    </w:p>
    <w:p w14:paraId="77CC5EF9" w14:textId="7AC57739" w:rsidR="00F128EE" w:rsidRDefault="00F128EE" w:rsidP="00152694">
      <w:pPr>
        <w:ind w:firstLine="4502"/>
        <w:jc w:val="both"/>
      </w:pPr>
      <w:r w:rsidRPr="00152694">
        <w:rPr>
          <w:b/>
          <w:bCs/>
        </w:rPr>
        <w:t xml:space="preserve">XX </w:t>
      </w:r>
      <w:r>
        <w:t xml:space="preserve">- </w:t>
      </w:r>
      <w:proofErr w:type="gramStart"/>
      <w:r>
        <w:t>atender</w:t>
      </w:r>
      <w:proofErr w:type="gramEnd"/>
      <w:r>
        <w:t xml:space="preserve"> aos credores, prestando informações referentes aos compromissos</w:t>
      </w:r>
      <w:r w:rsidR="00152694">
        <w:t xml:space="preserve"> </w:t>
      </w:r>
      <w:r>
        <w:t>financeiros assumidos pela Autarquia, junto aos mesmos;</w:t>
      </w:r>
    </w:p>
    <w:p w14:paraId="19B800BD" w14:textId="77777777" w:rsidR="00152694" w:rsidRDefault="00152694" w:rsidP="00152694">
      <w:pPr>
        <w:ind w:firstLine="4502"/>
        <w:jc w:val="both"/>
      </w:pPr>
    </w:p>
    <w:p w14:paraId="7664699E" w14:textId="77777777" w:rsidR="00F128EE" w:rsidRDefault="00F128EE" w:rsidP="00F128EE">
      <w:pPr>
        <w:ind w:firstLine="4502"/>
        <w:jc w:val="both"/>
      </w:pPr>
      <w:r w:rsidRPr="00152694">
        <w:rPr>
          <w:b/>
          <w:bCs/>
        </w:rPr>
        <w:t>XXI -</w:t>
      </w:r>
      <w:r>
        <w:t xml:space="preserve"> coordenar a arrecadação bancária;</w:t>
      </w:r>
    </w:p>
    <w:p w14:paraId="00640765" w14:textId="77777777" w:rsidR="00152694" w:rsidRDefault="00152694" w:rsidP="00F128EE">
      <w:pPr>
        <w:ind w:firstLine="4502"/>
        <w:jc w:val="both"/>
      </w:pPr>
    </w:p>
    <w:p w14:paraId="0534D9A6" w14:textId="1B6346B9" w:rsidR="00F128EE" w:rsidRDefault="00F128EE" w:rsidP="00F128EE">
      <w:pPr>
        <w:ind w:firstLine="4502"/>
        <w:jc w:val="both"/>
      </w:pPr>
      <w:r w:rsidRPr="00152694">
        <w:rPr>
          <w:b/>
          <w:bCs/>
        </w:rPr>
        <w:t>XXII</w:t>
      </w:r>
      <w:r>
        <w:t xml:space="preserve"> - coordenar a execução do orçamento da Autarquia;</w:t>
      </w:r>
    </w:p>
    <w:p w14:paraId="75B42B49" w14:textId="77777777" w:rsidR="00152694" w:rsidRDefault="00152694" w:rsidP="00F128EE">
      <w:pPr>
        <w:ind w:firstLine="4502"/>
        <w:jc w:val="both"/>
      </w:pPr>
    </w:p>
    <w:p w14:paraId="0C8D5B62" w14:textId="5B776909" w:rsidR="00F128EE" w:rsidRDefault="00F128EE" w:rsidP="00152694">
      <w:pPr>
        <w:ind w:firstLine="4502"/>
        <w:jc w:val="both"/>
      </w:pPr>
      <w:r w:rsidRPr="00152694">
        <w:rPr>
          <w:b/>
          <w:bCs/>
        </w:rPr>
        <w:t xml:space="preserve">XXIII </w:t>
      </w:r>
      <w:r>
        <w:t>- coordenar e controlar os serviços de contabilidade da Autarquia, fazendo</w:t>
      </w:r>
      <w:r w:rsidR="00152694">
        <w:t xml:space="preserve"> </w:t>
      </w:r>
      <w:r>
        <w:t>cumprir os princípios e convenções contábeis, de acordo com a Lei Comercial e Tributária;</w:t>
      </w:r>
    </w:p>
    <w:p w14:paraId="5FBAE62C" w14:textId="77777777" w:rsidR="00152694" w:rsidRDefault="00152694" w:rsidP="00152694">
      <w:pPr>
        <w:ind w:firstLine="4502"/>
        <w:jc w:val="both"/>
      </w:pPr>
    </w:p>
    <w:p w14:paraId="54C56E26" w14:textId="0ED18D1A" w:rsidR="00F128EE" w:rsidRDefault="00F128EE" w:rsidP="00152694">
      <w:pPr>
        <w:ind w:firstLine="4502"/>
        <w:jc w:val="both"/>
      </w:pPr>
      <w:r w:rsidRPr="00152694">
        <w:rPr>
          <w:b/>
          <w:bCs/>
        </w:rPr>
        <w:t xml:space="preserve">XXIV </w:t>
      </w:r>
      <w:r>
        <w:t>- observar as exigências do Ministério da Fazenda, da Caixa Econômica</w:t>
      </w:r>
      <w:r w:rsidR="00152694">
        <w:t xml:space="preserve"> </w:t>
      </w:r>
      <w:r>
        <w:t>Federal, do Tribunal de Contas, do Governo do Estado e do Município, das Instituições Financeiras</w:t>
      </w:r>
      <w:r w:rsidR="00152694">
        <w:t xml:space="preserve"> </w:t>
      </w:r>
      <w:r>
        <w:t>e outras, com o propósito de atender às disposições legais;</w:t>
      </w:r>
    </w:p>
    <w:p w14:paraId="73FD3EA9" w14:textId="77777777" w:rsidR="00152694" w:rsidRPr="00152694" w:rsidRDefault="00152694" w:rsidP="00F128EE">
      <w:pPr>
        <w:ind w:firstLine="4502"/>
        <w:jc w:val="both"/>
        <w:rPr>
          <w:b/>
          <w:bCs/>
        </w:rPr>
      </w:pPr>
    </w:p>
    <w:p w14:paraId="161938F8" w14:textId="6EDBC3EB" w:rsidR="00F128EE" w:rsidRDefault="00F128EE" w:rsidP="00152694">
      <w:pPr>
        <w:ind w:firstLine="4502"/>
        <w:jc w:val="both"/>
      </w:pPr>
      <w:r w:rsidRPr="00152694">
        <w:rPr>
          <w:b/>
          <w:bCs/>
        </w:rPr>
        <w:t>XXV</w:t>
      </w:r>
      <w:r w:rsidRPr="00152694">
        <w:t xml:space="preserve"> </w:t>
      </w:r>
      <w:r>
        <w:t>- desenvolver estudos sobre técnicas contábeis aplicadas à legislação tributária,</w:t>
      </w:r>
      <w:r w:rsidR="00152694">
        <w:t xml:space="preserve"> </w:t>
      </w:r>
      <w:r>
        <w:t>visando obter alternativas para melhorar o resultado operacional da Autarquia;</w:t>
      </w:r>
    </w:p>
    <w:p w14:paraId="689C2302" w14:textId="77777777" w:rsidR="00152694" w:rsidRDefault="00152694" w:rsidP="00F128EE">
      <w:pPr>
        <w:ind w:firstLine="4502"/>
        <w:jc w:val="both"/>
      </w:pPr>
    </w:p>
    <w:p w14:paraId="2324945C" w14:textId="754C4A05" w:rsidR="00F128EE" w:rsidRDefault="00F128EE" w:rsidP="00152694">
      <w:pPr>
        <w:ind w:firstLine="4502"/>
        <w:jc w:val="both"/>
      </w:pPr>
      <w:r w:rsidRPr="00152694">
        <w:rPr>
          <w:b/>
          <w:bCs/>
        </w:rPr>
        <w:t xml:space="preserve">XXVI </w:t>
      </w:r>
      <w:r>
        <w:t>- atender as demandas da diretoria, no que se refere a assuntos econômicos,</w:t>
      </w:r>
      <w:r w:rsidR="00152694">
        <w:t xml:space="preserve"> </w:t>
      </w:r>
      <w:r>
        <w:t>financeiros e patrimoniais.</w:t>
      </w:r>
    </w:p>
    <w:p w14:paraId="186E0A16" w14:textId="77777777" w:rsidR="00152694" w:rsidRDefault="00152694" w:rsidP="00152694">
      <w:pPr>
        <w:ind w:firstLine="4502"/>
        <w:jc w:val="both"/>
      </w:pPr>
    </w:p>
    <w:p w14:paraId="6A37C670" w14:textId="348FC7BD" w:rsidR="00F128EE" w:rsidRDefault="00F128EE" w:rsidP="00152694">
      <w:pPr>
        <w:ind w:firstLine="4502"/>
        <w:jc w:val="both"/>
      </w:pPr>
      <w:r w:rsidRPr="00152694">
        <w:rPr>
          <w:b/>
          <w:bCs/>
        </w:rPr>
        <w:t>Art. 17.</w:t>
      </w:r>
      <w:r>
        <w:t xml:space="preserve"> O Departamento Financeiro é composto das seguintes unidades</w:t>
      </w:r>
      <w:r w:rsidR="00152694">
        <w:t xml:space="preserve"> </w:t>
      </w:r>
      <w:r>
        <w:t>administrativas:</w:t>
      </w:r>
    </w:p>
    <w:p w14:paraId="756EC914" w14:textId="77777777" w:rsidR="00152694" w:rsidRDefault="00152694" w:rsidP="00152694">
      <w:pPr>
        <w:ind w:firstLine="4502"/>
        <w:jc w:val="both"/>
      </w:pPr>
    </w:p>
    <w:p w14:paraId="78C4940C" w14:textId="77777777" w:rsidR="00F128EE" w:rsidRDefault="00F128EE" w:rsidP="00F128EE">
      <w:pPr>
        <w:ind w:firstLine="4502"/>
        <w:jc w:val="both"/>
      </w:pPr>
      <w:r w:rsidRPr="00152694">
        <w:rPr>
          <w:b/>
          <w:bCs/>
        </w:rPr>
        <w:t>I -</w:t>
      </w:r>
      <w:r>
        <w:t xml:space="preserve"> Divisão de Contabilidade;</w:t>
      </w:r>
    </w:p>
    <w:p w14:paraId="45DE5945" w14:textId="77777777" w:rsidR="00152694" w:rsidRDefault="00152694" w:rsidP="00F128EE">
      <w:pPr>
        <w:ind w:firstLine="4502"/>
        <w:jc w:val="both"/>
      </w:pPr>
    </w:p>
    <w:p w14:paraId="287076A3" w14:textId="77777777" w:rsidR="00F128EE" w:rsidRDefault="00F128EE" w:rsidP="00F128EE">
      <w:pPr>
        <w:ind w:firstLine="4502"/>
        <w:jc w:val="both"/>
      </w:pPr>
      <w:r w:rsidRPr="00971DAB">
        <w:rPr>
          <w:b/>
          <w:bCs/>
        </w:rPr>
        <w:t>II -</w:t>
      </w:r>
      <w:r>
        <w:t xml:space="preserve"> Controle Patrimonial.</w:t>
      </w:r>
    </w:p>
    <w:p w14:paraId="283823B9" w14:textId="77777777" w:rsidR="00971DAB" w:rsidRDefault="00971DAB" w:rsidP="00F128EE">
      <w:pPr>
        <w:ind w:firstLine="4502"/>
        <w:jc w:val="both"/>
      </w:pPr>
    </w:p>
    <w:p w14:paraId="7D8422CD" w14:textId="77777777" w:rsidR="00F128EE" w:rsidRDefault="00F128EE" w:rsidP="00971DAB">
      <w:pPr>
        <w:jc w:val="center"/>
        <w:rPr>
          <w:b/>
          <w:bCs/>
        </w:rPr>
      </w:pPr>
      <w:r w:rsidRPr="00971DAB">
        <w:rPr>
          <w:b/>
          <w:bCs/>
        </w:rPr>
        <w:t>Capítulo IV</w:t>
      </w:r>
    </w:p>
    <w:p w14:paraId="41437120" w14:textId="77777777" w:rsidR="00971DAB" w:rsidRPr="00971DAB" w:rsidRDefault="00971DAB" w:rsidP="00971DAB">
      <w:pPr>
        <w:jc w:val="center"/>
        <w:rPr>
          <w:b/>
          <w:bCs/>
        </w:rPr>
      </w:pPr>
    </w:p>
    <w:p w14:paraId="51381FA3" w14:textId="77777777" w:rsidR="00F128EE" w:rsidRPr="00971DAB" w:rsidRDefault="00F128EE" w:rsidP="00971DAB">
      <w:pPr>
        <w:jc w:val="center"/>
        <w:rPr>
          <w:b/>
          <w:bCs/>
        </w:rPr>
      </w:pPr>
      <w:r w:rsidRPr="00971DAB">
        <w:rPr>
          <w:b/>
          <w:bCs/>
        </w:rPr>
        <w:t>Do Departamento Técnico</w:t>
      </w:r>
    </w:p>
    <w:p w14:paraId="214F029F" w14:textId="77777777" w:rsidR="00971DAB" w:rsidRDefault="00971DAB" w:rsidP="00F128EE">
      <w:pPr>
        <w:ind w:firstLine="4502"/>
        <w:jc w:val="both"/>
      </w:pPr>
    </w:p>
    <w:p w14:paraId="71229225" w14:textId="77777777" w:rsidR="00F128EE" w:rsidRDefault="00F128EE" w:rsidP="00F128EE">
      <w:pPr>
        <w:ind w:firstLine="4502"/>
        <w:jc w:val="both"/>
      </w:pPr>
      <w:r w:rsidRPr="00971DAB">
        <w:rPr>
          <w:b/>
          <w:bCs/>
        </w:rPr>
        <w:t>Art. 18.</w:t>
      </w:r>
      <w:r>
        <w:t xml:space="preserve"> Ao Departamento Técnico compete:</w:t>
      </w:r>
    </w:p>
    <w:p w14:paraId="66B40469" w14:textId="77777777" w:rsidR="00971DAB" w:rsidRDefault="00971DAB" w:rsidP="00F128EE">
      <w:pPr>
        <w:ind w:firstLine="4502"/>
        <w:jc w:val="both"/>
      </w:pPr>
    </w:p>
    <w:p w14:paraId="7605F434" w14:textId="3DE321D5" w:rsidR="00F128EE" w:rsidRDefault="00F128EE" w:rsidP="00971DAB">
      <w:pPr>
        <w:ind w:firstLine="4502"/>
        <w:jc w:val="both"/>
      </w:pPr>
      <w:r w:rsidRPr="00971DAB">
        <w:rPr>
          <w:b/>
          <w:bCs/>
        </w:rPr>
        <w:t>I -</w:t>
      </w:r>
      <w:r>
        <w:t xml:space="preserve"> </w:t>
      </w:r>
      <w:proofErr w:type="gramStart"/>
      <w:r>
        <w:t>planejar, organizar</w:t>
      </w:r>
      <w:proofErr w:type="gramEnd"/>
      <w:r>
        <w:t xml:space="preserve"> e coordenar ações referentes à elaboração de projetos e execução</w:t>
      </w:r>
      <w:r w:rsidR="00971DAB">
        <w:t xml:space="preserve"> </w:t>
      </w:r>
      <w:r>
        <w:t>de obras de saneamento básico;</w:t>
      </w:r>
    </w:p>
    <w:p w14:paraId="0628E5EF" w14:textId="77777777" w:rsidR="00971DAB" w:rsidRDefault="00971DAB" w:rsidP="00971DAB">
      <w:pPr>
        <w:ind w:firstLine="4502"/>
        <w:jc w:val="both"/>
      </w:pPr>
    </w:p>
    <w:p w14:paraId="48F528E0" w14:textId="77777777" w:rsidR="00335161" w:rsidRDefault="00F128EE" w:rsidP="00335161">
      <w:pPr>
        <w:ind w:firstLine="4502"/>
        <w:jc w:val="both"/>
      </w:pPr>
      <w:r w:rsidRPr="00971DAB">
        <w:rPr>
          <w:b/>
          <w:bCs/>
        </w:rPr>
        <w:t>II -</w:t>
      </w:r>
      <w:r>
        <w:t xml:space="preserve"> </w:t>
      </w:r>
      <w:proofErr w:type="gramStart"/>
      <w:r>
        <w:t>dotar</w:t>
      </w:r>
      <w:proofErr w:type="gramEnd"/>
      <w:r>
        <w:t xml:space="preserve"> o SEMAE de um sistema eficaz de informações técnicas para facilitar o</w:t>
      </w:r>
      <w:r w:rsidR="00335161">
        <w:t xml:space="preserve"> processo de tomada de decisão sobre as prioridades de investimento;</w:t>
      </w:r>
    </w:p>
    <w:p w14:paraId="0F3E3683" w14:textId="77777777" w:rsidR="00971DAB" w:rsidRDefault="00971DAB" w:rsidP="00335161">
      <w:pPr>
        <w:ind w:firstLine="4502"/>
        <w:jc w:val="both"/>
      </w:pPr>
    </w:p>
    <w:p w14:paraId="7BD790E2" w14:textId="4EE20DD2" w:rsidR="001D4517" w:rsidRDefault="00335161" w:rsidP="00971DAB">
      <w:pPr>
        <w:ind w:firstLine="4502"/>
        <w:jc w:val="both"/>
      </w:pPr>
      <w:r w:rsidRPr="00971DAB">
        <w:rPr>
          <w:b/>
          <w:bCs/>
        </w:rPr>
        <w:t>III -</w:t>
      </w:r>
      <w:r>
        <w:t xml:space="preserve"> supervisionar e acompanhar as programações de pr</w:t>
      </w:r>
      <w:r w:rsidR="00971DAB">
        <w:t>oje</w:t>
      </w:r>
      <w:r>
        <w:t>tos e obras;</w:t>
      </w:r>
    </w:p>
    <w:p w14:paraId="3F3933D0" w14:textId="77777777" w:rsidR="001D4517" w:rsidRDefault="001D4517" w:rsidP="00335161">
      <w:pPr>
        <w:ind w:firstLine="4502"/>
        <w:jc w:val="both"/>
      </w:pPr>
    </w:p>
    <w:p w14:paraId="4E4E4CD5" w14:textId="12E2F461" w:rsidR="001D4517" w:rsidRDefault="001D4517" w:rsidP="00971DAB">
      <w:pPr>
        <w:ind w:firstLine="4502"/>
        <w:jc w:val="both"/>
      </w:pPr>
      <w:r w:rsidRPr="00971DAB">
        <w:rPr>
          <w:b/>
          <w:bCs/>
        </w:rPr>
        <w:t>IV -</w:t>
      </w:r>
      <w:r>
        <w:t xml:space="preserve"> </w:t>
      </w:r>
      <w:proofErr w:type="gramStart"/>
      <w:r>
        <w:t>controlar e administrar</w:t>
      </w:r>
      <w:proofErr w:type="gramEnd"/>
      <w:r>
        <w:t xml:space="preserve"> documentos referentes a financiamento, junto aos agentes</w:t>
      </w:r>
      <w:r w:rsidR="00971DAB">
        <w:t xml:space="preserve"> </w:t>
      </w:r>
      <w:r>
        <w:t>financeiros, quando lhe competir;</w:t>
      </w:r>
    </w:p>
    <w:p w14:paraId="297FD90D" w14:textId="77777777" w:rsidR="00971DAB" w:rsidRDefault="00971DAB" w:rsidP="00971DAB">
      <w:pPr>
        <w:ind w:firstLine="4502"/>
        <w:jc w:val="both"/>
      </w:pPr>
    </w:p>
    <w:p w14:paraId="2CE6700E" w14:textId="63ED6A16" w:rsidR="001D4517" w:rsidRDefault="001D4517" w:rsidP="00971DAB">
      <w:pPr>
        <w:ind w:firstLine="4502"/>
        <w:jc w:val="both"/>
      </w:pPr>
      <w:r w:rsidRPr="00971DAB">
        <w:rPr>
          <w:b/>
          <w:bCs/>
        </w:rPr>
        <w:t>V -</w:t>
      </w:r>
      <w:r>
        <w:t xml:space="preserve"> </w:t>
      </w:r>
      <w:proofErr w:type="gramStart"/>
      <w:r>
        <w:t>elaborar</w:t>
      </w:r>
      <w:proofErr w:type="gramEnd"/>
      <w:r>
        <w:t xml:space="preserve"> o controle físico-financeiro das obras de engenharia;</w:t>
      </w:r>
    </w:p>
    <w:p w14:paraId="7EA94247" w14:textId="77777777" w:rsidR="00971DAB" w:rsidRDefault="00971DAB" w:rsidP="001D4517">
      <w:pPr>
        <w:ind w:firstLine="4502"/>
        <w:jc w:val="both"/>
        <w:rPr>
          <w:b/>
          <w:bCs/>
        </w:rPr>
      </w:pPr>
    </w:p>
    <w:p w14:paraId="17BB2032" w14:textId="1B83126C" w:rsidR="001D4517" w:rsidRDefault="001D4517" w:rsidP="00971DAB">
      <w:pPr>
        <w:ind w:firstLine="4502"/>
        <w:jc w:val="both"/>
      </w:pPr>
      <w:r w:rsidRPr="00971DAB">
        <w:rPr>
          <w:b/>
          <w:bCs/>
        </w:rPr>
        <w:t>VI</w:t>
      </w:r>
      <w:r>
        <w:t xml:space="preserve"> - </w:t>
      </w:r>
      <w:proofErr w:type="gramStart"/>
      <w:r>
        <w:t>acompanhar e participar</w:t>
      </w:r>
      <w:proofErr w:type="gramEnd"/>
      <w:r>
        <w:t xml:space="preserve"> dos processos de elaboração de implantação das normas</w:t>
      </w:r>
      <w:r w:rsidR="00971DAB">
        <w:t xml:space="preserve"> </w:t>
      </w:r>
      <w:r>
        <w:t>técnicas;</w:t>
      </w:r>
    </w:p>
    <w:p w14:paraId="0A9071DA" w14:textId="77777777" w:rsidR="00971DAB" w:rsidRDefault="00971DAB" w:rsidP="001D4517">
      <w:pPr>
        <w:ind w:firstLine="4502"/>
        <w:jc w:val="both"/>
      </w:pPr>
    </w:p>
    <w:p w14:paraId="00CEE9D9" w14:textId="0E666DD6" w:rsidR="001D4517" w:rsidRDefault="001D4517" w:rsidP="001D4517">
      <w:pPr>
        <w:ind w:firstLine="4502"/>
        <w:jc w:val="both"/>
      </w:pPr>
      <w:r w:rsidRPr="00971DAB">
        <w:rPr>
          <w:b/>
          <w:bCs/>
        </w:rPr>
        <w:t>VII -</w:t>
      </w:r>
      <w:r>
        <w:t xml:space="preserve"> propor junto ao Diretor Geral as prioridades de projetos e obras;</w:t>
      </w:r>
    </w:p>
    <w:p w14:paraId="76963E31" w14:textId="77777777" w:rsidR="00971DAB" w:rsidRDefault="00971DAB" w:rsidP="001D4517">
      <w:pPr>
        <w:ind w:firstLine="4502"/>
        <w:jc w:val="both"/>
      </w:pPr>
    </w:p>
    <w:p w14:paraId="6930D553" w14:textId="41B62D3E" w:rsidR="001D4517" w:rsidRDefault="001D4517" w:rsidP="00971DAB">
      <w:pPr>
        <w:ind w:firstLine="4502"/>
        <w:jc w:val="both"/>
      </w:pPr>
      <w:r w:rsidRPr="00971DAB">
        <w:rPr>
          <w:b/>
          <w:bCs/>
        </w:rPr>
        <w:lastRenderedPageBreak/>
        <w:t>VIII -</w:t>
      </w:r>
      <w:r>
        <w:t xml:space="preserve"> desenvolver metodologias e procedimentos que possibilitem a atualização e a</w:t>
      </w:r>
      <w:r w:rsidR="00971DAB">
        <w:t xml:space="preserve"> </w:t>
      </w:r>
      <w:r>
        <w:t>manutenção permanente do cadastro técnico da Autarquia;</w:t>
      </w:r>
    </w:p>
    <w:p w14:paraId="675E17D5" w14:textId="77777777" w:rsidR="00971DAB" w:rsidRDefault="00971DAB" w:rsidP="00971DAB">
      <w:pPr>
        <w:ind w:firstLine="4502"/>
        <w:jc w:val="both"/>
      </w:pPr>
    </w:p>
    <w:p w14:paraId="44AF69F6" w14:textId="6B6E739D" w:rsidR="001D4517" w:rsidRDefault="001D4517" w:rsidP="00971DAB">
      <w:pPr>
        <w:ind w:firstLine="4502"/>
        <w:jc w:val="both"/>
      </w:pPr>
      <w:r w:rsidRPr="00971DAB">
        <w:rPr>
          <w:b/>
          <w:bCs/>
        </w:rPr>
        <w:t>IX -</w:t>
      </w:r>
      <w:r>
        <w:t xml:space="preserve"> </w:t>
      </w:r>
      <w:proofErr w:type="gramStart"/>
      <w:r>
        <w:t>implementar</w:t>
      </w:r>
      <w:proofErr w:type="gramEnd"/>
      <w:r>
        <w:t xml:space="preserve"> procedimentos de controle físico e financeiro dos contratos</w:t>
      </w:r>
      <w:r w:rsidR="00971DAB">
        <w:t xml:space="preserve"> </w:t>
      </w:r>
      <w:r>
        <w:t>gerenciados pelo Departamento Técnico;</w:t>
      </w:r>
    </w:p>
    <w:p w14:paraId="11A5F2B5" w14:textId="77777777" w:rsidR="00971DAB" w:rsidRDefault="00971DAB" w:rsidP="00971DAB">
      <w:pPr>
        <w:ind w:firstLine="4502"/>
        <w:jc w:val="both"/>
      </w:pPr>
    </w:p>
    <w:p w14:paraId="62F79EEA" w14:textId="77777777" w:rsidR="00971DAB" w:rsidRDefault="001D4517" w:rsidP="00971DAB">
      <w:pPr>
        <w:ind w:firstLine="4502"/>
        <w:jc w:val="both"/>
      </w:pPr>
      <w:r w:rsidRPr="00971DAB">
        <w:rPr>
          <w:b/>
          <w:bCs/>
        </w:rPr>
        <w:t>X -</w:t>
      </w:r>
      <w:r>
        <w:t xml:space="preserve"> </w:t>
      </w:r>
      <w:proofErr w:type="gramStart"/>
      <w:r>
        <w:t>controlar</w:t>
      </w:r>
      <w:proofErr w:type="gramEnd"/>
      <w:r>
        <w:t xml:space="preserve"> a dotação orçamentária do Departamento Técnico;</w:t>
      </w:r>
      <w:r w:rsidR="00971DAB">
        <w:t xml:space="preserve"> </w:t>
      </w:r>
    </w:p>
    <w:p w14:paraId="7E5F86A1" w14:textId="77777777" w:rsidR="00971DAB" w:rsidRDefault="00971DAB" w:rsidP="00971DAB">
      <w:pPr>
        <w:ind w:firstLine="4502"/>
        <w:jc w:val="both"/>
      </w:pPr>
    </w:p>
    <w:p w14:paraId="58DA7716" w14:textId="33DF07A3" w:rsidR="001D4517" w:rsidRDefault="001D4517" w:rsidP="00971DAB">
      <w:pPr>
        <w:ind w:firstLine="4502"/>
        <w:jc w:val="both"/>
      </w:pPr>
      <w:r w:rsidRPr="00971DAB">
        <w:rPr>
          <w:b/>
          <w:bCs/>
        </w:rPr>
        <w:t>XI -</w:t>
      </w:r>
      <w:r>
        <w:t xml:space="preserve"> desenvolver projetos de melhorias operacionais no sistema de abastecimento de</w:t>
      </w:r>
      <w:r w:rsidR="00971DAB">
        <w:t xml:space="preserve"> </w:t>
      </w:r>
      <w:r>
        <w:t>água e de esgotamento sanitário, apoiando os Departamentos de Operação do Sistema de Águas e</w:t>
      </w:r>
      <w:r w:rsidR="007E398F">
        <w:t xml:space="preserve"> </w:t>
      </w:r>
      <w:r>
        <w:t>de Esgotamento Sanitário;</w:t>
      </w:r>
    </w:p>
    <w:p w14:paraId="19D5E6FF" w14:textId="77777777" w:rsidR="00971DAB" w:rsidRDefault="00971DAB" w:rsidP="00971DAB">
      <w:pPr>
        <w:ind w:firstLine="4502"/>
        <w:jc w:val="both"/>
      </w:pPr>
    </w:p>
    <w:p w14:paraId="2D0FCFDC" w14:textId="59D21948" w:rsidR="001D4517" w:rsidRDefault="001D4517" w:rsidP="00971DAB">
      <w:pPr>
        <w:ind w:firstLine="4502"/>
        <w:jc w:val="both"/>
      </w:pPr>
      <w:r w:rsidRPr="00971DAB">
        <w:rPr>
          <w:b/>
          <w:bCs/>
        </w:rPr>
        <w:t>XII -</w:t>
      </w:r>
      <w:r>
        <w:t xml:space="preserve"> acompanhar o cumprimento dos prazos e custos das empresas contratadas para</w:t>
      </w:r>
      <w:r w:rsidR="00971DAB">
        <w:t xml:space="preserve"> </w:t>
      </w:r>
      <w:r>
        <w:t>a elaboração de projetos e/ou execução de obras;</w:t>
      </w:r>
    </w:p>
    <w:p w14:paraId="41B5DA28" w14:textId="77777777" w:rsidR="00971DAB" w:rsidRDefault="00971DAB" w:rsidP="00971DAB">
      <w:pPr>
        <w:ind w:firstLine="4502"/>
        <w:jc w:val="both"/>
      </w:pPr>
    </w:p>
    <w:p w14:paraId="463F7C71" w14:textId="3E785C45" w:rsidR="001D4517" w:rsidRDefault="001D4517" w:rsidP="00971DAB">
      <w:pPr>
        <w:ind w:firstLine="4502"/>
        <w:jc w:val="both"/>
      </w:pPr>
      <w:r w:rsidRPr="00971DAB">
        <w:rPr>
          <w:b/>
          <w:bCs/>
        </w:rPr>
        <w:t xml:space="preserve">XIII </w:t>
      </w:r>
      <w:r>
        <w:t>- coordenar e controlar as atividades de projetos de sistemas de abastecimento de</w:t>
      </w:r>
      <w:r w:rsidR="00971DAB">
        <w:t xml:space="preserve"> </w:t>
      </w:r>
      <w:r>
        <w:t>água e de esgoto sanitário;</w:t>
      </w:r>
    </w:p>
    <w:p w14:paraId="6CF7E6AE" w14:textId="77777777" w:rsidR="00971DAB" w:rsidRDefault="00971DAB" w:rsidP="00971DAB">
      <w:pPr>
        <w:ind w:firstLine="4502"/>
        <w:jc w:val="both"/>
      </w:pPr>
    </w:p>
    <w:p w14:paraId="6CA1AEA7" w14:textId="6FAC929E" w:rsidR="001D4517" w:rsidRDefault="001D4517" w:rsidP="00971DAB">
      <w:pPr>
        <w:ind w:firstLine="4502"/>
        <w:jc w:val="both"/>
      </w:pPr>
      <w:r w:rsidRPr="00971DAB">
        <w:rPr>
          <w:b/>
          <w:bCs/>
        </w:rPr>
        <w:t xml:space="preserve">XIV </w:t>
      </w:r>
      <w:r>
        <w:t>- definir normas para elaboração de projetos de sistemas de abastecimento de</w:t>
      </w:r>
      <w:r w:rsidR="00971DAB">
        <w:t xml:space="preserve"> </w:t>
      </w:r>
      <w:r>
        <w:t>água, esgoto sanitário, topografia e dos demais serviços de sua competência;</w:t>
      </w:r>
    </w:p>
    <w:p w14:paraId="6CC6A831" w14:textId="77777777" w:rsidR="00971DAB" w:rsidRDefault="00971DAB" w:rsidP="001D4517">
      <w:pPr>
        <w:ind w:firstLine="4502"/>
        <w:jc w:val="both"/>
      </w:pPr>
    </w:p>
    <w:p w14:paraId="18C7F711" w14:textId="6EC455A7" w:rsidR="001D4517" w:rsidRDefault="001D4517" w:rsidP="00971DAB">
      <w:pPr>
        <w:ind w:firstLine="4502"/>
        <w:jc w:val="both"/>
      </w:pPr>
      <w:r w:rsidRPr="00971DAB">
        <w:rPr>
          <w:b/>
          <w:bCs/>
        </w:rPr>
        <w:t>XV -</w:t>
      </w:r>
      <w:r>
        <w:t xml:space="preserve"> </w:t>
      </w:r>
      <w:proofErr w:type="gramStart"/>
      <w:r>
        <w:t>aprovar</w:t>
      </w:r>
      <w:proofErr w:type="gramEnd"/>
      <w:r>
        <w:t xml:space="preserve"> projetos de sistemas de abastecimento de água e de esgoto sanitário</w:t>
      </w:r>
      <w:r w:rsidR="00971DAB">
        <w:t xml:space="preserve"> </w:t>
      </w:r>
      <w:r>
        <w:t>urbanos de loteamento e conjuntos residenciais, bem como os das empresas contratadas,</w:t>
      </w:r>
      <w:r w:rsidR="00971DAB">
        <w:t xml:space="preserve"> </w:t>
      </w:r>
      <w:r>
        <w:t>elaborados de acordo com os procedimentos normativos referentes à proteção dos mananciais,</w:t>
      </w:r>
      <w:r w:rsidR="00971DAB">
        <w:t xml:space="preserve"> </w:t>
      </w:r>
      <w:r>
        <w:t>com base no Código de Proteção do Meio Ambiente;</w:t>
      </w:r>
    </w:p>
    <w:p w14:paraId="6E26FD3E" w14:textId="77777777" w:rsidR="00971DAB" w:rsidRDefault="00971DAB" w:rsidP="001D4517">
      <w:pPr>
        <w:ind w:firstLine="4502"/>
        <w:jc w:val="both"/>
      </w:pPr>
    </w:p>
    <w:p w14:paraId="4DA42AD2" w14:textId="6844DAEC" w:rsidR="001D4517" w:rsidRDefault="001D4517" w:rsidP="00971DAB">
      <w:pPr>
        <w:ind w:firstLine="4502"/>
        <w:jc w:val="both"/>
      </w:pPr>
      <w:r w:rsidRPr="00971DAB">
        <w:rPr>
          <w:b/>
          <w:bCs/>
        </w:rPr>
        <w:t xml:space="preserve">XVI </w:t>
      </w:r>
      <w:r>
        <w:t>- coordenar a execução de projetos de sistemas de abastecimento de água e de</w:t>
      </w:r>
      <w:r w:rsidR="00971DAB">
        <w:t xml:space="preserve"> </w:t>
      </w:r>
      <w:r>
        <w:t>esgoto sanitário e projetos complementares, tais como: sondagens geotécnicas, topografia,</w:t>
      </w:r>
      <w:r w:rsidR="00971DAB">
        <w:t xml:space="preserve"> </w:t>
      </w:r>
      <w:r>
        <w:t>aerofotogrametria, poços tubulares, projetos estruturais e elétricos;</w:t>
      </w:r>
    </w:p>
    <w:p w14:paraId="01C5A50C" w14:textId="77777777" w:rsidR="00971DAB" w:rsidRPr="00971DAB" w:rsidRDefault="00971DAB" w:rsidP="001D4517">
      <w:pPr>
        <w:ind w:firstLine="4502"/>
        <w:jc w:val="both"/>
        <w:rPr>
          <w:b/>
          <w:bCs/>
        </w:rPr>
      </w:pPr>
    </w:p>
    <w:p w14:paraId="0F49B020" w14:textId="7E144CE4" w:rsidR="001D4517" w:rsidRDefault="001D4517" w:rsidP="00971DAB">
      <w:pPr>
        <w:ind w:firstLine="4502"/>
        <w:jc w:val="both"/>
      </w:pPr>
      <w:r w:rsidRPr="00971DAB">
        <w:rPr>
          <w:b/>
          <w:bCs/>
        </w:rPr>
        <w:t>XVII</w:t>
      </w:r>
      <w:r>
        <w:t xml:space="preserve"> - coordenar estudos de viabilidade técnico-econômica para projetos de</w:t>
      </w:r>
      <w:r w:rsidR="00971DAB">
        <w:t xml:space="preserve"> </w:t>
      </w:r>
      <w:r>
        <w:t>consumidores rurais, comunidades de pequeno porte, conjuntos habitacionais e outros;</w:t>
      </w:r>
    </w:p>
    <w:p w14:paraId="70968E90" w14:textId="77777777" w:rsidR="00971DAB" w:rsidRDefault="00971DAB" w:rsidP="001D4517">
      <w:pPr>
        <w:ind w:firstLine="4502"/>
        <w:jc w:val="both"/>
      </w:pPr>
    </w:p>
    <w:p w14:paraId="435AA1CC" w14:textId="6FE4EFDB" w:rsidR="001D4517" w:rsidRDefault="001D4517" w:rsidP="00971DAB">
      <w:pPr>
        <w:ind w:firstLine="4502"/>
        <w:jc w:val="both"/>
      </w:pPr>
      <w:r w:rsidRPr="00971DAB">
        <w:rPr>
          <w:b/>
          <w:bCs/>
        </w:rPr>
        <w:t>XVIII -</w:t>
      </w:r>
      <w:r>
        <w:t xml:space="preserve"> coordenar estudos, visando à otimização técnica de projetos envolvendo</w:t>
      </w:r>
      <w:r w:rsidR="00971DAB">
        <w:t xml:space="preserve"> </w:t>
      </w:r>
      <w:r>
        <w:t>projetos de Desenvolvimento Institucional, PAC 2, setorização da rede de abastecimento, entre</w:t>
      </w:r>
      <w:r w:rsidR="00971DAB">
        <w:t xml:space="preserve"> </w:t>
      </w:r>
      <w:r>
        <w:t>outros;</w:t>
      </w:r>
    </w:p>
    <w:p w14:paraId="73A970F7" w14:textId="77777777" w:rsidR="00971DAB" w:rsidRDefault="00971DAB" w:rsidP="00971DAB">
      <w:pPr>
        <w:ind w:firstLine="4502"/>
        <w:jc w:val="both"/>
      </w:pPr>
    </w:p>
    <w:p w14:paraId="5534EB94" w14:textId="6152C076" w:rsidR="001D4517" w:rsidRDefault="001D4517" w:rsidP="00971DAB">
      <w:pPr>
        <w:ind w:firstLine="4502"/>
        <w:jc w:val="both"/>
      </w:pPr>
      <w:r w:rsidRPr="00971DAB">
        <w:rPr>
          <w:b/>
          <w:bCs/>
        </w:rPr>
        <w:t>XIX -</w:t>
      </w:r>
      <w:r>
        <w:t xml:space="preserve"> fiscalizar a execução das obras de implantação, complementação e melhorias</w:t>
      </w:r>
      <w:r w:rsidR="00971DAB">
        <w:t xml:space="preserve"> </w:t>
      </w:r>
      <w:r>
        <w:t>dos Sistemas de Abastecimento de Água e de Esgoto Sanitário, inclusive perfuração de poços;</w:t>
      </w:r>
    </w:p>
    <w:p w14:paraId="43528972" w14:textId="77777777" w:rsidR="00971DAB" w:rsidRDefault="00971DAB" w:rsidP="001D4517">
      <w:pPr>
        <w:ind w:firstLine="4502"/>
        <w:jc w:val="both"/>
      </w:pPr>
    </w:p>
    <w:p w14:paraId="6A3E731E" w14:textId="3EAE6481" w:rsidR="001D4517" w:rsidRDefault="001D4517" w:rsidP="001D4517">
      <w:pPr>
        <w:ind w:firstLine="4502"/>
        <w:jc w:val="both"/>
      </w:pPr>
      <w:r w:rsidRPr="00971DAB">
        <w:rPr>
          <w:b/>
          <w:bCs/>
        </w:rPr>
        <w:t>XX -</w:t>
      </w:r>
      <w:r>
        <w:t xml:space="preserve"> </w:t>
      </w:r>
      <w:proofErr w:type="gramStart"/>
      <w:r>
        <w:t>verificar</w:t>
      </w:r>
      <w:proofErr w:type="gramEnd"/>
      <w:r>
        <w:t xml:space="preserve"> se as medições emitidas estão de acordo com os valores contratuais.</w:t>
      </w:r>
    </w:p>
    <w:p w14:paraId="69294A5C" w14:textId="77777777" w:rsidR="00971DAB" w:rsidRDefault="00971DAB" w:rsidP="001D4517">
      <w:pPr>
        <w:ind w:firstLine="4502"/>
        <w:jc w:val="both"/>
      </w:pPr>
    </w:p>
    <w:p w14:paraId="78D32461" w14:textId="70169B5D" w:rsidR="001D4517" w:rsidRDefault="001D4517" w:rsidP="001D4517">
      <w:pPr>
        <w:ind w:firstLine="4502"/>
        <w:jc w:val="both"/>
      </w:pPr>
      <w:r w:rsidRPr="00971DAB">
        <w:rPr>
          <w:b/>
          <w:bCs/>
        </w:rPr>
        <w:t>Art. 19.</w:t>
      </w:r>
      <w:r>
        <w:t xml:space="preserve"> </w:t>
      </w:r>
      <w:r w:rsidR="00971DAB">
        <w:t xml:space="preserve"> </w:t>
      </w:r>
      <w:r>
        <w:t>O Departamento Técnico é composto das seguintes unidades administrativas:</w:t>
      </w:r>
    </w:p>
    <w:p w14:paraId="4706AB4D" w14:textId="77777777" w:rsidR="00971DAB" w:rsidRDefault="00971DAB" w:rsidP="001D4517">
      <w:pPr>
        <w:ind w:firstLine="4502"/>
        <w:jc w:val="both"/>
      </w:pPr>
    </w:p>
    <w:p w14:paraId="6EE3B787" w14:textId="57279F50" w:rsidR="001D4517" w:rsidRDefault="001D4517" w:rsidP="001D4517">
      <w:pPr>
        <w:ind w:firstLine="4502"/>
        <w:jc w:val="both"/>
      </w:pPr>
      <w:r w:rsidRPr="00971DAB">
        <w:rPr>
          <w:b/>
          <w:bCs/>
        </w:rPr>
        <w:t>I -</w:t>
      </w:r>
      <w:r>
        <w:t xml:space="preserve"> Divisão de Meio Ambiente;</w:t>
      </w:r>
    </w:p>
    <w:p w14:paraId="299F6609" w14:textId="77777777" w:rsidR="00895C58" w:rsidRDefault="00895C58" w:rsidP="001D4517">
      <w:pPr>
        <w:ind w:firstLine="4502"/>
        <w:jc w:val="both"/>
      </w:pPr>
    </w:p>
    <w:p w14:paraId="49DB246C" w14:textId="77777777" w:rsidR="00895C58" w:rsidRDefault="00895C58" w:rsidP="00895C58">
      <w:pPr>
        <w:ind w:firstLine="4502"/>
        <w:jc w:val="both"/>
      </w:pPr>
      <w:r w:rsidRPr="00971DAB">
        <w:rPr>
          <w:b/>
          <w:bCs/>
        </w:rPr>
        <w:t>II -</w:t>
      </w:r>
      <w:r>
        <w:t xml:space="preserve"> Divisão de Projetos;</w:t>
      </w:r>
    </w:p>
    <w:p w14:paraId="55D3A724" w14:textId="77777777" w:rsidR="00971DAB" w:rsidRDefault="00971DAB" w:rsidP="00895C58">
      <w:pPr>
        <w:ind w:firstLine="4502"/>
        <w:jc w:val="both"/>
      </w:pPr>
    </w:p>
    <w:p w14:paraId="7711295C" w14:textId="77777777" w:rsidR="00895C58" w:rsidRDefault="00895C58" w:rsidP="00895C58">
      <w:pPr>
        <w:ind w:firstLine="4502"/>
        <w:jc w:val="both"/>
      </w:pPr>
      <w:r w:rsidRPr="00971DAB">
        <w:rPr>
          <w:b/>
          <w:bCs/>
        </w:rPr>
        <w:t xml:space="preserve">III </w:t>
      </w:r>
      <w:r>
        <w:t>- Setor de Projetos de Engenharia;</w:t>
      </w:r>
    </w:p>
    <w:p w14:paraId="65A5C0B8" w14:textId="77777777" w:rsidR="00971DAB" w:rsidRDefault="00971DAB" w:rsidP="00895C58">
      <w:pPr>
        <w:ind w:firstLine="4502"/>
        <w:jc w:val="both"/>
      </w:pPr>
    </w:p>
    <w:p w14:paraId="686C9E5D" w14:textId="77777777" w:rsidR="00895C58" w:rsidRDefault="00895C58" w:rsidP="00895C58">
      <w:pPr>
        <w:ind w:firstLine="4502"/>
        <w:jc w:val="both"/>
      </w:pPr>
      <w:r w:rsidRPr="00971DAB">
        <w:rPr>
          <w:b/>
          <w:bCs/>
        </w:rPr>
        <w:t xml:space="preserve">IV </w:t>
      </w:r>
      <w:r>
        <w:t>- Setor de Manutenção Civil;</w:t>
      </w:r>
    </w:p>
    <w:p w14:paraId="6C11AA13" w14:textId="77777777" w:rsidR="00971DAB" w:rsidRDefault="00971DAB" w:rsidP="00895C58">
      <w:pPr>
        <w:ind w:firstLine="4502"/>
        <w:jc w:val="both"/>
      </w:pPr>
    </w:p>
    <w:p w14:paraId="2A043E03" w14:textId="77777777" w:rsidR="00895C58" w:rsidRDefault="00895C58" w:rsidP="00895C58">
      <w:pPr>
        <w:ind w:firstLine="4502"/>
        <w:jc w:val="both"/>
      </w:pPr>
      <w:r w:rsidRPr="00971DAB">
        <w:rPr>
          <w:b/>
          <w:bCs/>
        </w:rPr>
        <w:t xml:space="preserve">V </w:t>
      </w:r>
      <w:r>
        <w:t>- Setor de Cadastro Técnico;</w:t>
      </w:r>
    </w:p>
    <w:p w14:paraId="7FAF0313" w14:textId="77777777" w:rsidR="00971DAB" w:rsidRDefault="00971DAB" w:rsidP="00895C58">
      <w:pPr>
        <w:ind w:firstLine="4502"/>
        <w:jc w:val="both"/>
      </w:pPr>
    </w:p>
    <w:p w14:paraId="7FCBC5F6" w14:textId="77777777" w:rsidR="00895C58" w:rsidRDefault="00895C58" w:rsidP="00895C58">
      <w:pPr>
        <w:ind w:firstLine="4502"/>
        <w:jc w:val="both"/>
      </w:pPr>
      <w:r w:rsidRPr="00971DAB">
        <w:rPr>
          <w:b/>
          <w:bCs/>
        </w:rPr>
        <w:t xml:space="preserve">VI </w:t>
      </w:r>
      <w:r>
        <w:t>- Setor de Manutenção Predial;</w:t>
      </w:r>
    </w:p>
    <w:p w14:paraId="7A3C297D" w14:textId="77777777" w:rsidR="00971DAB" w:rsidRDefault="00971DAB" w:rsidP="00895C58">
      <w:pPr>
        <w:ind w:firstLine="4502"/>
        <w:jc w:val="both"/>
      </w:pPr>
    </w:p>
    <w:p w14:paraId="7DC868CD" w14:textId="47767C82" w:rsidR="00895C58" w:rsidRDefault="00895C58" w:rsidP="00895C58">
      <w:pPr>
        <w:ind w:firstLine="4502"/>
        <w:jc w:val="both"/>
      </w:pPr>
      <w:r w:rsidRPr="00971DAB">
        <w:rPr>
          <w:b/>
          <w:bCs/>
        </w:rPr>
        <w:t>VII -</w:t>
      </w:r>
      <w:r>
        <w:t xml:space="preserve"> Setor de Obras e Redes.</w:t>
      </w:r>
    </w:p>
    <w:p w14:paraId="255CA2D1" w14:textId="77777777" w:rsidR="00890E15" w:rsidRDefault="00890E15" w:rsidP="00895C58">
      <w:pPr>
        <w:ind w:firstLine="4502"/>
        <w:jc w:val="both"/>
      </w:pPr>
    </w:p>
    <w:p w14:paraId="682A7103" w14:textId="3922D950" w:rsidR="00890E15" w:rsidRDefault="00971DAB" w:rsidP="00971DAB">
      <w:pPr>
        <w:jc w:val="center"/>
      </w:pPr>
      <w:r>
        <w:t>CAPÍTULO V</w:t>
      </w:r>
    </w:p>
    <w:p w14:paraId="417E5B3E" w14:textId="77777777" w:rsidR="00971DAB" w:rsidRDefault="00971DAB" w:rsidP="00971DAB">
      <w:pPr>
        <w:jc w:val="center"/>
      </w:pPr>
    </w:p>
    <w:p w14:paraId="3F3E6445" w14:textId="1F70DB44" w:rsidR="00890E15" w:rsidRDefault="00971DAB" w:rsidP="00971DAB">
      <w:pPr>
        <w:jc w:val="center"/>
      </w:pPr>
      <w:r>
        <w:t>DO DEPARTAMENTO DE OPERAÇÃO DO SISTEMA DE ÁGUAS</w:t>
      </w:r>
    </w:p>
    <w:p w14:paraId="2256A22B" w14:textId="77777777" w:rsidR="00971DAB" w:rsidRDefault="00971DAB" w:rsidP="00890E15">
      <w:pPr>
        <w:ind w:firstLine="4502"/>
        <w:jc w:val="both"/>
      </w:pPr>
    </w:p>
    <w:p w14:paraId="57997F49" w14:textId="77777777" w:rsidR="00890E15" w:rsidRDefault="00890E15" w:rsidP="00890E15">
      <w:pPr>
        <w:ind w:firstLine="4502"/>
        <w:jc w:val="both"/>
      </w:pPr>
      <w:r w:rsidRPr="00971DAB">
        <w:rPr>
          <w:b/>
          <w:bCs/>
        </w:rPr>
        <w:t>Art. 20.</w:t>
      </w:r>
      <w:r>
        <w:t xml:space="preserve"> Ao Departamento de Operação do Sistema de Águas compete:</w:t>
      </w:r>
    </w:p>
    <w:p w14:paraId="53C02107" w14:textId="77777777" w:rsidR="00971DAB" w:rsidRDefault="00971DAB" w:rsidP="00890E15">
      <w:pPr>
        <w:ind w:firstLine="4502"/>
        <w:jc w:val="both"/>
      </w:pPr>
    </w:p>
    <w:p w14:paraId="56F4293B" w14:textId="5056DEC2" w:rsidR="00890E15" w:rsidRDefault="00890E15" w:rsidP="00971DAB">
      <w:pPr>
        <w:ind w:firstLine="4502"/>
        <w:jc w:val="both"/>
      </w:pPr>
      <w:r w:rsidRPr="00971DAB">
        <w:rPr>
          <w:b/>
          <w:bCs/>
        </w:rPr>
        <w:t>I -</w:t>
      </w:r>
      <w:r>
        <w:t xml:space="preserve"> </w:t>
      </w:r>
      <w:proofErr w:type="gramStart"/>
      <w:r>
        <w:t>coordenar, planejar</w:t>
      </w:r>
      <w:proofErr w:type="gramEnd"/>
      <w:r>
        <w:t xml:space="preserve"> e controlar as atividades relacionadas à operação do sistema de</w:t>
      </w:r>
      <w:r w:rsidR="00971DAB">
        <w:t xml:space="preserve"> </w:t>
      </w:r>
      <w:r>
        <w:t>abastecimento de água do Município de Mogi das Cruzes;</w:t>
      </w:r>
    </w:p>
    <w:p w14:paraId="222725E1" w14:textId="77777777" w:rsidR="00971DAB" w:rsidRDefault="00971DAB" w:rsidP="00890E15">
      <w:pPr>
        <w:ind w:firstLine="4502"/>
        <w:jc w:val="both"/>
      </w:pPr>
    </w:p>
    <w:p w14:paraId="6FDE94EC" w14:textId="7397D083" w:rsidR="00890E15" w:rsidRDefault="00890E15" w:rsidP="00890E15">
      <w:pPr>
        <w:ind w:firstLine="4502"/>
        <w:jc w:val="both"/>
      </w:pPr>
      <w:r w:rsidRPr="00971DAB">
        <w:rPr>
          <w:b/>
          <w:bCs/>
        </w:rPr>
        <w:t xml:space="preserve">II </w:t>
      </w:r>
      <w:r>
        <w:t xml:space="preserve">- </w:t>
      </w:r>
      <w:proofErr w:type="gramStart"/>
      <w:r>
        <w:t>supervisionar</w:t>
      </w:r>
      <w:proofErr w:type="gramEnd"/>
      <w:r>
        <w:t xml:space="preserve"> a Central de Controle do Processo - CCP - Operação Água;</w:t>
      </w:r>
    </w:p>
    <w:p w14:paraId="21C2FC54" w14:textId="77777777" w:rsidR="00971DAB" w:rsidRDefault="00971DAB" w:rsidP="00890E15">
      <w:pPr>
        <w:ind w:firstLine="4502"/>
        <w:jc w:val="both"/>
        <w:rPr>
          <w:b/>
          <w:bCs/>
        </w:rPr>
      </w:pPr>
    </w:p>
    <w:p w14:paraId="49040F6E" w14:textId="3616BFA5" w:rsidR="00890E15" w:rsidRDefault="00890E15" w:rsidP="00890E15">
      <w:pPr>
        <w:ind w:firstLine="4502"/>
        <w:jc w:val="both"/>
      </w:pPr>
      <w:r w:rsidRPr="00971DAB">
        <w:rPr>
          <w:b/>
          <w:bCs/>
        </w:rPr>
        <w:t xml:space="preserve">III </w:t>
      </w:r>
      <w:r>
        <w:t>- coordenar e gerenciar as atividades dos setores subordinados;</w:t>
      </w:r>
    </w:p>
    <w:p w14:paraId="0AAF7C84" w14:textId="77777777" w:rsidR="00971DAB" w:rsidRDefault="00971DAB" w:rsidP="00890E15">
      <w:pPr>
        <w:ind w:firstLine="4502"/>
        <w:jc w:val="both"/>
        <w:rPr>
          <w:b/>
          <w:bCs/>
        </w:rPr>
      </w:pPr>
    </w:p>
    <w:p w14:paraId="07F40335" w14:textId="679E201F" w:rsidR="00890E15" w:rsidRDefault="00890E15" w:rsidP="00971DAB">
      <w:pPr>
        <w:ind w:firstLine="4502"/>
        <w:jc w:val="both"/>
      </w:pPr>
      <w:r w:rsidRPr="00971DAB">
        <w:rPr>
          <w:b/>
          <w:bCs/>
        </w:rPr>
        <w:t>IV -</w:t>
      </w:r>
      <w:r>
        <w:t xml:space="preserve"> </w:t>
      </w:r>
      <w:proofErr w:type="gramStart"/>
      <w:r>
        <w:t>acompanhar e indicar</w:t>
      </w:r>
      <w:proofErr w:type="gramEnd"/>
      <w:r>
        <w:t xml:space="preserve"> as necessidades de ampliações e melhorias necessárias para</w:t>
      </w:r>
      <w:r w:rsidR="00971DAB">
        <w:t xml:space="preserve"> </w:t>
      </w:r>
      <w:r>
        <w:t>garantir o nível de atendimento dos sistemas de abastecimento de água, dentro dos parâmetros</w:t>
      </w:r>
      <w:r w:rsidR="00971DAB">
        <w:t xml:space="preserve"> </w:t>
      </w:r>
      <w:r>
        <w:t>técnicos estabelecidos;</w:t>
      </w:r>
    </w:p>
    <w:p w14:paraId="02F8AF84" w14:textId="77777777" w:rsidR="00971DAB" w:rsidRDefault="00971DAB" w:rsidP="00890E15">
      <w:pPr>
        <w:ind w:firstLine="4502"/>
        <w:jc w:val="both"/>
      </w:pPr>
    </w:p>
    <w:p w14:paraId="372BC77F" w14:textId="3843253F" w:rsidR="00890E15" w:rsidRDefault="00890E15" w:rsidP="00890E15">
      <w:pPr>
        <w:ind w:firstLine="4502"/>
        <w:jc w:val="both"/>
      </w:pPr>
      <w:r w:rsidRPr="00971DAB">
        <w:rPr>
          <w:b/>
          <w:bCs/>
        </w:rPr>
        <w:t>V -</w:t>
      </w:r>
      <w:r>
        <w:t xml:space="preserve"> </w:t>
      </w:r>
      <w:proofErr w:type="gramStart"/>
      <w:r>
        <w:t>definir</w:t>
      </w:r>
      <w:proofErr w:type="gramEnd"/>
      <w:r>
        <w:t xml:space="preserve"> os parâmetros para avaliação do sistema de abastecimento de água;</w:t>
      </w:r>
    </w:p>
    <w:p w14:paraId="48A8D7BD" w14:textId="77777777" w:rsidR="00971DAB" w:rsidRDefault="00971DAB" w:rsidP="00890E15">
      <w:pPr>
        <w:ind w:firstLine="4502"/>
        <w:jc w:val="both"/>
        <w:rPr>
          <w:b/>
          <w:bCs/>
        </w:rPr>
      </w:pPr>
    </w:p>
    <w:p w14:paraId="4977F288" w14:textId="29648B85" w:rsidR="00890E15" w:rsidRDefault="00890E15" w:rsidP="002C4403">
      <w:pPr>
        <w:ind w:firstLine="4502"/>
        <w:jc w:val="both"/>
      </w:pPr>
      <w:r w:rsidRPr="00971DAB">
        <w:rPr>
          <w:b/>
          <w:bCs/>
        </w:rPr>
        <w:t xml:space="preserve">VI </w:t>
      </w:r>
      <w:r>
        <w:t xml:space="preserve">- </w:t>
      </w:r>
      <w:proofErr w:type="gramStart"/>
      <w:r>
        <w:t>avaliar e criticar</w:t>
      </w:r>
      <w:proofErr w:type="gramEnd"/>
      <w:r>
        <w:t xml:space="preserve"> os sistemas de abastecimento de água, por meio de parâmetros</w:t>
      </w:r>
      <w:r w:rsidR="002C4403">
        <w:t xml:space="preserve"> </w:t>
      </w:r>
      <w:r>
        <w:t>definidos pela Autarquia;</w:t>
      </w:r>
    </w:p>
    <w:p w14:paraId="3FD4A264" w14:textId="77777777" w:rsidR="002C4403" w:rsidRDefault="002C4403" w:rsidP="00890E15">
      <w:pPr>
        <w:ind w:firstLine="4502"/>
        <w:jc w:val="both"/>
      </w:pPr>
    </w:p>
    <w:p w14:paraId="09871D71" w14:textId="601E5ED7" w:rsidR="00890E15" w:rsidRDefault="00890E15" w:rsidP="002C4403">
      <w:pPr>
        <w:ind w:firstLine="4502"/>
        <w:jc w:val="both"/>
      </w:pPr>
      <w:r w:rsidRPr="002C4403">
        <w:rPr>
          <w:b/>
          <w:bCs/>
        </w:rPr>
        <w:t xml:space="preserve">VII </w:t>
      </w:r>
      <w:r>
        <w:t>- receber os dados operacionais dos Departamentos Administrativo, Comercial,</w:t>
      </w:r>
      <w:r w:rsidR="002C4403">
        <w:t xml:space="preserve"> </w:t>
      </w:r>
      <w:r>
        <w:t>Financeiro, de Operação do Sistema de Esgotamento Sanitário e Técnico, processar as informações</w:t>
      </w:r>
      <w:r w:rsidR="002C4403">
        <w:t xml:space="preserve"> </w:t>
      </w:r>
      <w:r>
        <w:t>básicas operacionais e emitir relatórios;</w:t>
      </w:r>
    </w:p>
    <w:p w14:paraId="32A715D1" w14:textId="77777777" w:rsidR="002C4403" w:rsidRDefault="002C4403" w:rsidP="002C4403">
      <w:pPr>
        <w:ind w:firstLine="4502"/>
        <w:jc w:val="both"/>
      </w:pPr>
    </w:p>
    <w:p w14:paraId="1F8125C2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 xml:space="preserve">VIII </w:t>
      </w:r>
      <w:r>
        <w:t>- elaborar e analisar os indicadores mensais de desempenho;</w:t>
      </w:r>
    </w:p>
    <w:p w14:paraId="51DB3D4C" w14:textId="77777777" w:rsidR="002C4403" w:rsidRDefault="002C4403" w:rsidP="00890E15">
      <w:pPr>
        <w:ind w:firstLine="4502"/>
        <w:jc w:val="both"/>
      </w:pPr>
    </w:p>
    <w:p w14:paraId="60ED8B4A" w14:textId="33C691AE" w:rsidR="00890E15" w:rsidRDefault="00890E15" w:rsidP="002C4403">
      <w:pPr>
        <w:ind w:firstLine="4502"/>
        <w:jc w:val="both"/>
      </w:pPr>
      <w:r w:rsidRPr="002C4403">
        <w:rPr>
          <w:b/>
          <w:bCs/>
        </w:rPr>
        <w:t xml:space="preserve">IX </w:t>
      </w:r>
      <w:r>
        <w:t xml:space="preserve">- </w:t>
      </w:r>
      <w:proofErr w:type="gramStart"/>
      <w:r>
        <w:t>desenvolver</w:t>
      </w:r>
      <w:proofErr w:type="gramEnd"/>
      <w:r>
        <w:t xml:space="preserve"> rotinas e metodologias necessárias, para garantir a crescente</w:t>
      </w:r>
      <w:r w:rsidR="002C4403">
        <w:t xml:space="preserve"> </w:t>
      </w:r>
      <w:r>
        <w:t>confiabilidade das informações básicas operacionais;</w:t>
      </w:r>
    </w:p>
    <w:p w14:paraId="2A424557" w14:textId="77777777" w:rsidR="002C4403" w:rsidRDefault="002C4403" w:rsidP="002C4403">
      <w:pPr>
        <w:ind w:firstLine="4502"/>
        <w:jc w:val="both"/>
      </w:pPr>
    </w:p>
    <w:p w14:paraId="2F4B6180" w14:textId="6116AC40" w:rsidR="00890E15" w:rsidRDefault="00890E15" w:rsidP="002C4403">
      <w:pPr>
        <w:ind w:firstLine="4502"/>
        <w:jc w:val="both"/>
      </w:pPr>
      <w:r w:rsidRPr="002C4403">
        <w:rPr>
          <w:b/>
          <w:bCs/>
        </w:rPr>
        <w:t>X -</w:t>
      </w:r>
      <w:r>
        <w:t xml:space="preserve"> </w:t>
      </w:r>
      <w:proofErr w:type="gramStart"/>
      <w:r>
        <w:t>indicar</w:t>
      </w:r>
      <w:proofErr w:type="gramEnd"/>
      <w:r>
        <w:t xml:space="preserve"> as medidas necessárias a serem adotadas na operação dos sistemas de</w:t>
      </w:r>
      <w:r w:rsidR="002C4403">
        <w:t xml:space="preserve"> </w:t>
      </w:r>
      <w:r>
        <w:t>abastecimento de água;</w:t>
      </w:r>
    </w:p>
    <w:p w14:paraId="12844001" w14:textId="77777777" w:rsidR="002C4403" w:rsidRDefault="002C4403" w:rsidP="002C4403">
      <w:pPr>
        <w:ind w:firstLine="4502"/>
        <w:jc w:val="both"/>
      </w:pPr>
    </w:p>
    <w:p w14:paraId="5EB32C89" w14:textId="46C7A063" w:rsidR="00890E15" w:rsidRDefault="00890E15" w:rsidP="002C4403">
      <w:pPr>
        <w:ind w:firstLine="4502"/>
        <w:jc w:val="both"/>
      </w:pPr>
      <w:r w:rsidRPr="002C4403">
        <w:rPr>
          <w:b/>
          <w:bCs/>
        </w:rPr>
        <w:t>XI -</w:t>
      </w:r>
      <w:r>
        <w:t xml:space="preserve"> coordenar os programas de treinamento em controle operacional, junto aos órgãos</w:t>
      </w:r>
      <w:r w:rsidR="002C4403">
        <w:t xml:space="preserve"> </w:t>
      </w:r>
      <w:r>
        <w:t>executores.</w:t>
      </w:r>
    </w:p>
    <w:p w14:paraId="629B3451" w14:textId="77777777" w:rsidR="002C4403" w:rsidRDefault="002C4403" w:rsidP="002C4403">
      <w:pPr>
        <w:ind w:firstLine="4502"/>
        <w:jc w:val="both"/>
      </w:pPr>
    </w:p>
    <w:p w14:paraId="61FEEDE4" w14:textId="190C7A10" w:rsidR="00890E15" w:rsidRDefault="00890E15" w:rsidP="002C4403">
      <w:pPr>
        <w:ind w:firstLine="4502"/>
        <w:jc w:val="both"/>
      </w:pPr>
      <w:r w:rsidRPr="002C4403">
        <w:rPr>
          <w:b/>
          <w:bCs/>
        </w:rPr>
        <w:t>Art. 21.</w:t>
      </w:r>
      <w:r>
        <w:t xml:space="preserve"> </w:t>
      </w:r>
      <w:r w:rsidR="002C4403">
        <w:t xml:space="preserve"> </w:t>
      </w:r>
      <w:r>
        <w:t>O Departamento de Operação do Sistema de Águas é composto das seguintes</w:t>
      </w:r>
      <w:r w:rsidR="002C4403">
        <w:t xml:space="preserve"> </w:t>
      </w:r>
      <w:r>
        <w:t>unidades administrativas:</w:t>
      </w:r>
    </w:p>
    <w:p w14:paraId="132AD2F0" w14:textId="77777777" w:rsidR="002C4403" w:rsidRDefault="002C4403" w:rsidP="002C4403">
      <w:pPr>
        <w:ind w:firstLine="4502"/>
        <w:jc w:val="both"/>
      </w:pPr>
    </w:p>
    <w:p w14:paraId="0BF93CFE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>I -</w:t>
      </w:r>
      <w:r>
        <w:t xml:space="preserve"> Divisão de Manutenção Eletromecânica;</w:t>
      </w:r>
    </w:p>
    <w:p w14:paraId="0F429235" w14:textId="77777777" w:rsidR="002C4403" w:rsidRDefault="002C4403" w:rsidP="00890E15">
      <w:pPr>
        <w:ind w:firstLine="4502"/>
        <w:jc w:val="both"/>
      </w:pPr>
    </w:p>
    <w:p w14:paraId="73A584BB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>II -</w:t>
      </w:r>
      <w:r>
        <w:t xml:space="preserve"> Divisão de Serviços de Manutenção de Redes de Água;</w:t>
      </w:r>
    </w:p>
    <w:p w14:paraId="0F65A0C0" w14:textId="77777777" w:rsidR="002C4403" w:rsidRDefault="002C4403" w:rsidP="00890E15">
      <w:pPr>
        <w:ind w:firstLine="4502"/>
        <w:jc w:val="both"/>
      </w:pPr>
    </w:p>
    <w:p w14:paraId="2FE1FD6F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>III -</w:t>
      </w:r>
      <w:r>
        <w:t xml:space="preserve"> Divisão de Produção de Água;</w:t>
      </w:r>
    </w:p>
    <w:p w14:paraId="1E605F3F" w14:textId="77777777" w:rsidR="002C4403" w:rsidRDefault="002C4403" w:rsidP="00890E15">
      <w:pPr>
        <w:ind w:firstLine="4502"/>
        <w:jc w:val="both"/>
      </w:pPr>
    </w:p>
    <w:p w14:paraId="0BC45CC6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>IV -</w:t>
      </w:r>
      <w:r>
        <w:t xml:space="preserve"> Divisão de Distribuição de Água;</w:t>
      </w:r>
    </w:p>
    <w:p w14:paraId="1D8D5DFA" w14:textId="77777777" w:rsidR="002C4403" w:rsidRDefault="002C4403" w:rsidP="00890E15">
      <w:pPr>
        <w:ind w:firstLine="4502"/>
        <w:jc w:val="both"/>
      </w:pPr>
    </w:p>
    <w:p w14:paraId="0727DC6B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>V</w:t>
      </w:r>
      <w:r>
        <w:t xml:space="preserve"> - Setor de Execução de Distribuição;</w:t>
      </w:r>
    </w:p>
    <w:p w14:paraId="62FAFEDE" w14:textId="77777777" w:rsidR="002C4403" w:rsidRDefault="002C4403" w:rsidP="00890E15">
      <w:pPr>
        <w:ind w:firstLine="4502"/>
        <w:jc w:val="both"/>
      </w:pPr>
    </w:p>
    <w:p w14:paraId="1F3FA919" w14:textId="77777777" w:rsidR="00890E15" w:rsidRDefault="00890E15" w:rsidP="00890E15">
      <w:pPr>
        <w:ind w:firstLine="4502"/>
        <w:jc w:val="both"/>
      </w:pPr>
      <w:r w:rsidRPr="002C4403">
        <w:rPr>
          <w:b/>
          <w:bCs/>
        </w:rPr>
        <w:t xml:space="preserve">VI </w:t>
      </w:r>
      <w:r>
        <w:t>- Setor de Planejamento e Controle de Distribuição.</w:t>
      </w:r>
    </w:p>
    <w:p w14:paraId="5AB51807" w14:textId="77777777" w:rsidR="002C4403" w:rsidRDefault="002C4403" w:rsidP="00890E15">
      <w:pPr>
        <w:ind w:firstLine="4502"/>
        <w:jc w:val="both"/>
      </w:pPr>
    </w:p>
    <w:p w14:paraId="6846EEB5" w14:textId="4549F926" w:rsidR="00890E15" w:rsidRDefault="002C4403" w:rsidP="002C4403">
      <w:pPr>
        <w:jc w:val="center"/>
      </w:pPr>
      <w:r w:rsidRPr="002C4403">
        <w:t>CAPÍTULO VI</w:t>
      </w:r>
    </w:p>
    <w:p w14:paraId="69ECBA66" w14:textId="77777777" w:rsidR="002C4403" w:rsidRPr="002C4403" w:rsidRDefault="002C4403" w:rsidP="002C4403">
      <w:pPr>
        <w:jc w:val="center"/>
      </w:pPr>
    </w:p>
    <w:p w14:paraId="044092AA" w14:textId="7F47AAC3" w:rsidR="00890E15" w:rsidRDefault="002C4403" w:rsidP="002C4403">
      <w:pPr>
        <w:jc w:val="center"/>
      </w:pPr>
      <w:r w:rsidRPr="002C4403">
        <w:t>DO DEPARTAMENTO DE OPERAÇÃO DO SISTEMA DE ESGOTAMENTO SANITÁRIO</w:t>
      </w:r>
    </w:p>
    <w:p w14:paraId="5A8365C1" w14:textId="77777777" w:rsidR="002C4403" w:rsidRPr="002C4403" w:rsidRDefault="002C4403" w:rsidP="002C4403">
      <w:pPr>
        <w:jc w:val="center"/>
      </w:pPr>
    </w:p>
    <w:p w14:paraId="11F0F80D" w14:textId="1D25DFFC" w:rsidR="00890E15" w:rsidRDefault="00890E15" w:rsidP="002C4403">
      <w:pPr>
        <w:ind w:firstLine="4502"/>
        <w:jc w:val="both"/>
      </w:pPr>
      <w:r w:rsidRPr="002C4403">
        <w:rPr>
          <w:b/>
          <w:bCs/>
        </w:rPr>
        <w:t>Art. 22.</w:t>
      </w:r>
      <w:r>
        <w:t xml:space="preserve"> Ao Departamento de Operação do Sistema de Esgotamento Sanitário</w:t>
      </w:r>
      <w:r w:rsidR="002C4403">
        <w:t xml:space="preserve"> </w:t>
      </w:r>
      <w:r>
        <w:t>compete:</w:t>
      </w:r>
    </w:p>
    <w:p w14:paraId="342F810F" w14:textId="77777777" w:rsidR="002C4403" w:rsidRDefault="002C4403" w:rsidP="002C4403">
      <w:pPr>
        <w:ind w:firstLine="4502"/>
        <w:jc w:val="both"/>
      </w:pPr>
    </w:p>
    <w:p w14:paraId="1A4FC28A" w14:textId="51783C2B" w:rsidR="00890E15" w:rsidRDefault="00890E15" w:rsidP="00890E15">
      <w:pPr>
        <w:ind w:firstLine="4502"/>
        <w:jc w:val="both"/>
      </w:pPr>
      <w:r w:rsidRPr="002C4403">
        <w:rPr>
          <w:b/>
          <w:bCs/>
        </w:rPr>
        <w:t>I -</w:t>
      </w:r>
      <w:r>
        <w:t xml:space="preserve"> </w:t>
      </w:r>
      <w:proofErr w:type="gramStart"/>
      <w:r>
        <w:t>coordenar, planejar</w:t>
      </w:r>
      <w:proofErr w:type="gramEnd"/>
      <w:r>
        <w:t xml:space="preserve"> e controlar as atividades relacionadas à operação e manutenção</w:t>
      </w:r>
      <w:r w:rsidR="00B07250">
        <w:t xml:space="preserve"> </w:t>
      </w:r>
      <w:r w:rsidR="00B07250" w:rsidRPr="00B07250">
        <w:t>do sistema de esgotamento sanitário do Município de Mogi das Cruzes;</w:t>
      </w:r>
    </w:p>
    <w:p w14:paraId="3EC9A314" w14:textId="77777777" w:rsidR="00F00541" w:rsidRDefault="00F00541" w:rsidP="00890E15">
      <w:pPr>
        <w:ind w:firstLine="4502"/>
        <w:jc w:val="both"/>
      </w:pPr>
    </w:p>
    <w:p w14:paraId="5B44C7CE" w14:textId="77777777" w:rsidR="00F00541" w:rsidRDefault="00F00541" w:rsidP="00F00541">
      <w:pPr>
        <w:ind w:firstLine="4502"/>
        <w:jc w:val="both"/>
      </w:pPr>
      <w:r w:rsidRPr="002C4403">
        <w:rPr>
          <w:b/>
          <w:bCs/>
        </w:rPr>
        <w:t xml:space="preserve">II </w:t>
      </w:r>
      <w:r>
        <w:t xml:space="preserve">- </w:t>
      </w:r>
      <w:proofErr w:type="gramStart"/>
      <w:r>
        <w:t>supervisionar</w:t>
      </w:r>
      <w:proofErr w:type="gramEnd"/>
      <w:r>
        <w:t xml:space="preserve"> a Central de Controle do Processo - CCP - Operação Esgoto;</w:t>
      </w:r>
    </w:p>
    <w:p w14:paraId="76019B81" w14:textId="77777777" w:rsidR="002C4403" w:rsidRDefault="002C4403" w:rsidP="00F00541">
      <w:pPr>
        <w:ind w:firstLine="4502"/>
        <w:jc w:val="both"/>
        <w:rPr>
          <w:b/>
          <w:bCs/>
        </w:rPr>
      </w:pPr>
    </w:p>
    <w:p w14:paraId="78B21FEB" w14:textId="1D76EA27" w:rsidR="00F00541" w:rsidRDefault="00F00541" w:rsidP="00F00541">
      <w:pPr>
        <w:ind w:firstLine="4502"/>
        <w:jc w:val="both"/>
      </w:pPr>
      <w:r w:rsidRPr="002C4403">
        <w:rPr>
          <w:b/>
          <w:bCs/>
        </w:rPr>
        <w:t>III -</w:t>
      </w:r>
      <w:r>
        <w:t xml:space="preserve"> coordenar e gerenciar as atividades dos setores subordinados;</w:t>
      </w:r>
    </w:p>
    <w:p w14:paraId="3A9D1A46" w14:textId="77777777" w:rsidR="002C4403" w:rsidRDefault="002C4403" w:rsidP="00F00541">
      <w:pPr>
        <w:ind w:firstLine="4502"/>
        <w:jc w:val="both"/>
      </w:pPr>
    </w:p>
    <w:p w14:paraId="4382724B" w14:textId="0068A14E" w:rsidR="00F00541" w:rsidRDefault="00F00541" w:rsidP="002C4403">
      <w:pPr>
        <w:ind w:firstLine="4502"/>
        <w:jc w:val="both"/>
      </w:pPr>
      <w:r w:rsidRPr="002C4403">
        <w:rPr>
          <w:b/>
          <w:bCs/>
        </w:rPr>
        <w:t xml:space="preserve">IV </w:t>
      </w:r>
      <w:r>
        <w:t xml:space="preserve">- </w:t>
      </w:r>
      <w:proofErr w:type="gramStart"/>
      <w:r>
        <w:t>acompanhar e indicar</w:t>
      </w:r>
      <w:proofErr w:type="gramEnd"/>
      <w:r>
        <w:t xml:space="preserve"> as necessidades de ampliações e melhorias necessárias para</w:t>
      </w:r>
      <w:r w:rsidR="002C4403">
        <w:t xml:space="preserve"> </w:t>
      </w:r>
      <w:r>
        <w:t>garantir o nível de atendimento do sistema de coleta de esgoto, dentro dos parâmetros técnicos</w:t>
      </w:r>
      <w:r w:rsidR="002C4403">
        <w:t xml:space="preserve"> </w:t>
      </w:r>
      <w:r>
        <w:t>estabelecidos;</w:t>
      </w:r>
    </w:p>
    <w:p w14:paraId="441BE1F3" w14:textId="77777777" w:rsidR="002C4403" w:rsidRDefault="002C4403" w:rsidP="00F00541">
      <w:pPr>
        <w:ind w:firstLine="4502"/>
        <w:jc w:val="both"/>
      </w:pPr>
    </w:p>
    <w:p w14:paraId="7E677DEF" w14:textId="4900F09F" w:rsidR="00F00541" w:rsidRDefault="00F00541" w:rsidP="00F00541">
      <w:pPr>
        <w:ind w:firstLine="4502"/>
        <w:jc w:val="both"/>
      </w:pPr>
      <w:r w:rsidRPr="002C4403">
        <w:rPr>
          <w:b/>
          <w:bCs/>
        </w:rPr>
        <w:t>V -</w:t>
      </w:r>
      <w:r>
        <w:t xml:space="preserve"> </w:t>
      </w:r>
      <w:proofErr w:type="gramStart"/>
      <w:r>
        <w:t>definir</w:t>
      </w:r>
      <w:proofErr w:type="gramEnd"/>
      <w:r>
        <w:t xml:space="preserve"> os parâmetros para avaliação do sistema de esgotamento sanitário;</w:t>
      </w:r>
    </w:p>
    <w:p w14:paraId="3852219E" w14:textId="77777777" w:rsidR="002C4403" w:rsidRDefault="002C4403" w:rsidP="00F00541">
      <w:pPr>
        <w:ind w:firstLine="4502"/>
        <w:jc w:val="both"/>
      </w:pPr>
    </w:p>
    <w:p w14:paraId="2542C5BE" w14:textId="5B2D01A0" w:rsidR="00F00541" w:rsidRDefault="00F00541" w:rsidP="002C4403">
      <w:pPr>
        <w:ind w:firstLine="4502"/>
        <w:jc w:val="both"/>
      </w:pPr>
      <w:r w:rsidRPr="002C4403">
        <w:rPr>
          <w:b/>
          <w:bCs/>
        </w:rPr>
        <w:t>VI -</w:t>
      </w:r>
      <w:r>
        <w:t xml:space="preserve"> </w:t>
      </w:r>
      <w:proofErr w:type="gramStart"/>
      <w:r>
        <w:t>avaliar, criticar</w:t>
      </w:r>
      <w:proofErr w:type="gramEnd"/>
      <w:r>
        <w:t xml:space="preserve"> e propor melhorias para o sistema de esgotamento sanitário, por</w:t>
      </w:r>
      <w:r w:rsidR="002C4403">
        <w:t xml:space="preserve"> </w:t>
      </w:r>
      <w:r>
        <w:t>meio de parâmetros definidos pela Autarquia;</w:t>
      </w:r>
    </w:p>
    <w:p w14:paraId="024CD37D" w14:textId="77777777" w:rsidR="002C4403" w:rsidRDefault="002C4403" w:rsidP="00F00541">
      <w:pPr>
        <w:ind w:firstLine="4502"/>
        <w:jc w:val="both"/>
      </w:pPr>
    </w:p>
    <w:p w14:paraId="1F21362A" w14:textId="104916B3" w:rsidR="00F00541" w:rsidRDefault="00F00541" w:rsidP="002C4403">
      <w:pPr>
        <w:ind w:firstLine="4502"/>
        <w:jc w:val="both"/>
      </w:pPr>
      <w:r w:rsidRPr="002C4403">
        <w:rPr>
          <w:b/>
          <w:bCs/>
        </w:rPr>
        <w:t xml:space="preserve">VII </w:t>
      </w:r>
      <w:r>
        <w:t>- receber os dados operacionais dos Departamentos Administrativo, Comercial,</w:t>
      </w:r>
      <w:r w:rsidR="002C4403">
        <w:t xml:space="preserve"> </w:t>
      </w:r>
      <w:r>
        <w:t>Financeiro e Técnico, processar as informações básicas operacionais e emitir relatórios;</w:t>
      </w:r>
    </w:p>
    <w:p w14:paraId="7DD807DA" w14:textId="77777777" w:rsidR="002C4403" w:rsidRDefault="002C4403" w:rsidP="00F00541">
      <w:pPr>
        <w:ind w:firstLine="4502"/>
        <w:jc w:val="both"/>
        <w:rPr>
          <w:b/>
          <w:bCs/>
        </w:rPr>
      </w:pPr>
    </w:p>
    <w:p w14:paraId="5827A44D" w14:textId="5EF87CC9" w:rsidR="00F00541" w:rsidRDefault="00F00541" w:rsidP="00F00541">
      <w:pPr>
        <w:ind w:firstLine="4502"/>
        <w:jc w:val="both"/>
      </w:pPr>
      <w:r w:rsidRPr="002C4403">
        <w:rPr>
          <w:b/>
          <w:bCs/>
        </w:rPr>
        <w:t>VIII -</w:t>
      </w:r>
      <w:r>
        <w:t xml:space="preserve"> elaborar e analisar os indicadores mensais de desempenho;</w:t>
      </w:r>
    </w:p>
    <w:p w14:paraId="472B5562" w14:textId="77777777" w:rsidR="002C4403" w:rsidRDefault="002C4403" w:rsidP="00F00541">
      <w:pPr>
        <w:ind w:firstLine="4502"/>
        <w:jc w:val="both"/>
      </w:pPr>
    </w:p>
    <w:p w14:paraId="69B12F70" w14:textId="56D344D9" w:rsidR="00F00541" w:rsidRDefault="00F00541" w:rsidP="002C4403">
      <w:pPr>
        <w:ind w:firstLine="4502"/>
        <w:jc w:val="both"/>
      </w:pPr>
      <w:r w:rsidRPr="002C4403">
        <w:rPr>
          <w:b/>
          <w:bCs/>
        </w:rPr>
        <w:t>IX -</w:t>
      </w:r>
      <w:r>
        <w:t xml:space="preserve"> </w:t>
      </w:r>
      <w:proofErr w:type="gramStart"/>
      <w:r>
        <w:t>desenvolver</w:t>
      </w:r>
      <w:proofErr w:type="gramEnd"/>
      <w:r>
        <w:t xml:space="preserve"> rotinas e metodologias necessárias, para garantir a crescente</w:t>
      </w:r>
      <w:r w:rsidR="002C4403">
        <w:t xml:space="preserve"> </w:t>
      </w:r>
      <w:r>
        <w:t>confiabilidade das informações básicas operacionais;</w:t>
      </w:r>
    </w:p>
    <w:p w14:paraId="18A9F6A6" w14:textId="77777777" w:rsidR="002C4403" w:rsidRDefault="002C4403" w:rsidP="00F00541">
      <w:pPr>
        <w:ind w:firstLine="4502"/>
        <w:jc w:val="both"/>
      </w:pPr>
    </w:p>
    <w:p w14:paraId="3BAFE074" w14:textId="7028F202" w:rsidR="00F00541" w:rsidRDefault="00F00541" w:rsidP="002C4403">
      <w:pPr>
        <w:ind w:firstLine="4502"/>
        <w:jc w:val="both"/>
      </w:pPr>
      <w:r w:rsidRPr="002C4403">
        <w:rPr>
          <w:b/>
          <w:bCs/>
        </w:rPr>
        <w:t>X -</w:t>
      </w:r>
      <w:r>
        <w:t xml:space="preserve"> </w:t>
      </w:r>
      <w:proofErr w:type="gramStart"/>
      <w:r>
        <w:t>indicar</w:t>
      </w:r>
      <w:proofErr w:type="gramEnd"/>
      <w:r>
        <w:t xml:space="preserve"> as medidas necessárias a serem adotadas na operação dos sistemas de</w:t>
      </w:r>
      <w:r w:rsidR="002C4403">
        <w:t xml:space="preserve"> </w:t>
      </w:r>
      <w:r>
        <w:t>esgotamento sanitário;</w:t>
      </w:r>
    </w:p>
    <w:p w14:paraId="3CAACD6C" w14:textId="77777777" w:rsidR="002C4403" w:rsidRDefault="002C4403" w:rsidP="00F00541">
      <w:pPr>
        <w:ind w:firstLine="4502"/>
        <w:jc w:val="both"/>
      </w:pPr>
    </w:p>
    <w:p w14:paraId="43E5E635" w14:textId="70BC77B6" w:rsidR="00F00541" w:rsidRDefault="00F00541" w:rsidP="002C4403">
      <w:pPr>
        <w:ind w:firstLine="4502"/>
        <w:jc w:val="both"/>
      </w:pPr>
      <w:r>
        <w:t>XI - coordenar os programas de treinamento em controle operacional, junto aos órgãos</w:t>
      </w:r>
      <w:r w:rsidR="002C4403">
        <w:t xml:space="preserve"> </w:t>
      </w:r>
      <w:r>
        <w:t>executores.</w:t>
      </w:r>
    </w:p>
    <w:p w14:paraId="6351FFC7" w14:textId="77777777" w:rsidR="002C4403" w:rsidRDefault="002C4403" w:rsidP="002C4403">
      <w:pPr>
        <w:ind w:firstLine="4502"/>
        <w:jc w:val="both"/>
      </w:pPr>
    </w:p>
    <w:p w14:paraId="2935A03E" w14:textId="15CFB0BE" w:rsidR="00F00541" w:rsidRDefault="00F00541" w:rsidP="002C4403">
      <w:pPr>
        <w:ind w:firstLine="4502"/>
        <w:jc w:val="both"/>
      </w:pPr>
      <w:r w:rsidRPr="002C4403">
        <w:rPr>
          <w:b/>
          <w:bCs/>
        </w:rPr>
        <w:t>Art. 23.</w:t>
      </w:r>
      <w:r>
        <w:t xml:space="preserve"> O Departamento de Operação do Sistema de Esgotamento Sanitário é</w:t>
      </w:r>
      <w:r w:rsidR="002C4403">
        <w:t xml:space="preserve"> </w:t>
      </w:r>
      <w:r>
        <w:t>composto da seguinte unidade administrativa:</w:t>
      </w:r>
    </w:p>
    <w:p w14:paraId="595F1A87" w14:textId="77777777" w:rsidR="002C4403" w:rsidRDefault="002C4403" w:rsidP="00F00541">
      <w:pPr>
        <w:ind w:firstLine="4502"/>
        <w:jc w:val="both"/>
      </w:pPr>
    </w:p>
    <w:p w14:paraId="0951287E" w14:textId="5BBC142E" w:rsidR="00F00541" w:rsidRDefault="00F00541" w:rsidP="00F00541">
      <w:pPr>
        <w:ind w:firstLine="4502"/>
        <w:jc w:val="both"/>
      </w:pPr>
      <w:r w:rsidRPr="002C4403">
        <w:rPr>
          <w:b/>
          <w:bCs/>
        </w:rPr>
        <w:t>I -</w:t>
      </w:r>
      <w:r>
        <w:t xml:space="preserve"> Divisão de Serviços de Manutenção de Redes de Esgoto.</w:t>
      </w:r>
    </w:p>
    <w:p w14:paraId="26870398" w14:textId="77777777" w:rsidR="002C4403" w:rsidRDefault="002C4403" w:rsidP="00F00541">
      <w:pPr>
        <w:ind w:firstLine="4502"/>
        <w:jc w:val="both"/>
      </w:pPr>
    </w:p>
    <w:p w14:paraId="098B2592" w14:textId="5D4FB70E" w:rsidR="00F00541" w:rsidRDefault="002C4403" w:rsidP="002C4403">
      <w:pPr>
        <w:jc w:val="center"/>
      </w:pPr>
      <w:r>
        <w:t>CAPÍTULO VII</w:t>
      </w:r>
    </w:p>
    <w:p w14:paraId="50EA0D57" w14:textId="77777777" w:rsidR="002C4403" w:rsidRDefault="002C4403" w:rsidP="002C4403">
      <w:pPr>
        <w:jc w:val="center"/>
      </w:pPr>
    </w:p>
    <w:p w14:paraId="3A2D0391" w14:textId="511EAD88" w:rsidR="00F00541" w:rsidRDefault="002C4403" w:rsidP="002C4403">
      <w:pPr>
        <w:jc w:val="center"/>
      </w:pPr>
      <w:r>
        <w:t>DO DEPARTAMENTO COMERCIAL</w:t>
      </w:r>
    </w:p>
    <w:p w14:paraId="6A1954E3" w14:textId="77777777" w:rsidR="002C4403" w:rsidRDefault="002C4403" w:rsidP="00F00541">
      <w:pPr>
        <w:ind w:firstLine="4502"/>
        <w:jc w:val="both"/>
      </w:pPr>
    </w:p>
    <w:p w14:paraId="6BEEADFC" w14:textId="77777777" w:rsidR="00F00541" w:rsidRDefault="00F00541" w:rsidP="00F00541">
      <w:pPr>
        <w:ind w:firstLine="4502"/>
        <w:jc w:val="both"/>
      </w:pPr>
      <w:r w:rsidRPr="002C4403">
        <w:rPr>
          <w:b/>
          <w:bCs/>
        </w:rPr>
        <w:t>Art. 24.</w:t>
      </w:r>
      <w:r>
        <w:t xml:space="preserve"> Ao Departamento Comercial compete:</w:t>
      </w:r>
    </w:p>
    <w:p w14:paraId="51D0F05F" w14:textId="77777777" w:rsidR="002C4403" w:rsidRDefault="002C4403" w:rsidP="00F00541">
      <w:pPr>
        <w:ind w:firstLine="4502"/>
        <w:jc w:val="both"/>
      </w:pPr>
    </w:p>
    <w:p w14:paraId="0B6951FC" w14:textId="05E7EE17" w:rsidR="00F00541" w:rsidRDefault="00F00541" w:rsidP="002C4403">
      <w:pPr>
        <w:ind w:firstLine="4502"/>
        <w:jc w:val="both"/>
      </w:pPr>
      <w:r w:rsidRPr="002C4403">
        <w:rPr>
          <w:b/>
          <w:bCs/>
        </w:rPr>
        <w:t>I -</w:t>
      </w:r>
      <w:r>
        <w:t xml:space="preserve"> </w:t>
      </w:r>
      <w:proofErr w:type="gramStart"/>
      <w:r>
        <w:t>coordenar e controlar</w:t>
      </w:r>
      <w:proofErr w:type="gramEnd"/>
      <w:r>
        <w:t xml:space="preserve"> as atividades comerciais da Autarquia, em consonância com</w:t>
      </w:r>
      <w:r w:rsidR="002C4403">
        <w:t xml:space="preserve"> </w:t>
      </w:r>
      <w:r>
        <w:t>as diretrizes estabelecidas pela Diretoria Geral;</w:t>
      </w:r>
    </w:p>
    <w:p w14:paraId="43A5FF94" w14:textId="77777777" w:rsidR="002C4403" w:rsidRDefault="002C4403" w:rsidP="00F00541">
      <w:pPr>
        <w:ind w:firstLine="4502"/>
        <w:jc w:val="both"/>
      </w:pPr>
    </w:p>
    <w:p w14:paraId="20B29E88" w14:textId="16B36025" w:rsidR="00F00541" w:rsidRDefault="00F00541" w:rsidP="002C4403">
      <w:pPr>
        <w:ind w:firstLine="4502"/>
        <w:jc w:val="both"/>
      </w:pPr>
      <w:r w:rsidRPr="002C4403">
        <w:rPr>
          <w:b/>
          <w:bCs/>
        </w:rPr>
        <w:t>II -</w:t>
      </w:r>
      <w:r>
        <w:t xml:space="preserve"> </w:t>
      </w:r>
      <w:proofErr w:type="gramStart"/>
      <w:r>
        <w:t>propor</w:t>
      </w:r>
      <w:proofErr w:type="gramEnd"/>
      <w:r>
        <w:t xml:space="preserve"> ao Diretor Geral programas que visem à melhoria do subsistema comercial,</w:t>
      </w:r>
      <w:r w:rsidR="002C4403">
        <w:t xml:space="preserve"> </w:t>
      </w:r>
      <w:r>
        <w:t>coordenando e controlando todas as atividades da área;</w:t>
      </w:r>
    </w:p>
    <w:p w14:paraId="09922E54" w14:textId="77777777" w:rsidR="002C4403" w:rsidRDefault="002C4403" w:rsidP="002C4403">
      <w:pPr>
        <w:ind w:firstLine="4502"/>
        <w:jc w:val="both"/>
      </w:pPr>
    </w:p>
    <w:p w14:paraId="515EA49A" w14:textId="74E0915C" w:rsidR="00F00541" w:rsidRDefault="00F00541" w:rsidP="002C4403">
      <w:pPr>
        <w:ind w:firstLine="4502"/>
        <w:jc w:val="both"/>
      </w:pPr>
      <w:r w:rsidRPr="002C4403">
        <w:rPr>
          <w:b/>
          <w:bCs/>
        </w:rPr>
        <w:t xml:space="preserve">III </w:t>
      </w:r>
      <w:r>
        <w:t>- oferecer subsídios ao Diretor Geral, quando da elaboração do orçamento do</w:t>
      </w:r>
      <w:r w:rsidR="002C4403">
        <w:t xml:space="preserve"> </w:t>
      </w:r>
      <w:r>
        <w:t>SEMAE, com base na previsão da receita;</w:t>
      </w:r>
    </w:p>
    <w:p w14:paraId="280F982C" w14:textId="77777777" w:rsidR="002C4403" w:rsidRDefault="002C4403" w:rsidP="002C4403">
      <w:pPr>
        <w:ind w:firstLine="4502"/>
        <w:jc w:val="both"/>
      </w:pPr>
    </w:p>
    <w:p w14:paraId="6BD141CB" w14:textId="3153CE07" w:rsidR="00F00541" w:rsidRDefault="00F00541" w:rsidP="002C4403">
      <w:pPr>
        <w:ind w:firstLine="4502"/>
        <w:jc w:val="both"/>
      </w:pPr>
      <w:r w:rsidRPr="002C4403">
        <w:rPr>
          <w:b/>
          <w:bCs/>
        </w:rPr>
        <w:t>IV -</w:t>
      </w:r>
      <w:r>
        <w:t xml:space="preserve"> </w:t>
      </w:r>
      <w:proofErr w:type="gramStart"/>
      <w:r>
        <w:t>promover</w:t>
      </w:r>
      <w:proofErr w:type="gramEnd"/>
      <w:r>
        <w:t xml:space="preserve"> a expansão e manutenção do mercado consumidor para poder</w:t>
      </w:r>
      <w:r w:rsidR="002C4403">
        <w:t xml:space="preserve"> </w:t>
      </w:r>
      <w:r>
        <w:t>proporcionar o máximo de serviços ao maior número possível de usuários, com melhor qualidade;</w:t>
      </w:r>
    </w:p>
    <w:p w14:paraId="485A6DDD" w14:textId="77777777" w:rsidR="002C4403" w:rsidRDefault="002C4403" w:rsidP="00F00541">
      <w:pPr>
        <w:ind w:firstLine="4502"/>
        <w:jc w:val="both"/>
        <w:rPr>
          <w:b/>
          <w:bCs/>
        </w:rPr>
      </w:pPr>
    </w:p>
    <w:p w14:paraId="09FD9F42" w14:textId="32694629" w:rsidR="00F00541" w:rsidRDefault="00F00541" w:rsidP="002C4403">
      <w:pPr>
        <w:ind w:firstLine="4502"/>
        <w:jc w:val="both"/>
      </w:pPr>
      <w:r w:rsidRPr="002C4403">
        <w:rPr>
          <w:b/>
          <w:bCs/>
        </w:rPr>
        <w:t>V -</w:t>
      </w:r>
      <w:r>
        <w:t xml:space="preserve"> </w:t>
      </w:r>
      <w:proofErr w:type="gramStart"/>
      <w:r>
        <w:t>propor</w:t>
      </w:r>
      <w:proofErr w:type="gramEnd"/>
      <w:r>
        <w:t xml:space="preserve"> a estrutura tarifária e subsidiar os estudos para elaboração do planejamento</w:t>
      </w:r>
      <w:r w:rsidR="002C4403">
        <w:t xml:space="preserve"> </w:t>
      </w:r>
      <w:r>
        <w:t>tarifário, a ser submetido à aprovação da Diretoria Geral;</w:t>
      </w:r>
    </w:p>
    <w:p w14:paraId="478417B7" w14:textId="77777777" w:rsidR="002C4403" w:rsidRDefault="002C4403" w:rsidP="002C4403">
      <w:pPr>
        <w:ind w:firstLine="4502"/>
        <w:jc w:val="both"/>
      </w:pPr>
    </w:p>
    <w:p w14:paraId="06612D60" w14:textId="460F2CA3" w:rsidR="00F00541" w:rsidRDefault="00F00541" w:rsidP="002C4403">
      <w:pPr>
        <w:ind w:firstLine="4502"/>
        <w:jc w:val="both"/>
      </w:pPr>
      <w:r w:rsidRPr="002C4403">
        <w:rPr>
          <w:b/>
          <w:bCs/>
        </w:rPr>
        <w:lastRenderedPageBreak/>
        <w:t>VI -</w:t>
      </w:r>
      <w:r>
        <w:t xml:space="preserve"> </w:t>
      </w:r>
      <w:proofErr w:type="gramStart"/>
      <w:r>
        <w:t>programar</w:t>
      </w:r>
      <w:proofErr w:type="gramEnd"/>
      <w:r>
        <w:t xml:space="preserve"> a manutenção do controle de grandes consumidores e avaliar os</w:t>
      </w:r>
      <w:r w:rsidR="002C4403">
        <w:t xml:space="preserve"> </w:t>
      </w:r>
      <w:r>
        <w:t>resultados alcançados, corrigindo possíveis falhas, a fim de manter esse mercado;</w:t>
      </w:r>
    </w:p>
    <w:p w14:paraId="08139293" w14:textId="77777777" w:rsidR="002C4403" w:rsidRPr="002C4403" w:rsidRDefault="002C4403" w:rsidP="00F00541">
      <w:pPr>
        <w:ind w:firstLine="4502"/>
        <w:jc w:val="both"/>
        <w:rPr>
          <w:b/>
          <w:bCs/>
        </w:rPr>
      </w:pPr>
    </w:p>
    <w:p w14:paraId="12853867" w14:textId="564AC083" w:rsidR="00F00541" w:rsidRDefault="00F00541" w:rsidP="002C4403">
      <w:pPr>
        <w:ind w:firstLine="4502"/>
        <w:jc w:val="both"/>
      </w:pPr>
      <w:r w:rsidRPr="002C4403">
        <w:rPr>
          <w:b/>
          <w:bCs/>
        </w:rPr>
        <w:t>VII -</w:t>
      </w:r>
      <w:r>
        <w:t xml:space="preserve"> elaborar a tabela de preços dos serviços, bem como propor o seu reajustamento,</w:t>
      </w:r>
      <w:r w:rsidR="002C4403">
        <w:t xml:space="preserve"> </w:t>
      </w:r>
      <w:r>
        <w:t>quando for necessário;</w:t>
      </w:r>
    </w:p>
    <w:p w14:paraId="7748552A" w14:textId="77777777" w:rsidR="008A51C2" w:rsidRDefault="008A51C2" w:rsidP="00F00541">
      <w:pPr>
        <w:ind w:firstLine="4502"/>
        <w:jc w:val="both"/>
      </w:pPr>
    </w:p>
    <w:p w14:paraId="49528B3B" w14:textId="0FFE4855" w:rsidR="008A51C2" w:rsidRDefault="008A51C2" w:rsidP="00F00541">
      <w:pPr>
        <w:ind w:firstLine="4502"/>
        <w:jc w:val="both"/>
      </w:pPr>
      <w:r w:rsidRPr="002C4403">
        <w:rPr>
          <w:b/>
          <w:bCs/>
        </w:rPr>
        <w:t>VIII -</w:t>
      </w:r>
      <w:r w:rsidRPr="008A51C2">
        <w:t xml:space="preserve"> desenvolver programas para conquistar novos usuários;</w:t>
      </w:r>
    </w:p>
    <w:p w14:paraId="3C818453" w14:textId="77777777" w:rsidR="008A51C2" w:rsidRDefault="008A51C2" w:rsidP="00F00541">
      <w:pPr>
        <w:ind w:firstLine="4502"/>
        <w:jc w:val="both"/>
      </w:pPr>
    </w:p>
    <w:p w14:paraId="5A809B67" w14:textId="6B39D007" w:rsidR="008A51C2" w:rsidRDefault="008A51C2" w:rsidP="002C4403">
      <w:pPr>
        <w:ind w:firstLine="4502"/>
        <w:jc w:val="both"/>
      </w:pPr>
      <w:r w:rsidRPr="002C4403">
        <w:rPr>
          <w:b/>
          <w:bCs/>
        </w:rPr>
        <w:t>IX -</w:t>
      </w:r>
      <w:r>
        <w:t xml:space="preserve"> </w:t>
      </w:r>
      <w:proofErr w:type="gramStart"/>
      <w:r>
        <w:t>registrar</w:t>
      </w:r>
      <w:proofErr w:type="gramEnd"/>
      <w:r>
        <w:t xml:space="preserve"> informações que permitam cobrar de todos os usuários os serviços</w:t>
      </w:r>
      <w:r w:rsidR="002C4403">
        <w:t xml:space="preserve"> </w:t>
      </w:r>
      <w:r>
        <w:t>prestados, bem como outras informações necessárias ao desenvolvimento do sistema comercial e</w:t>
      </w:r>
      <w:r w:rsidR="002C4403">
        <w:t xml:space="preserve"> </w:t>
      </w:r>
      <w:r>
        <w:t>ao planejamento de expansão e projeção do crescimento dos sistemas;</w:t>
      </w:r>
    </w:p>
    <w:p w14:paraId="14115C5C" w14:textId="77777777" w:rsidR="002C4403" w:rsidRDefault="002C4403" w:rsidP="008A51C2">
      <w:pPr>
        <w:ind w:firstLine="4502"/>
        <w:jc w:val="both"/>
      </w:pPr>
    </w:p>
    <w:p w14:paraId="4CDE362F" w14:textId="1BC8CE71" w:rsidR="008A51C2" w:rsidRDefault="008A51C2" w:rsidP="002C4403">
      <w:pPr>
        <w:ind w:firstLine="4502"/>
        <w:jc w:val="both"/>
      </w:pPr>
      <w:r w:rsidRPr="002C4403">
        <w:rPr>
          <w:b/>
          <w:bCs/>
        </w:rPr>
        <w:t>X -</w:t>
      </w:r>
      <w:r>
        <w:t xml:space="preserve"> </w:t>
      </w:r>
      <w:proofErr w:type="gramStart"/>
      <w:r>
        <w:t>administrar e controlar</w:t>
      </w:r>
      <w:proofErr w:type="gramEnd"/>
      <w:r>
        <w:t xml:space="preserve"> os contratos firmados entre o SEMAE e firmas empreiteiras</w:t>
      </w:r>
      <w:r w:rsidR="002C4403">
        <w:t xml:space="preserve"> </w:t>
      </w:r>
      <w:r>
        <w:t>para a execução de serviços comerciais pertinentes ao setor;</w:t>
      </w:r>
    </w:p>
    <w:p w14:paraId="1E3A9E82" w14:textId="77777777" w:rsidR="002C4403" w:rsidRDefault="002C4403" w:rsidP="008A51C2">
      <w:pPr>
        <w:ind w:firstLine="4502"/>
        <w:jc w:val="both"/>
      </w:pPr>
    </w:p>
    <w:p w14:paraId="180B1782" w14:textId="26212379" w:rsidR="008A51C2" w:rsidRDefault="008A51C2" w:rsidP="002C4403">
      <w:pPr>
        <w:ind w:firstLine="4502"/>
        <w:jc w:val="both"/>
      </w:pPr>
      <w:r w:rsidRPr="002C4403">
        <w:rPr>
          <w:b/>
          <w:bCs/>
        </w:rPr>
        <w:t>XI -</w:t>
      </w:r>
      <w:r>
        <w:t xml:space="preserve"> analisar e controlar as solicitações cadastrais, promovendo avaliações do grau de</w:t>
      </w:r>
      <w:r w:rsidR="002C4403">
        <w:t xml:space="preserve"> </w:t>
      </w:r>
      <w:r>
        <w:t>confiabilidade do cadastro de usuários do Município;</w:t>
      </w:r>
    </w:p>
    <w:p w14:paraId="104847C7" w14:textId="77777777" w:rsidR="002C4403" w:rsidRDefault="002C4403" w:rsidP="002C4403">
      <w:pPr>
        <w:ind w:firstLine="4502"/>
        <w:jc w:val="both"/>
      </w:pPr>
    </w:p>
    <w:p w14:paraId="7C91A439" w14:textId="77777777" w:rsidR="008A51C2" w:rsidRDefault="008A51C2" w:rsidP="008A51C2">
      <w:pPr>
        <w:ind w:firstLine="4502"/>
        <w:jc w:val="both"/>
      </w:pPr>
      <w:r w:rsidRPr="002C4403">
        <w:rPr>
          <w:b/>
          <w:bCs/>
        </w:rPr>
        <w:t xml:space="preserve">XII </w:t>
      </w:r>
      <w:r>
        <w:t>- assegurar um sistema eficiente, racional e confiável de leitura e crítica;</w:t>
      </w:r>
    </w:p>
    <w:p w14:paraId="6ADB20D4" w14:textId="77777777" w:rsidR="002C4403" w:rsidRDefault="002C4403" w:rsidP="008A51C2">
      <w:pPr>
        <w:ind w:firstLine="4502"/>
        <w:jc w:val="both"/>
        <w:rPr>
          <w:b/>
          <w:bCs/>
        </w:rPr>
      </w:pPr>
    </w:p>
    <w:p w14:paraId="556DFC7F" w14:textId="26FEC3D2" w:rsidR="008A51C2" w:rsidRDefault="008A51C2" w:rsidP="002C4403">
      <w:pPr>
        <w:ind w:firstLine="4502"/>
        <w:jc w:val="both"/>
      </w:pPr>
      <w:r w:rsidRPr="002C4403">
        <w:rPr>
          <w:b/>
          <w:bCs/>
        </w:rPr>
        <w:t xml:space="preserve">XIII </w:t>
      </w:r>
      <w:r>
        <w:t>- controlar a utilização dos serviços de água e esgoto, a fim de distribuir estes</w:t>
      </w:r>
      <w:r w:rsidR="002C4403">
        <w:t xml:space="preserve"> </w:t>
      </w:r>
      <w:r>
        <w:t>serviços, equitativamente, ao maior número de usuários;</w:t>
      </w:r>
    </w:p>
    <w:p w14:paraId="3DCEBA40" w14:textId="77777777" w:rsidR="002C4403" w:rsidRDefault="002C4403" w:rsidP="002C4403">
      <w:pPr>
        <w:ind w:firstLine="4502"/>
        <w:jc w:val="both"/>
      </w:pPr>
    </w:p>
    <w:p w14:paraId="693F8F90" w14:textId="6B1FB947" w:rsidR="008A51C2" w:rsidRDefault="008A51C2" w:rsidP="002C4403">
      <w:pPr>
        <w:ind w:firstLine="4502"/>
        <w:jc w:val="both"/>
      </w:pPr>
      <w:r w:rsidRPr="002C4403">
        <w:rPr>
          <w:b/>
          <w:bCs/>
        </w:rPr>
        <w:t>XIV -</w:t>
      </w:r>
      <w:r>
        <w:t xml:space="preserve"> efetuar estudos e programas que visem à definição da política de </w:t>
      </w:r>
      <w:proofErr w:type="spellStart"/>
      <w:r>
        <w:t>hidrometração</w:t>
      </w:r>
      <w:proofErr w:type="spellEnd"/>
      <w:r w:rsidR="002C4403">
        <w:t xml:space="preserve"> </w:t>
      </w:r>
      <w:r>
        <w:t>da Autarquia, de modo a estabelecer o grau de medição necessário para obter um equilíbrio entre</w:t>
      </w:r>
      <w:r w:rsidR="002C4403">
        <w:t xml:space="preserve"> </w:t>
      </w:r>
      <w:r>
        <w:t>produção e demanda;</w:t>
      </w:r>
    </w:p>
    <w:p w14:paraId="00D7DEA6" w14:textId="77777777" w:rsidR="002C4403" w:rsidRDefault="002C4403" w:rsidP="008A51C2">
      <w:pPr>
        <w:ind w:firstLine="4502"/>
        <w:jc w:val="both"/>
      </w:pPr>
    </w:p>
    <w:p w14:paraId="583CAEF8" w14:textId="37C9CB07" w:rsidR="008A51C2" w:rsidRDefault="008A51C2" w:rsidP="002C4403">
      <w:pPr>
        <w:ind w:firstLine="4502"/>
        <w:jc w:val="both"/>
      </w:pPr>
      <w:r w:rsidRPr="002C4403">
        <w:rPr>
          <w:b/>
          <w:bCs/>
        </w:rPr>
        <w:t xml:space="preserve">XV </w:t>
      </w:r>
      <w:r>
        <w:t xml:space="preserve">- </w:t>
      </w:r>
      <w:proofErr w:type="gramStart"/>
      <w:r>
        <w:t>manter</w:t>
      </w:r>
      <w:proofErr w:type="gramEnd"/>
      <w:r>
        <w:t xml:space="preserve"> os hidrômetros, de forma a garantir a exatidão e o funcionamento</w:t>
      </w:r>
      <w:r w:rsidR="002C4403">
        <w:t xml:space="preserve"> </w:t>
      </w:r>
      <w:r>
        <w:t>permanente;</w:t>
      </w:r>
    </w:p>
    <w:p w14:paraId="394E584C" w14:textId="77777777" w:rsidR="002C4403" w:rsidRDefault="002C4403" w:rsidP="002C4403">
      <w:pPr>
        <w:ind w:firstLine="4502"/>
        <w:jc w:val="both"/>
      </w:pPr>
    </w:p>
    <w:p w14:paraId="5240F0F5" w14:textId="06FCEAE8" w:rsidR="008A51C2" w:rsidRDefault="008A51C2" w:rsidP="002C4403">
      <w:pPr>
        <w:ind w:firstLine="4502"/>
        <w:jc w:val="both"/>
      </w:pPr>
      <w:r w:rsidRPr="002C4403">
        <w:rPr>
          <w:b/>
          <w:bCs/>
        </w:rPr>
        <w:t xml:space="preserve">XVI </w:t>
      </w:r>
      <w:r>
        <w:t>- aprimorar, constantemente, o controle das atividades da empresa terceirizada</w:t>
      </w:r>
      <w:r w:rsidR="002C4403">
        <w:t xml:space="preserve"> </w:t>
      </w:r>
      <w:r>
        <w:t>pela leitura, com vistas a garantir a qualidade das leituras;</w:t>
      </w:r>
    </w:p>
    <w:p w14:paraId="503A323D" w14:textId="77777777" w:rsidR="002C4403" w:rsidRDefault="002C4403" w:rsidP="008A51C2">
      <w:pPr>
        <w:ind w:firstLine="4502"/>
        <w:jc w:val="both"/>
      </w:pPr>
    </w:p>
    <w:p w14:paraId="6D9871B1" w14:textId="775C650D" w:rsidR="008A51C2" w:rsidRDefault="008A51C2" w:rsidP="002C4403">
      <w:pPr>
        <w:ind w:firstLine="4502"/>
        <w:jc w:val="both"/>
      </w:pPr>
      <w:r w:rsidRPr="002C4403">
        <w:rPr>
          <w:b/>
          <w:bCs/>
        </w:rPr>
        <w:t>XVII -</w:t>
      </w:r>
      <w:r>
        <w:t xml:space="preserve"> detectar, por meio das rotinas de leitura, as irregularidades existentes nas</w:t>
      </w:r>
      <w:r w:rsidR="002C4403">
        <w:t xml:space="preserve"> </w:t>
      </w:r>
      <w:r>
        <w:t xml:space="preserve">ligações </w:t>
      </w:r>
      <w:proofErr w:type="spellStart"/>
      <w:r>
        <w:t>hidrometradas</w:t>
      </w:r>
      <w:proofErr w:type="spellEnd"/>
      <w:r>
        <w:t>;</w:t>
      </w:r>
    </w:p>
    <w:p w14:paraId="6D7071D4" w14:textId="77777777" w:rsidR="002C4403" w:rsidRDefault="002C4403" w:rsidP="002C4403">
      <w:pPr>
        <w:ind w:firstLine="4502"/>
        <w:jc w:val="both"/>
      </w:pPr>
    </w:p>
    <w:p w14:paraId="3955FD76" w14:textId="5EAE6721" w:rsidR="008A51C2" w:rsidRDefault="008A51C2" w:rsidP="002C4403">
      <w:pPr>
        <w:ind w:firstLine="4502"/>
        <w:jc w:val="both"/>
      </w:pPr>
      <w:r w:rsidRPr="002C4403">
        <w:rPr>
          <w:b/>
          <w:bCs/>
        </w:rPr>
        <w:t xml:space="preserve">XVIII </w:t>
      </w:r>
      <w:r>
        <w:t>- promover a emissão de uma única conta para cada ligação, registrando o valor</w:t>
      </w:r>
      <w:r w:rsidR="002C4403">
        <w:t xml:space="preserve"> </w:t>
      </w:r>
      <w:r>
        <w:t>dos serviços fornecidos, que permita cobrar as faturas correspondentes, em forma cíclica;</w:t>
      </w:r>
    </w:p>
    <w:p w14:paraId="0626DB8C" w14:textId="77777777" w:rsidR="002C4403" w:rsidRDefault="002C4403" w:rsidP="008A51C2">
      <w:pPr>
        <w:ind w:firstLine="4502"/>
        <w:jc w:val="both"/>
      </w:pPr>
    </w:p>
    <w:p w14:paraId="404063FD" w14:textId="5D8652FE" w:rsidR="008A51C2" w:rsidRDefault="008A51C2" w:rsidP="002C4403">
      <w:pPr>
        <w:ind w:firstLine="4502"/>
        <w:jc w:val="both"/>
      </w:pPr>
      <w:r w:rsidRPr="002C4403">
        <w:rPr>
          <w:b/>
          <w:bCs/>
        </w:rPr>
        <w:t>XIX</w:t>
      </w:r>
      <w:r>
        <w:t xml:space="preserve"> - manter sistema que permita controlar os débitos não pagos nos vencimentos, de</w:t>
      </w:r>
      <w:r w:rsidR="002C4403">
        <w:t xml:space="preserve"> </w:t>
      </w:r>
      <w:r>
        <w:t>acordo com o regulamento dos Serviços de Abastecimento de Água e de Esgotamento Sanitário.</w:t>
      </w:r>
    </w:p>
    <w:p w14:paraId="55298D3A" w14:textId="77777777" w:rsidR="002C4403" w:rsidRDefault="002C4403" w:rsidP="008A51C2">
      <w:pPr>
        <w:ind w:firstLine="4502"/>
        <w:jc w:val="both"/>
      </w:pPr>
    </w:p>
    <w:p w14:paraId="5BEF636A" w14:textId="65A44BDF" w:rsidR="008A51C2" w:rsidRDefault="008A51C2" w:rsidP="002C4403">
      <w:pPr>
        <w:ind w:firstLine="4502"/>
        <w:jc w:val="both"/>
      </w:pPr>
      <w:r w:rsidRPr="002C4403">
        <w:rPr>
          <w:b/>
          <w:bCs/>
        </w:rPr>
        <w:lastRenderedPageBreak/>
        <w:t>Art. 25.</w:t>
      </w:r>
      <w:r>
        <w:t xml:space="preserve"> O Departamento Comercial é composto das seguintes unidades</w:t>
      </w:r>
      <w:r w:rsidR="002C4403">
        <w:t xml:space="preserve"> </w:t>
      </w:r>
      <w:r>
        <w:t>administrativas:</w:t>
      </w:r>
    </w:p>
    <w:p w14:paraId="68BCA4FE" w14:textId="77777777" w:rsidR="002C4403" w:rsidRDefault="002C4403" w:rsidP="008A51C2">
      <w:pPr>
        <w:ind w:firstLine="4502"/>
        <w:jc w:val="both"/>
      </w:pPr>
    </w:p>
    <w:p w14:paraId="09C5C99B" w14:textId="6AFF8C77" w:rsidR="008A51C2" w:rsidRDefault="008A51C2" w:rsidP="008A51C2">
      <w:pPr>
        <w:ind w:firstLine="4502"/>
        <w:jc w:val="both"/>
      </w:pPr>
      <w:r w:rsidRPr="002C4403">
        <w:rPr>
          <w:b/>
          <w:bCs/>
        </w:rPr>
        <w:t>I -</w:t>
      </w:r>
      <w:r>
        <w:t xml:space="preserve"> Divisão de Atendimento, Cadastro e Ligações;</w:t>
      </w:r>
    </w:p>
    <w:p w14:paraId="6C26060B" w14:textId="77777777" w:rsidR="002C4403" w:rsidRDefault="002C4403" w:rsidP="008A51C2">
      <w:pPr>
        <w:ind w:firstLine="4502"/>
        <w:jc w:val="both"/>
      </w:pPr>
    </w:p>
    <w:p w14:paraId="03D3F410" w14:textId="77777777" w:rsidR="008A51C2" w:rsidRDefault="008A51C2" w:rsidP="008A51C2">
      <w:pPr>
        <w:ind w:firstLine="4502"/>
        <w:jc w:val="both"/>
      </w:pPr>
      <w:r w:rsidRPr="002C4403">
        <w:rPr>
          <w:b/>
          <w:bCs/>
        </w:rPr>
        <w:t>II -</w:t>
      </w:r>
      <w:r>
        <w:t xml:space="preserve"> Setor de Atendimento;</w:t>
      </w:r>
    </w:p>
    <w:p w14:paraId="12257C59" w14:textId="77777777" w:rsidR="002C4403" w:rsidRDefault="002C4403" w:rsidP="008A51C2">
      <w:pPr>
        <w:ind w:firstLine="4502"/>
        <w:jc w:val="both"/>
      </w:pPr>
    </w:p>
    <w:p w14:paraId="7546B87D" w14:textId="77777777" w:rsidR="008A51C2" w:rsidRDefault="008A51C2" w:rsidP="008A51C2">
      <w:pPr>
        <w:ind w:firstLine="4502"/>
        <w:jc w:val="both"/>
      </w:pPr>
      <w:r w:rsidRPr="002C4403">
        <w:rPr>
          <w:b/>
          <w:bCs/>
        </w:rPr>
        <w:t>III -</w:t>
      </w:r>
      <w:r>
        <w:t xml:space="preserve"> Setor de Cadastro;</w:t>
      </w:r>
    </w:p>
    <w:p w14:paraId="404D9F3E" w14:textId="77777777" w:rsidR="002C4403" w:rsidRDefault="002C4403" w:rsidP="008A51C2">
      <w:pPr>
        <w:ind w:firstLine="4502"/>
        <w:jc w:val="both"/>
      </w:pPr>
    </w:p>
    <w:p w14:paraId="352099D5" w14:textId="77777777" w:rsidR="008A51C2" w:rsidRDefault="008A51C2" w:rsidP="008A51C2">
      <w:pPr>
        <w:ind w:firstLine="4502"/>
        <w:jc w:val="both"/>
      </w:pPr>
      <w:r w:rsidRPr="002C4403">
        <w:rPr>
          <w:b/>
          <w:bCs/>
        </w:rPr>
        <w:t xml:space="preserve">IV </w:t>
      </w:r>
      <w:r>
        <w:t>- Divisão de Serviços Comerciais;</w:t>
      </w:r>
    </w:p>
    <w:p w14:paraId="28768516" w14:textId="77777777" w:rsidR="002C4403" w:rsidRDefault="002C4403" w:rsidP="008A51C2">
      <w:pPr>
        <w:ind w:firstLine="4502"/>
        <w:jc w:val="both"/>
      </w:pPr>
    </w:p>
    <w:p w14:paraId="3EBA5520" w14:textId="77777777" w:rsidR="008A51C2" w:rsidRDefault="008A51C2" w:rsidP="008A51C2">
      <w:pPr>
        <w:ind w:firstLine="4502"/>
        <w:jc w:val="both"/>
      </w:pPr>
      <w:r w:rsidRPr="002C4403">
        <w:rPr>
          <w:b/>
          <w:bCs/>
        </w:rPr>
        <w:t>V -</w:t>
      </w:r>
      <w:r>
        <w:t xml:space="preserve"> Divisão de Medição de Consumo;</w:t>
      </w:r>
    </w:p>
    <w:p w14:paraId="550423D8" w14:textId="77777777" w:rsidR="002C4403" w:rsidRDefault="002C4403" w:rsidP="008A51C2">
      <w:pPr>
        <w:ind w:firstLine="4502"/>
        <w:jc w:val="both"/>
      </w:pPr>
    </w:p>
    <w:p w14:paraId="0D6070D0" w14:textId="77777777" w:rsidR="008A51C2" w:rsidRDefault="008A51C2" w:rsidP="008A51C2">
      <w:pPr>
        <w:ind w:firstLine="4502"/>
        <w:jc w:val="both"/>
      </w:pPr>
      <w:r w:rsidRPr="002C4403">
        <w:rPr>
          <w:b/>
          <w:bCs/>
        </w:rPr>
        <w:t xml:space="preserve">VI </w:t>
      </w:r>
      <w:r>
        <w:t>- Setor de Faturamento e Cobrança.</w:t>
      </w:r>
    </w:p>
    <w:p w14:paraId="1D9BA7F9" w14:textId="77777777" w:rsidR="002C4403" w:rsidRDefault="002C4403" w:rsidP="008A51C2">
      <w:pPr>
        <w:ind w:firstLine="4502"/>
        <w:jc w:val="both"/>
      </w:pPr>
    </w:p>
    <w:p w14:paraId="47D49A47" w14:textId="77777777" w:rsidR="008A51C2" w:rsidRDefault="008A51C2" w:rsidP="002C4403">
      <w:pPr>
        <w:jc w:val="center"/>
      </w:pPr>
      <w:r>
        <w:t>TÍTULO III</w:t>
      </w:r>
    </w:p>
    <w:p w14:paraId="4E0098B6" w14:textId="77777777" w:rsidR="002C4403" w:rsidRDefault="002C4403" w:rsidP="002C4403">
      <w:pPr>
        <w:jc w:val="center"/>
      </w:pPr>
    </w:p>
    <w:p w14:paraId="422F70E8" w14:textId="77777777" w:rsidR="008A51C2" w:rsidRDefault="008A51C2" w:rsidP="002C4403">
      <w:pPr>
        <w:jc w:val="center"/>
      </w:pPr>
      <w:r>
        <w:t>DAS DISPOSIÇÕES TRANSITÓRIAS E FINAIS</w:t>
      </w:r>
    </w:p>
    <w:p w14:paraId="30569E8F" w14:textId="77777777" w:rsidR="002C4403" w:rsidRDefault="002C4403" w:rsidP="008A51C2">
      <w:pPr>
        <w:ind w:firstLine="4502"/>
        <w:jc w:val="both"/>
      </w:pPr>
    </w:p>
    <w:p w14:paraId="1908D537" w14:textId="055B94AE" w:rsidR="008A51C2" w:rsidRDefault="008A51C2" w:rsidP="002C4403">
      <w:pPr>
        <w:ind w:firstLine="4502"/>
        <w:jc w:val="both"/>
      </w:pPr>
      <w:r w:rsidRPr="002C4403">
        <w:rPr>
          <w:b/>
          <w:bCs/>
        </w:rPr>
        <w:t>Art. 26.</w:t>
      </w:r>
      <w:r>
        <w:t xml:space="preserve"> Os cargos e as funções de confiança ora previstos ficam criados e</w:t>
      </w:r>
      <w:r w:rsidR="002C4403">
        <w:t xml:space="preserve"> </w:t>
      </w:r>
      <w:r>
        <w:t>incorporados nos quadros do Serviço Municipal de Águas e Esgotos - SEMAE.</w:t>
      </w:r>
    </w:p>
    <w:p w14:paraId="7414B2E7" w14:textId="77777777" w:rsidR="002C4403" w:rsidRDefault="002C4403" w:rsidP="008A51C2">
      <w:pPr>
        <w:ind w:firstLine="4502"/>
        <w:jc w:val="both"/>
      </w:pPr>
    </w:p>
    <w:p w14:paraId="5065AA8E" w14:textId="2563788E" w:rsidR="008A51C2" w:rsidRDefault="008A51C2" w:rsidP="008A51C2">
      <w:pPr>
        <w:ind w:firstLine="4502"/>
        <w:jc w:val="both"/>
      </w:pPr>
      <w:r w:rsidRPr="002C4403">
        <w:rPr>
          <w:b/>
          <w:bCs/>
        </w:rPr>
        <w:t>Art. 27</w:t>
      </w:r>
      <w:r>
        <w:t>. Fica revogada a Lei nº 6.852, de 18 de novembro de 20-13.</w:t>
      </w:r>
    </w:p>
    <w:p w14:paraId="1722C91D" w14:textId="77777777" w:rsidR="00B22DC3" w:rsidRDefault="00B22DC3" w:rsidP="008A51C2">
      <w:pPr>
        <w:ind w:firstLine="4502"/>
        <w:jc w:val="both"/>
      </w:pPr>
    </w:p>
    <w:p w14:paraId="46A1BE6F" w14:textId="536A940C" w:rsidR="00B22DC3" w:rsidRDefault="00B22DC3" w:rsidP="008A51C2">
      <w:pPr>
        <w:ind w:firstLine="4502"/>
        <w:jc w:val="both"/>
      </w:pPr>
      <w:r w:rsidRPr="002C4403">
        <w:rPr>
          <w:b/>
          <w:bCs/>
        </w:rPr>
        <w:t>Art. 28.</w:t>
      </w:r>
      <w:r>
        <w:t xml:space="preserve"> Esta lei complementar entrará em vigor na data de sua publicação.</w:t>
      </w:r>
    </w:p>
    <w:p w14:paraId="3B0B7214" w14:textId="77777777" w:rsidR="00895C58" w:rsidRDefault="00895C58" w:rsidP="002C4403">
      <w:pPr>
        <w:jc w:val="both"/>
      </w:pPr>
    </w:p>
    <w:p w14:paraId="4664A00B" w14:textId="77777777" w:rsidR="002C4403" w:rsidRDefault="002C4403" w:rsidP="008375B6">
      <w:pPr>
        <w:ind w:firstLine="4502"/>
        <w:jc w:val="both"/>
      </w:pPr>
    </w:p>
    <w:p w14:paraId="1BA286B8" w14:textId="59204785" w:rsidR="008375B6" w:rsidRDefault="004E3F94" w:rsidP="008375B6">
      <w:pPr>
        <w:ind w:firstLine="4502"/>
        <w:jc w:val="both"/>
      </w:pPr>
      <w:r>
        <w:t xml:space="preserve">PREFEITURA MUNICIPAL </w:t>
      </w:r>
      <w:r w:rsidR="008375B6">
        <w:t xml:space="preserve">DE MOGI DAS CRUZES, </w:t>
      </w:r>
      <w:r w:rsidR="00EC4257">
        <w:t xml:space="preserve">em </w:t>
      </w:r>
      <w:r w:rsidR="00B22DC3">
        <w:t>1</w:t>
      </w:r>
      <w:r w:rsidR="00876F42">
        <w:t>8</w:t>
      </w:r>
      <w:r w:rsidR="008375B6">
        <w:t xml:space="preserve"> de </w:t>
      </w:r>
      <w:r>
        <w:t>ju</w:t>
      </w:r>
      <w:r w:rsidR="00876F42">
        <w:t>l</w:t>
      </w:r>
      <w:r>
        <w:t>ho</w:t>
      </w:r>
      <w:r w:rsidR="008375B6">
        <w:t xml:space="preserve"> de 202</w:t>
      </w:r>
      <w:r w:rsidR="00EC4257">
        <w:t>3</w:t>
      </w:r>
      <w:r w:rsidR="008375B6">
        <w:t>, 462º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E25A244" w:rsidR="008375B6" w:rsidRDefault="004E3F94" w:rsidP="00937271">
      <w:pPr>
        <w:jc w:val="center"/>
      </w:pPr>
      <w:r>
        <w:t>CAIO CESAR MACHADO DA CUNHA</w:t>
      </w:r>
    </w:p>
    <w:p w14:paraId="1B58A576" w14:textId="5CA631D3" w:rsidR="008375B6" w:rsidRDefault="00EC4257" w:rsidP="004E3F94">
      <w:pPr>
        <w:jc w:val="center"/>
      </w:pPr>
      <w:r>
        <w:t>Pre</w:t>
      </w:r>
      <w:r w:rsidR="004E3F94">
        <w:t>feito de Mogi das Cruzes</w:t>
      </w:r>
    </w:p>
    <w:p w14:paraId="0597C47A" w14:textId="77777777" w:rsidR="002C4403" w:rsidRDefault="002C4403" w:rsidP="004E3F94">
      <w:pPr>
        <w:jc w:val="center"/>
      </w:pPr>
    </w:p>
    <w:p w14:paraId="3CB63DD2" w14:textId="77777777" w:rsidR="002C4403" w:rsidRDefault="002C4403" w:rsidP="004E3F94">
      <w:pPr>
        <w:jc w:val="center"/>
      </w:pPr>
    </w:p>
    <w:p w14:paraId="48EF01B8" w14:textId="733A8C19" w:rsidR="002C4403" w:rsidRDefault="002C4403" w:rsidP="004E3F94">
      <w:pPr>
        <w:jc w:val="center"/>
      </w:pPr>
      <w:r>
        <w:t>MAURÍCIO JUVENAL</w:t>
      </w:r>
    </w:p>
    <w:p w14:paraId="11C9FD7B" w14:textId="487ED2EB" w:rsidR="002C4403" w:rsidRDefault="002C4403" w:rsidP="004E3F94">
      <w:pPr>
        <w:jc w:val="center"/>
      </w:pPr>
      <w:r>
        <w:t>Secretário de Governo</w:t>
      </w:r>
    </w:p>
    <w:p w14:paraId="5F27B163" w14:textId="77777777" w:rsidR="008375B6" w:rsidRDefault="008375B6" w:rsidP="008375B6">
      <w:pPr>
        <w:ind w:firstLine="4502"/>
        <w:jc w:val="both"/>
      </w:pPr>
    </w:p>
    <w:p w14:paraId="17FF5390" w14:textId="77777777" w:rsidR="004E3F94" w:rsidRDefault="004E3F94" w:rsidP="008375B6">
      <w:pPr>
        <w:ind w:firstLine="4502"/>
        <w:jc w:val="both"/>
      </w:pPr>
    </w:p>
    <w:p w14:paraId="47D2CA44" w14:textId="54D1EB7C" w:rsidR="00786810" w:rsidRDefault="004E3F94" w:rsidP="005D03C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64BCC802" w14:textId="77777777" w:rsidR="00751877" w:rsidRDefault="00751877" w:rsidP="00E7175B">
      <w:pPr>
        <w:ind w:firstLine="4502"/>
        <w:jc w:val="both"/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80A78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2694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B6E28"/>
    <w:rsid w:val="001C22D6"/>
    <w:rsid w:val="001C2D87"/>
    <w:rsid w:val="001C30B0"/>
    <w:rsid w:val="001C7F34"/>
    <w:rsid w:val="001D4517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440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5161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787B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029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0558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98F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0E15"/>
    <w:rsid w:val="0089184E"/>
    <w:rsid w:val="00892037"/>
    <w:rsid w:val="00894698"/>
    <w:rsid w:val="008957F1"/>
    <w:rsid w:val="00895C58"/>
    <w:rsid w:val="00896C22"/>
    <w:rsid w:val="008A32A6"/>
    <w:rsid w:val="008A51C2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5FBB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1DAB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07250"/>
    <w:rsid w:val="00B12E87"/>
    <w:rsid w:val="00B148F5"/>
    <w:rsid w:val="00B17855"/>
    <w:rsid w:val="00B20FDE"/>
    <w:rsid w:val="00B22DC3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3D2C"/>
    <w:rsid w:val="00DD4CD9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5D2A"/>
    <w:rsid w:val="00ED6DC3"/>
    <w:rsid w:val="00ED79FA"/>
    <w:rsid w:val="00EE0C78"/>
    <w:rsid w:val="00EE38EC"/>
    <w:rsid w:val="00EE5992"/>
    <w:rsid w:val="00EE7902"/>
    <w:rsid w:val="00EE7946"/>
    <w:rsid w:val="00F00541"/>
    <w:rsid w:val="00F01F1B"/>
    <w:rsid w:val="00F02617"/>
    <w:rsid w:val="00F0275E"/>
    <w:rsid w:val="00F03A80"/>
    <w:rsid w:val="00F06212"/>
    <w:rsid w:val="00F07607"/>
    <w:rsid w:val="00F122FB"/>
    <w:rsid w:val="00F128EE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4483</Words>
  <Characters>24211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20</cp:revision>
  <dcterms:created xsi:type="dcterms:W3CDTF">2023-08-04T20:27:00Z</dcterms:created>
  <dcterms:modified xsi:type="dcterms:W3CDTF">2023-08-07T14:20:00Z</dcterms:modified>
</cp:coreProperties>
</file>